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BE" w:rsidRDefault="00735695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111" behindDoc="1" locked="0" layoutInCell="1" allowOverlap="1" wp14:anchorId="426B5ECE" wp14:editId="2C20D5C3">
                <wp:simplePos x="0" y="0"/>
                <wp:positionH relativeFrom="column">
                  <wp:posOffset>-507365</wp:posOffset>
                </wp:positionH>
                <wp:positionV relativeFrom="paragraph">
                  <wp:posOffset>-370205</wp:posOffset>
                </wp:positionV>
                <wp:extent cx="10801350" cy="250507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1350" cy="2505075"/>
                          <a:chOff x="0" y="0"/>
                          <a:chExt cx="10801350" cy="2505075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217,400+ Flat Road Stock Illustrations, Royalty-Free Vector Graphics &amp; Clip  Art - iStock | Flat road map, Flat road vector, Flat road horizo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36"/>
                          <a:stretch/>
                        </pic:blipFill>
                        <pic:spPr bwMode="auto">
                          <a:xfrm>
                            <a:off x="0" y="0"/>
                            <a:ext cx="54864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217,400+ Flat Road Stock Illustrations, Royalty-Free Vector Graphics &amp; Clip  Art - iStock | Flat road map, Flat road vector, Flat road horizo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36"/>
                          <a:stretch/>
                        </pic:blipFill>
                        <pic:spPr bwMode="auto">
                          <a:xfrm>
                            <a:off x="5314950" y="0"/>
                            <a:ext cx="54864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-39.95pt;margin-top:-29.15pt;width:850.5pt;height:197.25pt;z-index:-251642369" coordsize="108013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sD46BAwAA0AsAAA4AAABkcnMvZTJvRG9jLnhtbOxWTW/jNhC9L9D/&#10;QOjQy0aRZEuWrcYJHNsJAqTdYNPdPdMUZRGRSIKk7bjd/e8dkrKb2Cn2o8CecrBEDsXhmzdvxjy7&#10;eGwbtKZKM8HHQXIaB4hyIkrGl+Pgw59X4TBA2mBe4kZwOg62VAcX57+8OdvIgvZELZqSKgROuC42&#10;chzUxsgiijSpaYv1qZCUw2IlVIsNTNUyKhXegPe2iXpxPIg2QpVSCUK1BuvMLwbnzn9VUWLeVZWm&#10;BjXjALAZ91TuubDP6PwMF0uFZc1IBwP/AIoWMw6H7l3NsMFopdiRq5YRJbSozCkRbSSqihHqYoBo&#10;kvggmmslVtLFsiw2S7mnCag94OmH3ZI/1ncKsXIc5AHiuIUUuVNRbqnZyGUBX1wreS/vVGdY+pmN&#10;9rFSrX1DHOjRkbrdk0ofDSJgTOJhnPQzIJ/AYi+LszjPPO+khuQcbST1/Gtbo93RkUW4ByQZKeDX&#10;8QSjI56+rifYZVaKBp2T9pt8tFg9rGQIKZXYsAVrmNk6eULyLCi+vmPkTvnJv5RnO8ph1R6KwFBS&#10;TUCfvSQ/SeP4LbpqsEHvBS7RvRHkAd00zUobBccIrk9gZYsbsw2vFKXoI8hdKHTt5azRr7iVv6Fp&#10;wyRCE2VQiJh38tm7VdZti+XJk+na+XhqqYVifwluU2ZjsfB9MNiSfQugNOJiWmO+pBMtYT8k3X4d&#10;Pf/cTZ8xsQBkV6xpkBLmEzP1fY0lCDBxlWQXuyQAHwd6fyGPvpZmgqxayo1vDooCe5aomkkdIFXQ&#10;dkFB6+qm9IeASG+1sRK2cnUF+3dvOInjUe8ynGbxNEzjfB5ORmke5vE8T+N0mEyT6RcLMUmLlaZA&#10;AG5mknVYwXqE9sXq7PqYr3vXP9Aauy5lqXOAdm8HEUyWEotVK/IeaLbdbDjsD3wxgSioIfWO9x23&#10;PmkayhctNr+LEvjFKyMcxd9Svlk6HIAQj6p3X4KgAqXNNRUtsgMgF6A593gNwH0wu08sei5szsGO&#10;i4Y/M4BPb3kpLVkfcIx6g3AymeVhms6G4eUljKbT+SjtJ4M0m+/Tomtcis27hSZQVeX/z8x/ZMTq&#10;2zLbSR2mnm0YdGfC6EgNL2j34D8Ndv20HjQ47EFgeO1Brz1o13t275/Ug7J+ko7sZeH4IvHaieCO&#10;+R2dyN2N4NroMthdce299Okcxk8v4uf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G6RAXjAAAADAEAAA8AAABkcnMvZG93bnJldi54bWxMj8FqwzAMhu+DvYPRYLfWcUKzNotTStl2&#10;KoO2g7GbGqtJaGyH2E3St5972m4S+vj1/fl60i0bqHeNNRLEPAJGprSqMZWEr+P7bAnMeTQKW2tI&#10;wo0crIvHhxwzZUezp+HgKxZCjMtQQu19l3Huypo0urntyITb2fYafVj7iqsexxCuWx5HUco1NiZ8&#10;qLGjbU3l5XDVEj5GHDeJeBt2l/P29nNcfH7vBEn5/DRtXoF5mvwfDHf9oA5FcDrZq1GOtRJmL6tV&#10;QMOwWCbA7kQaCwHsJCFJ0hh4kfP/JYpfAAAA//8DAFBLAwQKAAAAAAAAACEA3wyjHwptAAAKbQAA&#10;FQAAAGRycy9tZWRpYS9pbWFnZTEuanBlZ//Y/+AAEEpGSUYAAQEBASwBLAAA/+EBCEV4aWYAAElJ&#10;KgAIAAAAAwAOAQIAvgAAADIAAAAaAQUAAQAAAPAAAAAbAQUAAQAAAPgAAAAAAAAAVXJiYW4gbGFu&#10;ZHNjYXBlIHZlY3RvciB3aXRoIG1vZGVybiBidWlsZGluZ3MgYW5kIHN1YnVyYiB3aXRoIHByaXZh&#10;dGUgaG91c2VzIG9uIGEgYmFja2dyb3VuZC4gSG91c2luZyBhcGFydG1lbnQgYW5kIGNpdHkgbGlm&#10;ZS4gQ2l0eXNjYXBlIHdpdGggaG91c2VzIGFuZCB0b3duLCBmbGF0IGlsbHVzdHJhdGlvbiBjYXJ0&#10;b29uIHN0eWxlLiwBAAABAAAALAEAAAEAAAD/4QYwaHR0cDovL25zLmFkb2JlLmNvbS94YXAvMS4w&#10;LwA8P3hwYWNrZXQgYmVnaW49Iu+7vyIgaWQ9Ilc1TTBNcENlaGlIenJlU3pOVGN6a2M5ZCI/Pgo8&#10;eDp4bXBtZXRhIHhtbG5zOng9ImFkb2JlOm5zOm1ldGEvIj4KCTxyZGY6UkRGIHhtbG5zOnJkZj0i&#10;aHR0cDovL3d3dy53My5vcmcvMTk5OS8wMi8yMi1yZGYtc3ludGF4LW5zIyI+CgkJPHJkZjpEZXNj&#10;cmlwdGlvbiByZGY6YWJvdXQ9IiIgeG1sbnM6cGhvdG9zaG9wPSJodHRwOi8vbnMuYWRvYmUuY29t&#10;L3Bob3Rvc2hvcC8xLjAvIiB4bWxuczpJcHRjNHhtcENvcmU9Imh0dHA6Ly9pcHRjLm9yZy9zdGQv&#10;SXB0YzR4bXBDb3JlLzEuMC94bWxucy8iICAgeG1sbnM6R2V0dHlJbWFnZXNHSUZUPSJodHRwOi8v&#10;eG1wLmdldHR5aW1hZ2VzLmNvbS9naWZ0LzEuMC8iIHhtbG5zOmRjPSJodHRwOi8vcHVybC5vcmcv&#10;ZGMvZWxlbWVudHMvMS4xLyIgeG1sbnM6cGx1cz0iaHR0cDovL25zLnVzZXBsdXMub3JnL2xkZi94&#10;bXAvMS4wLyIgIHhtbG5zOmlwdGNFeHQ9Imh0dHA6Ly9pcHRjLm9yZy9zdGQvSXB0YzR4bXBFeHQv&#10;MjAwOC0wMi0yOS8iIHhtbG5zOnhtcFJpZ2h0cz0iaHR0cDovL25zLmFkb2JlLmNvbS94YXAvMS4w&#10;L3JpZ2h0cy8iIHBob3Rvc2hvcDpDcmVkaXQ9IkdldHR5IEltYWdlcyIgR2V0dHlJbWFnZXNHSUZU&#10;OkFzc2V0SUQ9IjEyNTM5OTk3MzUiIHhtcFJpZ2h0czpXZWJTdGF0ZW1lbnQ9Imh0dHBzOi8vd3d3&#10;LmlzdG9ja3Bob3RvLmNvbS9sZWdhbC9saWNlbnNlLWFncmVlbWVudD91dG1fbWVkaXVtPW9yZ2Fu&#10;aWMmYW1wO3V0bV9zb3VyY2U9Z29vZ2xlJmFtcDt1dG1fY2FtcGFpZ249aXB0Y3VybCIgcGx1czpE&#10;YXRhTWluaW5nPSJodHRwOi8vbnMudXNlcGx1cy5vcmcvbGRmL3ZvY2FiL0RNSS1QUk9ISUJJVEVE&#10;LUVYQ0VQVFNFQVJDSEVOR0lORUlOREVYSU5HIiA+CjxkYzpjcmVhdG9yPjxyZGY6U2VxPjxyZGY6&#10;bGk+bmd1cGFrYXJ0aTwvcmRmOmxpPjwvcmRmOlNlcT48L2RjOmNyZWF0b3I+PGRjOmRlc2NyaXB0&#10;aW9uPjxyZGY6QWx0PjxyZGY6bGkgeG1sOmxhbmc9IngtZGVmYXVsdCI+VXJiYW4gbGFuZHNjYXBl&#10;IHZlY3RvciB3aXRoIG1vZGVybiBidWlsZGluZ3MgYW5kIHN1YnVyYiB3aXRoIHByaXZhdGUgaG91&#10;c2VzIG9uIGEgYmFja2dyb3VuZC4gSG91c2luZyBhcGFydG1lbnQgYW5kIGNpdHkgbGlmZS4gQ2l0&#10;eXNjYXBlIHdpdGggaG91c2VzIGFuZCB0b3duLCBmbGF0IGlsbHVzdHJhdGlvbiBjYXJ0b29uIHN0&#10;eWxlLjwvcmRmOmxpPjwvcmRmOkFsdD48L2RjOmRlc2NyaXB0aW9uPgo8cGx1czpMaWNlbnNvcj48&#10;cmRmOlNlcT48cmRmOmxpIHJkZjpwYXJzZVR5cGU9J1Jlc291cmNlJz48cGx1czpMaWNlbnNvclVS&#10;TD5odHRwczovL3d3dy5pc3RvY2twaG90by5jb20vcGhvdG8vbGljZW5zZS1nbTEyNTM5OTk3MzUt&#10;P3V0bV9tZWRpdW09b3JnYW5pYyZhbXA7dXRtX3NvdXJjZT1nb29nbGUmYW1wO3V0bV9jYW1wYWln&#10;bj1pcHRjdXJsPC9wbHVzOkxpY2Vuc29yVVJMPjwvcmRmOmxpPjwvcmRmOlNlcT48L3BsdXM6TGlj&#10;ZW5zb3I+CgkJPC9yZGY6RGVzY3JpcHRpb24+Cgk8L3JkZjpSREY+CjwveDp4bXBtZXRhPgo8P3hw&#10;YWNrZXQgZW5kPSJ3Ij8+Cv/tAQBQaG90b3Nob3AgMy4wADhCSU0EBAAAAAAA4xwCUAAKbmd1cGFr&#10;YXJ0aRwCeAC+VXJiYW4gbGFuZHNjYXBlIHZlY3RvciB3aXRoIG1vZGVybiBidWlsZGluZ3MgYW5k&#10;IHN1YnVyYiB3aXRoIHByaXZhdGUgaG91c2VzIG9uIGEgYmFja2dyb3VuZC4gSG91c2luZyBhcGFy&#10;dG1lbnQgYW5kIGNpdHkgbGlmZS4gQ2l0eXNjYXBlIHdpdGggaG91c2VzIGFuZCB0b3duLCBmbGF0&#10;IGlsbHVzdHJhdGlvbiBjYXJ0b29uIHN0eWxlLhwCbgAMR2V0dHkgSW1hZ2VzAP/bAEMACgcHCAcG&#10;CggICAsKCgsOGBAODQ0OHRUWERgjHyUkIh8iISYrNy8mKTQpISIwQTE0OTs+Pj4lLkRJQzxINz0+&#10;O//bAEMBCgsLDg0OHBAQHDsoIig7Ozs7Ozs7Ozs7Ozs7Ozs7Ozs7Ozs7Ozs7Ozs7Ozs7Ozs7Ozs7&#10;Ozs7Ozs7Ozs7Ozs7O//CABEIATICZAMBEQACEQEDEQH/xAAbAAEAAwEBAQEAAAAAAAAAAAAAAgME&#10;BQEGB//EABkBAQADAQEAAAAAAAAAAAAAAAABAgMEBf/aAAwDAQACEAMQAAAB+rtzgAAAAAAAAAAA&#10;AAAAAAAAAAAAAAAAAAAAAAAAAAAAAAAAAAAAAAAAAAAAAAAAAAAAAAAAAAAAAAAAAAAAAAAAAAAA&#10;AAAAAAAAAAAAAAAAAAAAAAAAAAAAAAAAAAAAAAAAAAAAAAAAAAAAAAAAAAAAAAAAAAAAAAAAAAAA&#10;AAAAAAAACExWgAAC+LAAAAAAAAAAAAAAAAAAAAAAAAAAAAAAAAeHiAKJrmtQAASiehXUAAAAAAAA&#10;AAAAAAAAAAAAAAAAAAAAAAACqa55qBFEJgAAexOuLgACyJkkAAAAAAAAAAAAAAAAAAAAAAAAAAAA&#10;VTXPNQIohMCyt5rgWArVotmANldLosAAAAAAAAAAAAAAAAAAAAKZrBEk3xYAAARRCYAEEVTAEUQm&#10;BfTf1oJGgFamG/OANldLosAAAAAAAAAAAAAAAAAAABRNaZqLInTFwAABXMZpoAAAIohMCKeLrQel&#10;8wOhleyAA2V0ui3iM01AA0xf0AAAAAAAAAAAAAAAFM1omoFkTpi4AAArmM00HiIgkepEUQmBbXWD&#10;QemhA8Vy2xAF8Wsi3iKpgADZXT0AAAAAAAAAA8M80AsTbFgABnmlUwBZE6YuAAAK5jNNPEVzAE4m&#10;SRFEJgeJ4+tR6XoG7O04AAAAWxYDZXSExmmnppreaQAAAAAAAPDHbMC6LXxYAAZ5pVMAekokADRF&#10;pJFcxlnOuYAE4mSRFEJgW11pm4kXoHsRmtiAAABbFgNldITGaaD001vNIAAAAFU1Asi3p4Y7ZgRR&#10;CYAA9ibEgAAADXW8kiuYwzkkAPYn0Hh5MDyLcnWo9RfMDbneUQAAABbFgNldITGaaAemmLziQAAA&#10;BitmBrreSfDHbMCKITAAHsLFgAIohMACUTpi4ijNagAAAAFldaJsPTRMCVYz2yAAAAtiwGyukJjN&#10;NABbE6Iv4Z5oAAAKJqBanVXQY7ZgRRCYAA9hYsABFEJgAewsWAqmoAAAACLcvSB7MXoGvO3qN9On&#10;HFAABsaZr8/gNlbwlmmgAtidEX8MdsxFEJgAAAC6LDwAiiEwAAhYkACJGYAA9iQPJgAAAACyumW1&#10;hIvQLIUTl0M+rhOcAAdh0VX5/AAAAWxOiL+GO2YiiEwAAABbFgAIohMAAAAAAAAAAAAAAAexbmaQ&#10;PS9A1UsV3Z9Xyc8QAA+kjrjfHxAAA9PU2xOiL+GO2YiiEwAAABZEgARIzAAAAAAAAAAF1dJLAAAC&#10;mcvYvktI9NEwLKqpz3Z9XyjjAAH0bqrvhGYAAEomafScSK5gRRCYAAAAAAAAAAAAAAAAAGmu02kU&#10;TiZJAsia5rhtzeJ4+tB6XTA3Z3nEdDPq4TnAAHYdGa/N4egAHpJIAAiiEwAAAAAAAAAAAAB7EySA&#10;ABFGiNMN4hMX1vbEgb6a1TXHbng2z2oPS9A200x25+hn1cJzgADsOjNfmujTHpXPagGit9dLUTkA&#10;AAAAAh0adU0gACua8+/MAAAAAPYnTToyKAAaV6r4XRfDeITF9b2xIG+mtU1x25516KrVHpegXVnD&#10;fn6GfVwXOAAOy3zX57o05+uee1ANFb7s9KZyAAAAAAGynRyNcvEbK6DNalUx3MdsN+cAAAAACzPf&#10;mMgAN7T2+WiNMN0Ji+trYkDfTWqa47c869FVqj0vQLqzhvz7s+r5OeIAAfSR113wujTn6557UA0V&#10;vuz0pnIAAAAAAbqdGK9fDRWwptEEb6WxWwujQAAAARmKpzsz35jIADe09vlojT5rfnptXbTXs5bg&#10;b6a1TXHbnra5bUEi+YG/PTHbDdn1fKuMAGpn9G6ar4XRpz9c89qAaK33Z6Us+jTp9SAABltjntkA&#10;Nlejgbc/hvpoMlqUTX6XDpw35+jl141ACIgSQGqzFfC3PfnMgANrRfLRGnzW/PTau2mvZy3A301q&#10;muO3PU1zXoPUXoHQz1x2w6GfVwnOBRHRxI02S+tmue/JdGnP1zz2oBorfdnpTOXVz7Pl+ji3VvdF&#10;81s6ZrvpqNFJzWyAG6nTXLwtiRCYiWxGG/P0cuvGoAR4cRetPp2Ic2ymaaK6aJ5gANjTy+OiNMN0&#10;JrfW9sSImumtU1ptz1tc1qD00TA3Z6Y7YdDPq4TnGCm9FOkC87XT5+qL8/XPPagGit92elM5Sy7f&#10;kot27Z9u1KrVrRprcRUzWyAQ6lOuyLAACqacy/L0c+vHNK6rJQiOTzTyt9qbT9DDajIn5yXh9Fbl&#10;sVAGxp5fHRGnzW/PTau2mvZy3EcNbtDOadeWbeq1R6aEC2s8ymccOnh02HSz039nM59/ejn85uif&#10;oeXfGnP1zz2oBorfdnpxKzxadHiR1rU+jtmldWwpnLNbIAbqdPzu/N089uzlv6kDLbHDbBy9eu88&#10;Lkjr9Mjkc0S1t7tbdEyR5E8+0eI9ty246OjEDY08vjojT53fCBfFuzluJVtbF5xGPTm5mjnaYDRW&#10;62fkvoubr5XBrClr3RCGmm9PRjPO8NKWZXv9PyL4052mdXHtHu5ktFb7M9aeXr9SAN+uemYAw3wz&#10;WxAG+nTJaUTZE/P78s4nVW+ytua58Hn9d29KcL6emnbvp83xxp3u0TraosPLQOZHFo5ul28lVJtz&#10;1v6M9l66I0hnr4XWeRcXWrzK26NqYpw5d5wa4TO1j0YdMM+mf0XN183ktDHbbsw4xuy7/Orm5NdO&#10;hVcT9DytUbQpbjcN9HTT2Y620xVY9FET85Z26W23zyb83SrrzdMerl0ZLYZrZADoU6bo0A+H6/Ns&#10;i3Sz17mW/PvzX8vZ8ft5ummuTTH9Fr6uLOM02z2rq5ujm8u+/oxr6uf2HAv5+jLb3bKik20017V2&#10;2YuPeyt92k46Rldfp9N1cvy6e9bPj5TTh2bNMpsd8zxMI6m7ZtTnac0uD0tnRnVWI8/VTpn81aO1&#10;nfdMXdnBfXTRGvJwjXdTV0tpyWxr5+nKn4zWn0+dunE8fu83uZdPpqpphvz5rZDzh9AXRpOLAcjX&#10;nlE3xbXW9M53015FsJRNc17sdNcPa28K4nPne69LrQJXrFEkiJIx1pXna+822Y8ovvN1k5co2zEV&#10;b4vTVVSNes5s4rq2bRVbP3Hov0r6QpaMTyL13UtqPdcZJnFoQnKEJyqmvuelRyb16FZ1xOLbn110&#10;uiwonOuajg7AAAAAAAAAAAAAAAAAAAAAAAAAAAAAAAAAAAAAAKr1AAAAAAAAAAAAAAAAAAAAAAAA&#10;AAAAAAAAAAAAAAAAAAAAAAAAAAAAAAAAAAAAAAAAAAAAAAAAAAAAAGkHhnJlwKisvJAzg0AiUFha&#10;CorLyQM4NAIFJaWgoIGgkeGYkXggUlpYCkgaD08M5IvBWVFxMFBE0g8M5MuBWVAAAAAAAAAAAAAA&#10;AAAAAAAAAAAAAAAAAAAAAAAAAAAAAAAAAAAAAAAAAAAAAAAAAAAAAAAAAAAAAAAAsrIAAAAAAAAA&#10;AAAAAAAAAAAAAAAAAAAAAAAAAAAAHe87tAAAAAAAAAAAAAAAAAAAAAAAAAAAAAAAAAAAAAA//8QA&#10;MBAAAQQBAwIFAwQCAwEAAAAAAgABAwQTERIUFTIFECAwMSE0QSQzQFAjYCJDcID/2gAIAQEAAQUC&#10;/wDloi2rKyyssrLKyyssrLIzv/oWrLVlqykf6eoe7/QT+PN/W3zkFZBWQVkFZBWQUz6/3Z/Hm/mI&#10;7ljdY3WJ1x3XHdHE4N6I+3+qI1vdCTu/sO+i3st7Ley3siLX0P5g7M2eJZ4k08WueJZ4lKYlH6I+&#10;3+pIvMO72D7fYfzJncMMqwypoZdcEqwSqMCGP0R9qf43Otzrc63Otz/0Rv6A7vYPt8tVqtU3m/mJ&#10;sLcyFcyFNch15kC5kCOYJI/QBaNkW/1fj+Nvdb3W90L6+s/nzDu9g+1O/obzfzcXIOPMuPMmrza8&#10;aZcaZRxmEfufg+3yZ9f40frP58/hbnW51udbnW503x5H2u/pbzfzE2BubCubCmuw686Fc6FFMEsf&#10;ufg+3y+Ez6+5vZb2W9vW/wDBb48j7fTqtVqtfNxcg4sy4syarPrxJ1xJ0ERxx+5+D7fP4TPr7zfH&#10;pf3H9LfORZE5at7bGwDz4lz4k1+LXnxLnxJ5xlj9z8H2+gPny3ut7re63ut7re63ut7rVarVZX9T&#10;+4/8Rwcg4cy4cyanNrwp1wp0EJxxptrR82oubUXNqLm1Fzai5tRRlHKP58vwfb6A+V+PJ/ff16rV&#10;arVap/VqtVr7jHsHngueCa+GvUAXUATztNGtN0PSl0pdKXSl0pdKVaHjxP8APsB8r8eT++/9Bscx&#10;4Uy4UyalNrwZlwZkMJxRp21r8K0uFaXCtLhWlwrS4VpUoziru/11Wq1Wq1Wq18g+V+PJ/a1Wq1Wq&#10;1T/xmj1bEsSxLEsSxLEsSdtHY9g9QZdQZN4g2vUGXUGXIzRp321+fZXPsrn2Vz7K59lc+yqUpy13&#10;+fU3kz6Le63v5v8A0sPy9mFn5UCGxEZZo8maPJmjyOi7flEBbONMuNMmrTa8aZcaZRxmEa12w9UZ&#10;dUZdUZdUZdUZdUZVps8T/K0daOtHWjrR03rf+Z8rYS2EthLYS2EthLYSdnZQ9xhS37KKhGo0rDX5&#10;W2vynGvynR9o909rCfUF1BN4h9eorqKc8lZfTDp4atPDVp4atPDVp4atPDVWw4n+QdxigtSnNzZ1&#10;zZ1zZ1NalAtznW94RjJtgLYC2AtgLYC2AiaMW9xn0Uk4QB1Gsuo1l1Gsuo1l1GsobUU5E+rw9xjS&#10;37aChaplZq3K0rcp2rcp0faPdJLCBcisuRWTWK2vIqrkVUbiUC27oelOulOulOulOulOulOq0PHh&#10;f5F9Ia9iUpuVMuVMuVMprEolucqvvD9IKk8p2LU8oWLkphFBKZU6c8kk89iUbE3b7tiSGOLlUVyq&#10;K5VFcqiuVRVSavJI/wAw9xtS36UFDxMrcblfpuU/G5To+0e6SvHIXDgXDgTU4NeFAuFAjFggTs71&#10;+HaXDtLh2lw7S4dpcO0qMZx13+RfSGvPIU3JlXJlXJlU08glucqvvA2sMFPFLNSyy2K+YIq+OvXq&#10;YZJKOSWbtZtXxOsTrE6xOsTrE6xOsTrE6xOnjdmViYIYufXXPrrn11z6659dVLMU0j/MPdN++qf3&#10;TcblfpuU/G5To+0e6eq80nAJcAk1AtenkunktmOstdtfqFldQsrqFldQsrqFldQsqlKc1d/kX0hr&#10;zkU3INcg1yDU05CWu6qmjZ2xMsTLEyxMsTLEyxMpWYX9A/b0vurn3V/9mt9hQ+5s/dTdilcmggOc&#10;qlY5ygqHOYUjsGqZ2DKqdgpoDsFaiOw9wTsc6x5WJ8EXUV1FdRXUV1FVbWeR/mHum/fVP7puNyv0&#10;3Kfjcp0faPdPyMn61frU3N1/XL9cv+fGWu2HqYLqYLqYKXxHcCr2SrlWnaeJ/kX0hrzbpuQuQuQp&#10;ptC13VV/1RG+e85Zh16dTcuRYc+Ra14tDVT9/ojbWKOrFEclSKQ5IAlEYACOOrHERVIjObtUrE9e&#10;ALDVKwWBr1AsAFILAKmFgCG9LBPH4hKEoeISjOLWVJ4kZLnkuqmzc6yudZXOsrnWVzrKrWZZpH+Y&#10;e4ypb91BQlUys9fla1+UZ1Rs5gJ8wEw909rDJ1B11B03iD69QddQdOeSsvph2eGrZ4apYgkLiTLi&#10;TLiTKGOzAbO7oX0hrzbps6zrOpptC13VVZvDXA5DkOHxM2FrDvVgtvNJLdeOSaw8cNaw86n7/QDi&#10;4+qRxYVKGSCGs8VSvC1eGpWeuFWDhBEzwqUXE1WrjXjeY+TPCNoPILV1w5N9cm+uTfXJvqtLZkkf&#10;5h7pv31T+6Yq/K3V+UYxlZsixKdt0Y90k8UZcuBcuBNbr68uuuXXRkxwEe1FZPFsFbBVVmZtv0f6&#10;PtWmhP8AI/SGvKLzZhWYVmFTSixa61bFvT0Vre0Ia8QOdSIzkgCSOGAIFP3+iP8AaCeV2oGZt6J+&#10;xn0d7X1ORuOqj7htvtFNHBIuNQQlUGHfU3OdTHxqCevR0E7UQFYsLf4kt/iS3+JKsVt5H+Ye6T98&#10;m0VP7pjr8rfX5WSFrM6PtHuvfv8Akwp/lR/ZF3J4xaMBF32sKxEmB2WMkIuLv8j9IYZY8rbNckay&#10;xKaSNidmkp9Prrp9ddPrrp9ddPrqGuEI7WW1ltZT93oi/bxRoQEF8D1I0/iJs1W2U8k/YXauRGMC&#10;r2YoXkjaQFx4Tj4dPUqFUW4lNDRqmuFU3DSqGhnIj10Q2pnrw2rBlLYmEPD7Essz/MPc8MUj8aMV&#10;FHDp+m3/AKbfij3+I/B9rOzFcdnnQDvNqH0mieE1H9lIP1EXN520jHXctH2z2pI5oieSP4J/mFmI&#10;TqxCCOIQirxxyGVWI3lFgiJ3ZpJCCv1GyqdiSaAXfdNbkjkgkeWGa5JHLEW+Kfv9EXZ5P2Ivjw77&#10;ifsRVgc5f3Rd+KPejiB5rUZGLwyZLP7f4qrEfLqxnG/HsMZhOQhXmapHBYApY5jbw6GSOcn0cj3K&#10;EnGW4TsoZsSFO3l4yv8Aqn+foqospjFRGT1nJ3KvIBKX6RKv3EDGAQCBbBWLQbf3NUd0DRsy2jrE&#10;zMyap/msQ5RqwuPlP2HG0jTxtHS/PhrbqwQDGVr7in9sdSIyEWEZ+/0DK4tndZ3Wd9OKKeuLqAMB&#10;nK5ssz6lUAi4o42pgz8gk8zuWZ1mdGWRtijfGszrM6zumldlndZ3TTOzZ3RDvfGyDQGeTcsbKH/C&#10;ilcmzurEHJMHcI/zldP9WEGZ8mjGLE+NlkfGo32PmdZnWR1vd2KkJlAGAcjrK6aZ2XIdZn3cgkM7&#10;iPIJHK5tldSFkj4IKuPHHM6kjaQ4pHij5BLkEjPe/llNZTWU1lNZTWU1lNZTWU1lNZTWU1lNZTWU&#10;1lNZTWU1lNZTWU1lNZTWU1lNZTWU1lNZTWU1lNZTWU1lNZTWU1lNZTWU1lNZTWU1lNZTWU1lNZTW&#10;U1lNZTWU1lNZTWU1lNZTWU1lNZTWU1lNZTWU1lNZTWU1lNZTWU1lNZTWU1lNZTWU1lNZT/8AHc5L&#10;OSeV3ZCW185LOSI3PyGRxbOSzkvl1nJZyRSuTIS2PnJZyRFvdDK4tnJZy8m+j5yWckUjkyA3BZyW&#10;ckRbnTTOzZyWd/Jn0fOSzkikc2Qm4LOSzkifc6aZ2bOSeZ3ZC+185LOSI3PyGRwbOSzknfV1mJZy&#10;TzO7IS2vnJZyRG5/+O4zWM1jNYzWM1jNYzWM1jNYzWM1jNYzWM1jNYzWM1jNYzWM1jNYzWM1jNYz&#10;WM1jNYzWM1jNYzWM1jNYzWM1jNYzWM1jNYzWM1jNYzWM1jNYzWM1jNYzWM1jNYzWM1jNYzWM1jNY&#10;zWM1jNYzWM1jNYzWM1jNYzWM1jNYzWM1jNYzWM1jNYzWM/8ATv/EAC4RAAIBBAAFBAEEAgMBAAAA&#10;AAABAgMREhMQITFRYRQgIjIwBCNBUDNAQ2CAQv/aAAgBAwEBPwH/AMtN2MjIyMjIyMv+jS96/wCh&#10;P8mSMkZIyRkjJf3j98YZGpmpmpmpmpkoWXtj0/q2y4n+K5cuXG/fTaRnHuZx7mce5nHuZx7k5Jrl&#10;7Y9P6pvivwv8lmzCXYwl2MJdjCXYwl2FFpc/bHpxuXLly/8ARP2L8L/JCSXU2wNsDdA3QN0Cc1Jc&#10;vamXL/7ty5cT979i/C/yYt9DXLsa5djXLsa59jXPsYtLn+Z/7K979ty5cuX9j/JCaj1N0TdE3RN8&#10;TfElUUly/M/9C5cv/tv8ii30NU+xqn2NU+xqn2NU+xg0uf5n/V3Ll/yQmom+Jvib4m+JviSqKS/M&#10;/auNy5cuXLly/sy/plFvoaZmmZpmaZmmZg4rnwSWJspmymbKZspmymbKZHGXNe1+1f2kJ4m9G9G9&#10;HqEeoRKopLgucT0/k9P5PT+T0/k9P5PT+SEcVYf4V/aKDl0NMjTI0yNEjRI1uK58F9DVPsap9jVP&#10;sap9jVPsap9ikmo8x/hX9UoXRrNZrNZrNZrNY1ZkZ4m/wb/Bv8HqPB6jwOpkuC+humbpm6Zumbpm&#10;6ZSk5Rux9fxXL/1FLqZxNkRTizJXsZK9jJXtwl0OphI1y7GuXY1y7GqfY1T7GLS58Fyieo8HqPB6&#10;jweo8HqPB6jwQlkrj68LFixYt/S4sxZizFmLMWYsasUuo1TuWpEVTvyLQz8loZ+S0M/PCXQj1J1c&#10;XY3+Df4N/g9R4PUeCTyhfgvqfsn7J+yfsn7J+yQxt8R9SDtFkKsnKxumbpm6ZOrJEneCf50oswiY&#10;RMImETCJhEkor8qdhzUVdm+Bvgb4G+BvgRqRl0JO7KXUeq5akR135Hwz8nwz8nwz88JdCPUlKKfM&#10;2UzZTNlM2UzZTJtOHLgucT0/k9P5PT+T0/k9P5PT+SEcVYfUh9WU6knI2z7m2fc2z7k6kkxu8F+e&#10;H0Kc5ORUnJSKsmkrEJNwbKUm5cyc5KRV6fmk4qKyNlLsbKXY2UuxspdjZS7FOUG/ih9Sl1HqvzP2&#10;iOu/I+Gfk+Gfk+GfnhLoR6kqcZPmaYGmBpgaYGmBNWhbgvoap9jVPsap9jVPsap9jVPsUk1HmPqQ&#10;+rKc5ORskbJGyROckxu8F+eH1IUsXe5Klk73JwyRGFo2IU8XclSu73KvQSua2a2a2a2a2a2a2a2a&#10;2a2ODXCUlGKubodjdDsbodjdDsbodinNSfJD6lLqS+z4UvufDPyfDPyfDPzwl0I9SdLJ3ND7mh9z&#10;Q+56d9z077jWMLcF9DdM3TN0zdMg6slcdWoilJyjdj6kPqynNuRsZsZsZObTG7wXDFGCMEYIwRgj&#10;BGCKiS9sfoUvuVfuVuiIf42UfsT+xV6cJXx5EXLB36kHJxdym5NfIpOb+xSc39im5t/Ig55O5Fzz&#10;s+gnPO38FXhKeMUb/Bv8G/wb/Bv8FOpk+g+pS6kvs+FL7nwz8nwz8nwz88JdCPUnnf4n7p+6fun7&#10;x+8O+HPguUTeuxvXY3rsQ5q7XCwh9SH1ZTneXQ2eDZ4NngnPn0G7wXBfUhlcr3yFfUUb5FS+TKl8&#10;EUL8yr19tP6ipxTuOnFu5KCl1FBJWI01Hmh04t3KvThK+PIip4O/UgpqLuU1NL5FJTX2KSmvsQi1&#10;zbFBp3uKDyvcwd8rkoZGotZG2fY2z7G2fY2z7G2fYpzlJ80PqUuo3TuXpEXTvyPhn5Phn5Phn54S&#10;6EepOri7G/wb/Bv8HqPB6jwSeUL8F9S1EtRKVKEucTXI1yNcjXIl1IfVlOd5dDPwZ+DPwTnz6D5w&#10;XCPThNtLkbPhkQq5OxKtZ2J1MYplOpmVevti1bl75tW58JK8bEadoOJCnjFop08EUqeBCGHHpzMn&#10;lY68+Mp1E+hnV7GdXsZ1exnV7FOU2/kh9Sl1JfZ8KX3Lwz8l4Z+SMMm2uCi5chK0rEpxT5m2Btgb&#10;YG2BtgTacLojC5FLoz01LsempdiFOMPqeokUajn1PUSKU3Ncx9SH1ZTksuhmuxmuxmuxOSv0H9EQ&#10;p/y/Y4pqxGlGLuOjFu5KCkrEIKHQq9fbD6ilLuUW3e/tq9BcveixYsiyLDL1WyeX/wAl6xesXrFN&#10;1L/IfUpdR/ZjRS+5eGfkvDPyZpStwbaXIj9it9uNh8P+Ij04bFiRq9+GiJGmo9DREjBR6D6kPqyn&#10;JZdDVHsZR7GUexOSv0L/AATQkWLFiw/ZV6+2n9TFCSXThvZuZTqOTsVeguvB1Ip2fB1Yp248rczk&#10;YmJicugrMhUcp8Njs2UpSk+bKrajdFGcpS5j6lLqYRNcRQijXzvY1872MVe/CXQgm2VoSy6Di11E&#10;ruxo5dScHHh/xEJcre2FZueJKbTsSm1DIpTc1zH1KaumKlFc1wdOPU1QY6UWVFaNiUsYkXeNy4mQ&#10;m5FWrKMrFOWUbk60lKxF3Vyr19tP68f44MofYq9OMvsyMnrYuvGabRi7oj9lwn9jF5XIJoUZqV7E&#10;3JxskKEsHyKanB9Cq5S5JFGLUuZbmRjj+CXQ/TfzwqFlxsip9eC/xLjdkYJSuVPsNXgiCx6Flcpr&#10;3Veha6LWXBCikV/8jKP0HSi3cSsrFXrx9JHuekj3FQSRpRpRpR6OPc9HHuQ/Sxi73JUFI9JHuaUP&#10;9FB/yejja1z0UO5qRqRgYChz4ON2YGBqRpRpRpRpRpQv06RpRqRqRpRqRqRpRqQ6CZH9PGJqRqRp&#10;RqRpRpQ6Casekj3NfxxNSNSMEYjp3MOVjBHp13FQS/k1I1I1I1I1IlQUjAwNSFTRgT/SRk73I0FF&#10;WNSNSJfpoyPSR7npI9zKRlIykZSMpGUjKRlIykZSMpGUjKRlIykZSMpGUjKRlIykZSMpGUjKRlIy&#10;kZSMpGUjKRlIykZSMpGUjKRlIykZSMpGUjKRlIykZSMpGUjKRlIykZSMpGUjKRlIykZSMpGUjKRl&#10;IykZSMpGUjKRlIykZSMpGUjKRlIykZSMpf8AoLFmLMWYsxZizFmLMWYsxZizFmLMWYsxZizFmLMW&#10;YsxZizFmLMWYsxZizFmLMWYsxZizFmLMWYsxZizFmLMWYsxZizFmLMWYsxZizFmLMWYsxZizFmLM&#10;WYsxZizFmLMWYsxZizFmLMWYsxf/AE7/xAAtEQACAgIBAgQGAwADAQAAAAAAAQISEVETAxAhIjEy&#10;FCAwQWBhBEJQI0CAM//aAAgBAgEBPwH/AMt4MGDBgwY/Bl+K4MGDBgx+BtlixYsWM/K/wJlWVZVl&#10;WVYl8r/A7IsiyLIsiT8flf4E1kpIpI45HHI45GGn+EWRZFkXiXiSab/B2snGzjZxs42cbK4f4Pkv&#10;EvEvEvEvEbTf4O1k42cbONnEziZXD/wcf42cF4l4nJE5InJEbTf4PjJxs42cTOJnEyuH+D5wciOR&#10;HIjkRyIcsv8A3cmTJkyZMmTPbGTiOI4jiOIrh/7rKsqyrMP1MP1MP1+TKLoui8S8S8RtN/6uTJky&#10;ZMmezFczMdseJ5qnmqeavdkYZRxHEcRxHEYw8fT+5KCSOOJxxOOJGCZjEvr+JlmWZZlmWZZ4/wDW&#10;YrnnHbHieap5qnmr3Yk36FZFZFZFZlZn3+n90SisFIlIlIkYo/t9f7k4rBGKwQSbJJWJpJEYrAv+&#10;sxXPOO2PE81TzVPNXuxSaLyLyOSRySOSRnL+n90SisFEURREYo/t9d+pKeUKeERlgcsvJKeUKeEL&#10;tkyZMmTJkyZMmfpMXp2n7TzVPNU81e7IzwjkOQ5TlOUzmX0/uiUfAqiqKojE/t2yZMmTJkyZF8v3&#10;J+0h7Tp+pL3HU9CPtF9SP0mL07T9p5qnmqeavdka48TyHkPIf8Z/xnhbw+n90Sj4FSpUjE/t2+5L&#10;GDp+h/c6noRxgh7mdUj8r9RybFNoUmizzkcmy7F9Oy9BMt9FiuecdseJ5qnmqeavZDIwyjiOI4ji&#10;OIxh4+WU1H1OWBywOWByw7fdEo+BX9lf2V/ZGJ/b5I4fqV82CUMIXTyiMcvBONSP1F8jku0nhZJd&#10;RsjLK7erwiqrk9PB/SYvTtP2nmqeapPrqDUX9+3U6semsyE7RyhRbKSKSKSKSKSMYZ1OpU5Wckjk&#10;kTk36nw8DrdNQxg+HgdbpqD8O33RJeHqVeyr2VeyK/Z/Yb+RPDyObYuo0KTTySk5EflfqOKOovlj&#10;2fWHPy5XbpS8MHVfhjt02Zejxzky/Q8TL0ZZJ4RHq7+Zi9O0/aYlUxKo4ZWX2cVLwZ9jp+nzP3E/&#10;c+1X6mG/Tt8RIn1HP1PiJE+o5+vb7on4Ry2L+RLIsvxyYeyKex+4syzLMsyzF6fIvlZlme3GjjRK&#10;GERJe19oxzDt0o+GSSyu3T/Rl6LnIi5l+o20dX29l6HUlhHTk84fdl2/RlpL7im5Iv8Asv8Asy+7&#10;Z05Rx6iafoPwOQjNS7P3HVh45EsvB1F4C/XafQjGFiHSUo5I9NPqVOt01B+HZk5Nxa7cs4wSOn1p&#10;+hdoTyyMbMlHEsFUNeJOCijpwTiSWGR6aaH4Mj8r+bqehHs4LIhxVl3cVkg0mWWGT9r7dP2llTB1&#10;JJ+g1lYIdPD7TjZHThjx7ZSOp1LEHhnVZCdRd2I6327dP7nU6n2RFuuSzzkh1M+DF69of/QaysEY&#10;YZVEupmODpewTx1Gybv69n24/EnGx0448e0TOGZy+0vUcmzpexHU9wptdo9/iZHxMj4hnOznZzs+&#10;Mlo+Llol/Kk/sfEM+JkczPiGc7PiGc7OZnIzkY55WO0ZYWDkZyM52c7OdnOznZzsn1XIsLqY+xzf&#10;osR6jiPrM52c7PiGP+Q2c7H1WxSOb9DnksLrtHxMhTxLJzs52cjLsXWaHPxycjPiHo53o52czOdn&#10;MznYv5DORnIznY+q2cjI/wAqUVjA/wCRJvJzs52fESPiZHxMikdFI6KR0UjopHRSOikdFI6KR0Uj&#10;opHRSOikdFI6KR0UjopHRSOikdFI6KR0UjopHRSOikdFI6KR0UjopHRSOikdFI6KR0UjopHRSOik&#10;dFI6KR0UjopHRSOikdFI6KR0UjopHRSOikdFI6KR0UjopHRSOikdFI6KR0UjopHRSOikdFI6KR0U&#10;jopHRSOikdFI6KR0UjopHRSOikdFI6KR0UjopHX/AKCvHZeOy8dl47Lx2XjsvHZeOy8dl47Lx2Xj&#10;svHZeOy8dl47Lx2XjsvHZeOy8dl47Lx2XjsvHZeOy8dl47Lx2XjsvHZeOy8dl47Lx2XjsvHZeOy8&#10;dl47Lx2XjsvHZeOy8dl47Lx2XjsvHZeOy8dl47Lx2XjsvHZeOy8dl47Lx2XjsvHZeOy8dl47Lx2X&#10;jsvHZeOy8dl47Lx2XjsvHZeOy8dl47Lx3+Hf/8QAPxAAAgADBQYEBAUDAwIHAAAAAAECETISITEz&#10;kQMQIkGSoRNRcYEjNGGiIDBCULFgcuFAUmMEcFNzgILR0+P/2gAIAQEABj8C/wDVJiYmP5C/o1f0&#10;ViYmJijFE5/uF3+nc2ZkOpmQ6mZDqZkOpmQ6nDEn+3yX+oclyMuLQy4tDLi0MuLQy4tDiha/IxMT&#10;ExMf2KX+pcyrsVdirsVdirscL/Fh/QLkuRlsy2ZbMtmWzihl+54mJiYmP+gcznoc9Dnoc9DnocP9&#10;DuSKCgoKCg4lL95wMPzXMwiMIjCIpiKYjhT/AGHD9mcinuU9ynuU9ynucS3WmuRUukqXSVLpKl0l&#10;S6SpdJagk16fvzKGUMoZREURFya3WfNGd9pnfaZ32md9pnfaZ32li1a/fnI5anLU5anLU5anFLc0&#10;sXCZb1Mt6mW9TLeplvUy3qWY1Jz/AHSczExMTExMTExJDcjL7mX3MvuZfcy+5TLc2uUJmdkZnZGZ&#10;2RmdkZnZGZ2Rajc3Mf7pJxq4zEWYY02eHa4vI8O1xeR4dri8tz3O7kZbMtmWzLZls4oZbrXkjI7m&#10;R3MjuZHcyO5kdy3Zs/Qe7AwMDAw/ZcDAwMDAwMC8ZFajc53lbF4cU4uRNRfEngTtfEngTtfEnhuY&#10;izYn7mX3MvuZfcyu5ldxRylPdxYSvMf5Mf5Mf5Mf5Mf5Mf5PgUDNpEsUhQt3ehitDFaGK0Ek/wBK&#10;eBBFFi/z5qEpKSkpKSkp/Ohi2k7z9Wh+rQ/Vofq0P1aFmCc8dzIrUV878Sp9xeG+LkXP4szH4sy9&#10;/FnuYiUcp+hy6Tl0nLpOXScuknDhus+aM5aGctDOWhnLQzloZy0LE5jNo1yRCnFcVlZWKUX6UQN4&#10;/nshhijbRFDDG0iBwxSmbSNxcSneSijbUiKFRuU/z4PGgto+X+1Hy/2o+X+1Hy/2o+X+1DWx2Vhy&#10;8hjIrTvnfiYvuLw3xcsS7Nmf8sy/NnuYi1Fic9Tnqc9Tnqc9SzDgtzSxsmW9TLeplvUy3qZb1Mt6&#10;lmNScxm0a8iFNrQxXSjFdKMV0oUmqVyIG8fz5eYo/EnL6Dj8SU/oQw2pSItlana5lvxJ+w4/ElP6&#10;bpflz3QOPZ25nyy7Hyy7Hyy7Hyy7Hyy7Dhg2NhyxGMj/ALnugLs2Z/yzL82e5iLVqVxmIzEZiMxG&#10;YhQYy3NrlCV9ivsV9ivsV9ivsWo3NzGbR/QhUoekwg6TCDpMIOkV0NK/SQPdORgjBGCMEYIwRgiX&#10;4X6MhIzZm19z2I/XfE4FxSuI4tpC/EU5cJG9rC1GsOEj8aFp8uGRH48LXlOGRH48LS5cMiNbaFqH&#10;lwkcO0hfhqcuEihjhfhXy4RwOF+F52RboH4duZ8t3Plu58t3Plu58t3HD4Vi4YyP+57oC5fFmYfF&#10;mXr4s9zEfCpkc+xz7HPsc+xz7C8SrnuteSPl+58v3Pl+5LZ7JQvz3YWoeaLSVn6DNo/oQqxAvSEy&#10;9n0mXs+ky9n0i4IHwrGEgckvTd7ECcTxFKdI8Zl88COU8TZSmRznyPb8Mi1CnP1HHEnN/USi5D2a&#10;pZahnMcTTm/rviUFUriOHaN+JfK8jW1bcfK8j8ZtvlfMj8eJvy4pkfjxNrlxTI5tx3yk2RRucSf6&#10;W8Bx3tP9M7h7ebtctlO4k9klIoRLw4T5bsz5bsz5bsz5bsz5bsxw7TZWFIYyK1C5zvKH3F4cPFyJ&#10;JfFmSl8WZxXR+ZjL1UiSeqxEWbMzL7mX3MvuZfcy+4o5Snu4sJXlX8lX8kv+mg4VzmU9ynuU9y1A&#10;u5xQ2X5G0eNxCvC2a9EZOy0MnZaGTstBfC2b4ViiByS9Nyhh4tpLDyLcUU4vMsxq0/M8az7FizIc&#10;NjAgjsztEXDKR7fhuX471uignKaI9i403FO8j2UW1hnERwuNO0bSKONRT8h2YnNj+u7x9orUXJLk&#10;KGfCx7WBWY15896cOxTXnZMj7TI+0yPtMj7RrbbOypeQxkf9z3QElD8SeJKz8SeImoL4Yr2QT/3o&#10;klfMRKPH0P8AB/g/wf4P8FqHB7nBJGBgRSE7WJiLixJbto5TuIV4UKMiAyIDIgF8KF8KIHKX0LOz&#10;x8/weBtct81yFtIIm/ccTiivIYG3KEdlu/zPb8UfxIqfMjtRN+v4fcmXQ3HiQ7nC+QoVz3fGjs+V&#10;8jO+9C2XiQuFecRatwz/ALiKDxIUoseIzvuQ5bWf/vRCoIbOy5TaZwRLQo/go/go/gfjwyhkMZtL&#10;v1MpICSh+JPElZ+JPEsSdtsh/uQxHtvp774R7lE4VeSsouuM6Mc9pE5+ZnRl8bi9d20mp3C+Eofr&#10;My16GQtWZC1Yp7FPhXMgusp8kyl6lL1KXqUvUpepKCcvX8EvxZcOhwwpehMohFwK9FlwpXTPce6L&#10;ZRRXz3NRRXsk9yi2za9xKbvwvJu1qYxanDa1LM3PymcLb9zw7XAsETNtF4juakX7Vk4doxqOOasj&#10;GOwoPqOJpRKQtpBAkW5wWvOZbnBa85luyrXmbH/zEMU3Iuc7tyhnKbHPaX+hZbnuhJkkQ/Q4cdyc&#10;xwQqGRA/9xLdEngxuGC+Xnuhbh44izHCXw9yGGHBCkbSNYwmMOhHFHKaZJscKUMkKN4sihShkiGJ&#10;80e35D3Qeg/7T33Q43kfqNz/AFC9d0PDjiJQI2blglM990RblwkVpSJrZRY+RJbGL6m1h8OKba5E&#10;/Bi0JQ7KKXoROOBwqzzHuUubFCsGX3of/wBaFjj/AOGt2y9z2If/AIP/AM0RzXYswpT9BxvFFp4l&#10;mNK16F2+RM1MxuSRF7EF8uEm4p3I998rV2Jdii2+eG5eopt3eTkbVKeHN7tovOItJxe8REQjiac3&#10;9RQrBHt+GUjBGCJSRixXu4tK+6RKW5OSuHFad5Ym5TmVMwQnJXGBgSe5y5mBgYId2JgjBEpGCJmJ&#10;gmXwpmI5XzJS5zMEWo44vovIsN2vqxPyZgRL/cyeJJQqRhL0MRQb8DDdItRRxTZJRN/gwLUkYISk&#10;jBEpGBFA/wBSKohww3zc7zAtMUC5GCMET31srZWytlbK2VsrZWytlbK2VsrZWytlbK2VsrZWytlb&#10;K2VsrZWytlbK2VsrZWytlbK2VsrZWytlbK2VsrZWytlbK2VsrZWytlbK2VsrZWytlbK2VsrZWytl&#10;bK2VsrZWytlbK2VsrZWytlb/AOztMHQimDoRKzB0rdO73RTB0Ipg6EYJeilulKH3hKYOhFMHQt9M&#10;HQimDoRKUPtDuwXuplMHQimDoROS9lLdKzB7wopg6EUwdC30wdCKYOhEpQ+0O7BP1UynZ9CKdn0I&#10;nd7LdKzB0op2fQimDoW6ZTB0Ipg6EYQ+0Mt1yhfqplMHQimDoRO723SswdKKYOhFMHQt07vcpg6E&#10;UwdCL1CvRS3YQ+8MymDoRTB0Inupg6EUwdCJWYOlbp3e6KYOhFMHQi9Jeil/2doehQ9Ch6FD0KHo&#10;UPQoehQ9Ch6FD0KHoUPQoehQ9Ch6FD0KHoUPQoehQ9Ch6FD0KHoUPQoehQ9Ch6FD0KHoUPQoehQ9&#10;Ch6FD0KHoUPQoehQ9Ch6FD0KHoUPQoehQ9Ch6FD0KHoUPQoehQ9Ch6FD0KHoUPQoehQ9Ch6FD0KH&#10;oUPQoehQ9Ch6FD0KHoUPQoehQ9Ch6FD0KHoUPQoehQ9Ch6FD0KHp/R3/xAAtEAACAQIFAgcBAAMB&#10;AQEAAAAAAREhMRBBUWHxcfAgMJGhscHRgUBQ4WCAcP/aAAgBAQABPyH/AOWkJLNlmyzZZss2WbLE&#10;oUOv/gm0rs2htDaCmsPPx+4/8Fb6+C3xvDnkze9je9je9je9je9je9hayv8Ad2+vgtxajhm0NoJj&#10;iGLNISPw/P8A6upA3SAt+TAk2mbTNpm0xCwl4LcXohdcUIi8Q52bgyfh+f8A3+BbjKo6rHMzmZCf&#10;POXnLxX/AKC8Pz4UN4ttsrL/AELVR/gA4EyY0rG3F3PGZuvUbr1EFV6je+o3vqLiq6eGjwSDdqI8&#10;Ss/x+mdM6Y+c+P4/PCDwW424qmarGZhMVVQZKs/KVsVYXME2nKFrv/hO3gufj+PwJtpXi221SPbw&#10;EHhtxtxZUtcaqExiK+F815StirC5im2lC138zaZtM2mKqnB28FviTqvLt9PAO/hUMdyxXs1Gjf8A&#10;qjf+qISv1RufVG59UKue18pWxVhc8CbaULXfzrHTB28FviV15d4V4hToHfy3ojpWhwa/Tg1+kB8a&#10;/TiV+nEr9KeFc/KVsVYXPD8eDsdM6Z0zpnTOmdM6ZMmTEhRAVUmO3gt8SuvLq/gd/LRqzSDZeg2X&#10;oIaj0Gw9BsPQIdKuuCppQpNwc0/Dmn4c0/Dmn4c0/Dmn4X/mJoHdirC54fjwd2NvlJuLkvXwW+JX&#10;IakNSGpDUhqNPikSJeYtxpuK4zMIPaI7RF2I88FfopyT09upPT26k9PbqT09upPT26k9Pbqb7G5i&#10;C55Px4O7G3ysvDb/AKBpcKqMaqExqpJ1MngxSlhL0OKfpxT9OKfpxT9OKfpxT9FmrTiRMupEiRIk&#10;SIpYfHg7sbfKgQ1IakNSGoya/wAaLzCfEnxJ8SfEnxJ8SfE74JrQXaQpNwNwICob0b0NExUeuDKC&#10;bGvTx61rWtKVclMQe+8d+DGlG6buNv8Apb62GdU2ho4wVmBZCbAmUZIrgNMiZRce2Ktqx9KeW2IB&#10;DYmYlyYFbpqwbPv0Nn36Gz79DZ9+hs+/Q2ffoJj3GqpPfCTdk2bz0N56G89DeehvPQRp1TXjt/zE&#10;m0K5uTcm5Nybk3JuSyoPaDjkJs1zvn+DzfVhXQrYrZrmbOsuVM1LNcuPZHuDZbM0HbxO3iUHf7HZ&#10;xOzifzgYLvaDfnfnfnfnfnflErTJ63/p74zXAhOqUz/HgIQiZUP0Ad+RXzlcsQG2NsbY2xtjbE7f&#10;mmNKufyoUbgbgbgbgbgO9EVyge2XY9oVtVupgRd73XmKy2pSty5noVuVFtClblx7I9wTFo5yN3u6&#10;G73dCCr3dDe7uhvd3QSL+1IwzaKcnef07z+nef07z+nef07z+j5N9uYg98Ofocq9CRu00haG79Eb&#10;v0Ru/RCjjTZZaCZeWu/Pdsq6TGsBNH0EmREJdBmprmug6k6D+CtMlGKlkoRb6+c45SyhOKG57Nzc&#10;9m5uezc3PZubns3GUEzbgqHvj2hW1W6mCFr68Fqs6mtyKsv+lxKrOhrcuPZHuCt2iLmwGwEJTEAE&#10;/aMEMSzJehxI4kcSOJHEjiQhtyqM98Ov5TXoQtDnLodyfR3J9Hcn0LOoZboK5dtHnzUoqRR1WpR9&#10;lL9KnR1P694mTVKWWlFnKYigpNkmORb6kBqN1G6jdRuo3UbqN1G6jdRuomRrBfpKEnFKHBDghwQ4&#10;IcEEEkTgke+PaHdNcPnfDNaqa3Or/S5qVDW5ceyPcEUrYiDiDiCE+A4g4gbvHLNg3uJjXobf0m39&#10;Jt/Sbf0m19Jt/SIFclMQe+HLolTr0GVhc2RZHFTipxUVaqsqmgndwm9FAriZBXyMzMzMWEUO/iJ8&#10;/wCD43wjt9Dtdj5OA2uuE3ZbSmomQpLg7UoT/gi4ZD6Uc4WVEf2JF8gJVgngVW4Zi5SouGdKifhK&#10;lC2qP1EuLFtT7cNnRE2oT7vwn3fhPu/Cfd+E+78H2inM/wDD3x7Q7prh874Y9FlStbk0ZalbjUWU&#10;K1uXHsj3A+c2IuTxCeINF9BPCJ4Q8EFWlNWNTYduhsO3Q2HboSjiz1gbly7kxSMukW9UOUwe+KXJ&#10;xOHawyqaawOxL/nJf85L/nHL3xcyFeYySFgu3oIzw1o3uITYQt1Y0yfkuOpKMrlYI6BlkSpMdB3c&#10;/U/pb8JUyzlCRGNRmYBAVu2rYYr11ZqRfSEVZPGEsW+uDsYesnFRrk9VzypUeNEzc8hZPOcr4mK9&#10;yR9MCVQQTMpOFUZRKwzFQyLlId4FezKtaiPkcyjJJyQkiUt2bwN8G+DfBvgdBRKYZ749oKXlZr4Q&#10;cW5VyroV81K1uZ91K3GJrC6vMWE0h2SmHUa1G2clqki/ibnuB8FaJmTYDYCAoG1G1EsbDBT4sdlj&#10;ssMUq6952UOyh2UE2M81CGI51CUlJlC12dBFUE1qWI9n7I9n7I9n7FL3B/AV5HKzCCpibOoYXmOQ&#10;vLos7ieo0QStW4sstEzIm6OcTIlKNCk2oVUlOzLfgK5IIkStCVoStCVoStCVoXJF7EWo0cspiJJl&#10;KgZ+zxW1IMtlmhqAIeif0mClxpwTlZpTwQOuJyIVsKRsT7rDsRaacO6wj0Oklfc2vq/Ta+r9Nr6v&#10;02vq/RYFck5Kp749od01w+d8MrYrf0Zs+YTrVnNtT6E0Ex8g+oIGtjOakxrJzG6d0wFTvHeKZsRa&#10;KrHFKyidsQIwZoTVyzIRuVVJJxW/jYd0miZf6jyyQtedBDH3NVOh2r/TtX+nav8ARTuuKzoJFSq8&#10;mQibpzaRtty3LeKHyvrhm7qo4NE6Q0uGhGdYhlS7PIsPwrv9JoZEl/SKay1EpFYgggtDoQWr/c7k&#10;k11VNmXcsnptMpl+CbLaA3PZsbMIBT0uzDCOQiG57thZzWSornsepxg7j+Y0aVNh6DYeg2HoFIqw&#10;tc98e0Fmgeo6XEyoVJvU+d8MrNrWZmZ9pmN7RSXky3v1wXuD4eNxxo8/kUWRth2+o89bCTgsEd5n&#10;ZinJVLQopWLWLUFFlC3l2sPDkhf6jpuAq1rQm+eu0oMjNvTtJ0x+O6xidBUBBQ/dOWnLTlpy0pQN&#10;k5eAChMkT4pLmEzekkq3eEDcmhHPMcOeXeo1riqItDIaYKGJ5KmFm1KIZFmt11LFVwmLBoYnhuyU&#10;EkO2fhJVIwG2ZpV4M0sr/WIHcOIzElkXeFRORgpEtEQc4fUb+VKGt0e+PaDnYrLtTLFGgZkTkuT0&#10;E0jz1Enq9RJt+BorH7IhQqzZMlJG2Gm5SNSq1yFhF4usO31GKGzFlBHEqUSI6KWiMIM6ikDEBErj&#10;8wndA05DmiZf6lU6gx76LRVhGbY3V5D7IpKrAiNzaSVwnCGUJhRI4hRNqhWgDGpZKFsP1hQ8jdbB&#10;EUtS3UmrCkoZApQ3Bb8K31x9q8O93Z718otYLFFOUihWj/Iks0qCZ7Bg+Wl3USGYdkOJPCtVoLAo&#10;LP4M21XnYaFclFTK7kLz3RYcJUSs1ysincbvsw3LISm6ESHmOakpE+4gT3E70XEsyuSNmWgs0S65&#10;MH5LGQKx2v4MFnq7iO36DrhOquqFZTI6sNQlTh9CT0ymROt7QqKoESW2CJouo+O7ocOlK/8ASTP3&#10;H8IW57IXnizTXQkGXzSb+5SGaWCFkOgYuWlJVdSlGML5XdBmbqbuDsFsZhip0RNDcRUZ8A+X8mY2&#10;AtMkIt4pJImTFEbWuMGSJaQIc9s7hICKpI2mLXSs2JD1yoJDs4FmXJsjZD4aKzQjqzUG42RssEbN&#10;CqcUSljBFSKG8KVMmZaqfMpG8PsAUmRQnoc4JTySs2C6z6899GwHmtT4/BPazJipYbIRmkLeFi0W&#10;ZJDNVKfQfEzOtnnqNxqSVx0YZlClZik5FPOyzKk7t3F9ppmbcr8hGBWIijAkBkUPI2g5ahQNorz8&#10;Qh4gBshic03oIATWZ4kTJSSpBJJypypypypypypypypypypypypypypypypypypypypypypypypy&#10;pypypypypypypypypypypypypypypypypypypypypypypypypypypypypypypypypypypypypypy&#10;pypypypypypypypypypypypypypyv/472Z9HZn0P7InRTwdGTdBnZn0dmfQ4TcLT+GEPP6DZ2Z9H&#10;Zn0NyPXQVGdmfR2Z9DKy50U8HyJvS+R2Z9HZn0PkJ6GBFVkapnZn0dmfWDQOlNTsz6OzPonZfQWE&#10;hErT+WJBDpyT+CwV0ZGrn4CHItEnGqk7M+jsz6Ig1dL4YTlQ0/kdmfR2Z9DWuknRCwRLHUuzPoZF&#10;d0wGpRNGiUdmfR2Z9CxUDT+GDgk6dL5HZn0dmfQ57JKdFCwSlHadDsz6HdkTorBkZN/RHZn0dmfR&#10;GULT+H/xuIQhCEIQhCEIQhCEIQhCEIQhCEIQhCEIQhCEIQhCEIQhCEIQhCEIQhCEIQhCEIQhC//a&#10;AAwDAQACAAMAAAAQSSSSSSSSSSSSSSSSSSSSSSSSSSSSSSSSSSSSSSSSSSSSSSSSSSSSSSSSSSSS&#10;SSSSSSSSSSSSSSSSSSSSSSSSSSSSSSSSSSSSSSSSSSSSSSSSSSSSSSSSSSSSSSSSSSSSSSSSSSSS&#10;SSSSSSSSSSSSSSSSSSSSSSSSSSSSSSSSSSSSSCSSUSSSSSSSSSSSSSSSSSSSSSSSSSSSSSSSSSbf&#10;JJJySSSSSSSSSSSSSSSSSSSSSSSSSSSSSSSSMk5JJOtttaSSSSSSSSSSSSSSSSSSSSSSSSSSSSRk&#10;nJYEA5JISSSSSSSSSSSSSSSSSSSSSCySSSXJJck5KtICJJCSSSSSSSSSSSSSSSSSSSSUiSSSSEkk&#10;knJm2ARJITSSSSSSSSSSSSSSSSSSSEkSSSSQkKVk5NSzdJJq8kkSSSSSSSSSSS3/AKkkk5Ikkkkh&#10;DSbJySAEiSTbbRIpKkkkkkkkklpIkkknJLttukDSTZOSZBbiSSSSJFJCkkkkkkSctJPbbdJJJJI0&#10;hySdtidJyQSSSSRIpJCEkkkkpJ1pJySS5JIiSUl6SSSSTksSySSSSJFJJGl//wD/AKSK0k5JJckk&#10;RJLklJJJJJSRJ5rbbbMjkkjSkZJJJJAknJJPttuJJu2pJJJJLkH4KbbblkkkkaUjJJJJIkk5JJJJ&#10;JJJJJJJJJJJZN/x1tton/wD+Y0pGSSSSTbbiSSSSSSSSST9tttmm8TTtttqySSVKlIySSSSSSSSS&#10;SSSSSSSSYL5JwukpIV//APxpJJMAABkkkkkkkkkkkkklW2232nf/AMsAm0K//wD4/JJKSSSSSSfg&#10;AAISSSSSTl//AMO07/8AlwAt5W22xboAsJJJJJJJ6dlDJJJJJJK22w1g3/8AKgBbzgAAA3QBYSSS&#10;SSSSyG4n0kkkkoVtthrzv/5XsgCdttMW6ALMkkkkiSQQT8qts/7uym22ded//LwCSSv/ANiN0AWG&#10;by6mkkxZspnbZswWlpJKaw7/ALFu2JJX8JMzoAsKTZzdJPrbbb6kT5SmWjbc1539s+ABPV2cR/dA&#10;Fne14SpJKG8kvg4jZl1L6Smt2/l1BO4LdTAD7bYo4AF/8JJh3qYbDl4aqAc52x/KV0cEWB+XKCnj&#10;e/58WZUpJJkhDBvJBggU6LS+p/CcjnTm5qMTJPk7FIzkQ1JJu2KMPBoxoHt12mL3b+gEvnZOyMq2&#10;uwwgxtaAZO22222222222222222222222222222222222222kkkkkkkkkkkkkkkkkkkkkkkkkkkk&#10;kkkkkkkkkkkkkkkkkkkkkkkkkkkkkkkkkkkkkkkkkkkkkkkkkkkEkkgkgkEEgkkEkkAEgEgkEkgk&#10;kkkkEkggkkEkkkkkkkkkkkkkkkkkkkkkkkkkkkkkkkkkkkkkkkkkkkkkkkkkkkkkkkkkkkkkkkkk&#10;kkkkkkkkkkkkltttttttttttttttttttttttttttttttttttttt2222222222222222222222222&#10;22222222222223//xAAsEQACAgEDAwQCAgIDAQAAAAAAARFhMRAh8CBBUTBxkbGBoVDhQGCAwdHx&#10;/9oACAEDAQE/EP8Ai2IECBAgQEj/ANCklEolDKOvJf6Fj0PrWz6wAE08fzePQ9XJKZcXFxcXDZm/&#10;5A8BIY36LcESJEiSLoeqxyysVisVisb1T/HnYWufo4+i9YmyLHwWPgfkfBe+C98GxEdY8EiRIkS/&#10;gn7dGfo46tkki1eq1i4uLCwsIa3TAvQ1/jzJkxj68+jP0cdG+havVIOHUkpFtz0lqjDROBOf83n0&#10;JwSJEiRIWNcRvpWr1UPof+6e6RX0i1RhqnAnPqRIket9S9NY1x6pJJJ1RuHUAJFsz0lqjDoTgTn1&#10;ljqfUup9KcPXcl6iByUMoZQytlbIGvSWqMOnPWZMmTJkyZMkkkkLpfUup9K9dKxQUFBUVG+Joqja&#10;7HODnBzg5wc4OcDIg2Hl6ow6c9Hq/XfXJJJJI+qWSyX6iEcopKSspZSyFpaLs0coOUHKDlByg5QZ&#10;9Jk/Rz0er9d/wCh9D/2T2TddCNwXjr222jWQ27JJJJJJJ0z0er9KSSSSR/42+ST8k/JPyT8k/JPy&#10;T8k/JIIivYiIiIgIBccRozUl4Lfot+i36Lfot+i36O4Ayda0TgmS1f8ACs5Ia3DZaMITO+bnfNzv&#10;m4zOJNhxY6tsAtuaPu0Q5/ohz/RDn+iHP9EOf6Ic/wBGPQZBJvBLwS8EvBLwS8ENZ63/AJiTbhFZ&#10;WVlZWVlYzIyE1L3LhRZ7i3CYyJD3DYZnMZgknKTlJyk4ScJPdWkc8QRzJHMkcyRzJHMkcye1GQYy&#10;hWZlxcXDNJPshrzPrIXykUFBQUFBQI5a9VjShB7vUADmAzcMgskvf8lv2LDPcSwMR3A1kYZnMZDs&#10;zhBwg4QcYOMEgw0XZomJiYmJiYz6TIM01eBATfQAFBJ9kOafrtHyFFNjCkxjMMI99yHMMCTMPrRo&#10;k4UjhSOFI4UjhSHpQMyGQWTu/JHMiw9/5F2BAGsgZnMZIOoBSYmNEbgvHWkklGsjIM01eBIT+kXf&#10;pF/6Rf8ApCxHhdkOafrrMSBCZCEUxBLTyZVJLhhJEIuLi4uLi4uLi4uFkvR4JJwwcMHDBwwcMD4o&#10;DIZD9x6YBdjRH3gzOYx0Z9UkAjfDRmpLwX/Rf9F/0X/QzIxpDe/sjuAMg0NoSE0vgpXwitfCK18I&#10;WISwuw5piyJ6mCkpKSkpKSkYJJdOb8mIyaL7n1o5zDoyM8oH2J3dh8Lv7D5Df2JSP6Gjh+hpSbew&#10;0pdt+w06PgbqXwO3SaRJx4jjxHHiOPEceI2LYZDIfuPTAJ4BIG8gZnMY9YnmCeYJ5gniCeINv36P&#10;u10W2W0NGjJxuoMg0NoYhQ+CXh8EvD4JeHwOSbMLsTLTB7CMr3iUNBHgaXz/AGNlG2w+z5sPko+n&#10;pSYEaE6CBLsGFcMZBKBh0RnWUCyG7u4sH39x4l+yUn+5Gjl+xpIcjizOhBmb2FmkeBUJZHySgXY5&#10;5OeTnk55OeSEQGQyE1K3/JT9jix3E9hITsQG9iAzOYx22JiYmJCQ91aRzxBb9lv2NYZjncoKCgoE&#10;SaBobRAKCPb+D2/g9v4Ik2YQ8qI0w6SZZEz2x85D3wwMgcjpSog+noQxJNutHYEpwS3khzh5kc5e&#10;RzE3kZOXMi0cPdic6NpJDiJgTSw1ZUtnscqZypnKmcqZCoEZDIfuPTALYJDAgJQt1pKoMndmQocY&#10;OMHODnBzg7CB294NrhONv/052/8A0XtJEjlahCJvsKUPDGYaG0NIkiKP7KP7KP7FklMIdNyUEnQv&#10;XkRIxyZvcTXeCWlkwvq3k92BJJPThGbShELRKRqNFT7kPI0ahs3p7iQoTIeRITaY8TC/AkZYq+ir&#10;6KvoY2djIZD9wg7GAWwSGBATRZl6ODaGbk9z69cG4MtFgLC6JVjtFbrRUtd2itaGYZJr8DKpR/LH&#10;Dtu/I0OH+7OVsVSZ7LuxxQQIaTIkSJERSQiEQhti6itGAQNwpKRqS2JURhNqTpOjfSRHvqkkmgzi&#10;dE/D+DKCJbtxMDHVN7eBtJSyVZ91B26ImxEDAmnYyGQbt4KRhKR7we8HbNxGcSYQxJNjwYNBEeRk&#10;TD1S50WApyCTY9FgkxKCNiNsjyxmFIMZwb6NuS3JGBlLQlSYHIaGyCYxpscNMaUgYhhiSNhy27n0&#10;+gPLTBc7mT2MOiWyHbk8iMD7owapEDlI8HB7Hc+j/wBOxbDxyiFGJ8dxRGWxIZQIJkD80jYbNoIw&#10;hiG+SxPkvRGcaH+Hc5lipxKIMIWBpPIvGIls6BBt/AkIt5ZkErOjDsN35MQltpA0JaYyCEyEC0xN&#10;wS0GDncdmEITsfTraLRHk2WFg2KJL36G2N36IEYTQ2y0WDBuX6El5oYlOZfouLhL5I+RCR6LkI+S&#10;PkuLCwsLCwm4b3LBeYuLBseRI7lhcIokaNpvf/6XDYkpLC4sLCbGy0JEssFxcf8AQJU5EtLYkW4f&#10;9hYO8C4uLheYuE0NsSpRI1ayWCHcj5Gd23F1Gy4uGEtstFouLi4uLi4uLi4uLi4uLi4uLi4uLi4u&#10;Li4uLi4uLi4uLi4uLi4uLi4uLi4uLi4uLi4uLi4uLi4uLi4uLi4uLi4uLi4uLi4uLi4uLi4uLv8A&#10;kFSyllLKWUspZSyllLKWUspZSyllLKWUspZSyllLKWUspZSyllLKWUspZSyllLKWUspZSyllLKWU&#10;spZSyllLKWUspZSyllLKWUspZSyllLKWUspZSyllLKWUspZSyllLKWUspZSyllLKWUv/AE7/xAAr&#10;EQACAgICAQQBAwQDAAAAAAAAARFhITEQkSAwQVFxQFCB8GCAobHB0fH/2gAIAQIBAT8Q/taSn+ig&#10;EEEegf8AQS8F6EiRIkSJfri8FzAQIECBAU347fpaRCGvSggggS8FyrbwUlJSUlIxPK8dv0pLl+iv&#10;RXKaTUlpaWlpaIeD8duYIIII/QkvB+ivCCPBcsbBUVFBQUCzHi0QR+bBBA15rwforyfK5TSakvLy&#10;8sLDAH6y5a/GfmvGCCCCPBeT5XLGx5K+mzesvBr1III81+C+V5wR4QTUlxcXFxcYx6y8WvxF6i8W&#10;QQR6jWwXl5eWotRLN6y8XzBBBBBBBBBBHmXqL8SDKS4uLCwsMY4bcmTJkyZMkvxXi/FeuvwoII9R&#10;uxcXFhYWEs3D2SSSSSTwvRfivXX6BBlPkr6MXD2SSSSSSMSIIIIII5fiv0Vw9H/WRzEvkl8kvkl8&#10;kvkfuuHsggggggYteb5gjlfouon5grGlS0YsMGLDBiwwIW+FMWlpYWFhjD4eyCCCCCOFriUSiUSi&#10;V6C/NgQIECBAgJyajQUIpH1MDf0E/QJ/QIWzQyUn2PsfY+x9uSezJkyZMmeFoaTRMbGvABM5GjEv&#10;XbTzAATb1nsyZMmTPCUGo0FCJ+I9Qb+gn6BP6BC2aC6fB/8Ayk/lIk1F74eySSSSSeFoiVMXdpFB&#10;QUDacr3GkmS9dhB2kOK2hglCSJEoSGVbRv6z2ZMmTJnhGpgUH86PrB/sHQL9gQtmgsheVAJpXw9k&#10;kkkkkjFoiVCzteCrSc/I0kyXrtEjAQYyCS3BAwMFBhINx4IECBAgQIECBAUuHsggggjhGpq42D/Y&#10;OgX7AhbNBUUEfgj8EPgh8EPg2OHsggggcIwMWiJUKTs+7s+7s+7sQ0/sahlw2JkyZMmTJjz4vU3G&#10;g2Gvh1G/HuPYxjGMej2Pbk9kEEEEcI1NXGwf7B0C/YELZofekGDBgQH9Dh7IIIG+J4WiJURO5Z93&#10;2fd9n3fZInl7GoZcoWQq3HBRaiwkMhDEGnjgEkMQQhhKGyQSQxJUI349xxI4HA4HA2SSZBASJkgg&#10;ggjhGokFDI+YtQa+gj6BL6BGxoZqSHyQ+SHyQ+SHzyT2ZMmMYuLi4uFoiVETuWfcfcfcSJ5exqGX&#10;D3wjIaBrtFzSKQ5EtloTDJp4tOc+aOcce49iDhseRMgZ4wZr34z7kKa2zLpnKgwYMGOEamrjYNZJ&#10;wRknA7OnfCkSUampFUryq9NCxOKyxvWi8vHKkKJPI3T3H3CMvcLREk9OLBYLA1p2GoZHsrwaBTDE&#10;UJDwnuQkmnkYGBCiF47D0ZMLHNmNm9hqT5cMUwuImkCyY8HH8obZy1xFNoTMx0wcGDHCNTQJz7mw&#10;eRODYnBDKTjVcIoZVjSUF4c52LXG8dubhrUtMmQHM5KRommuNgn7Ba4kbMATzeBEJNuMwnHuEyTH&#10;J41TtoySSTXx3Lhs9s9y4XzCpkzYVtC+OHPXDkze4mJ8TSwkwyNJLF2jJSv9mPDBtkIUm3gRwnY7&#10;F7j2wMRqa2oUtuSJDOGRiNCMRoYonAxbFJZYlmnZtEjQbHnhEwl7cbxyh0x8QiVL2EbfyHsYEbkV&#10;GHZtCGgtDtNND8cOSBxyci0mMY2KamIgcS0iQoNCS2KekIDYsiRp478rfC2+Pbh9bESUIdkXLq4H&#10;qRRk/J/F9mIP9/8A0e4ZEKkIkGRb1xgCdIY1JbGPjCGJgYoSPcaMv/ENfyFy2EGP4kO1gMiYadti&#10;TA8j8jI88N/7i5giYy9/PsOa3wjUQ5YrLZR8+5LgfhLjOCNjY3JxsJ2NCZLfDwggh8TYJoQ225Zp&#10;zQihDb7IrRWitFL/ACL4whhoJPsihDe5gpQ2tOFgpRShvacaG56KBzIbIGxCgoK0JM4RWitCSohF&#10;aGKbWiQ5dBs9oSJyENrSK0NvsJPsiCwsFKEDUbIXLUidKEhMwoJCtJIoQ/BKig/5P8jcooQQkhrx&#10;wzB1/goDd7CozzBShLUQUoR9kN3sJTmClDCYKBIRCdEilFKEr2RQihFYrFYrFYrFYrFYrFYrFYrF&#10;YrFYrFYrFYrFYrFYrFYrFYrFYrFYrFYrFYrFYrFYrFYrFYrFYrFYrFYrFYrFYrFYrFYrFYrFYrFY&#10;rFYrFYrFYrFYrFYrFb+4Kh2UOyh2UOyh2UOyh2UOyh2UOyh2UOyh2UOyh2UOyh2UOyh2UOyh2UOy&#10;h2UOyh2UOyh2UOyh2UOyh2UOyh2UOyh2UOyh2UOyh2UOyh2UOyh2UOyh2UOyh2UOyh2UOyh2UOyh&#10;2UOyh2UOyh2UOyh2UOyh2UOyh2UOyh2UOyh2UOyh2UOyh2UOyh2UOyh2UOyh3/R3/8QALRABAAIB&#10;AgUDBQEAAgMBAAAAAQARITHxEEFRYfBxocEggZGx0TBAUGBw4YD/2gAIAQEAAT8Q/wDy0DNRaxPL&#10;J5ZPLJ5ZPLJ5ZDjeg5f+BC2Ad5vk3yb5C4V6Ht9fs/7/APBo0PX6w0wC/md3+U7v8p3f5Tu/ynd/&#10;lO7/ACln7LrT/v40PXioAU8+MQL1DXObAzYGUmF1R9P73/VoWTGrOy/BDlgrp/id8U7fTVVRlBTe&#10;fo0PXidJMqqxNjzY87hzlm2Ztmamc6T9P73/AFVlpjm8dP0f8db1P8dD14lbKAC81PGPieMfE7sP&#10;DE8A+J4B8Qzp11zn9P73BKDUGeYJ5gnmCeYJ5gjtnmf9C5pWWv0afo/463qcSONZ6E9CJY8dD14o&#10;8Bli8BPOviedfEP17yxPJvieTfELq3wtGnr9K0w56zsPzENOStfq9of8ZwLPATwE8BFhXHQ+vR9H&#10;0afo/wCOt6nChRrFtt4/t46HrxYw0AOtTaJtE7uOk2qbVDerV07/AE2y3rLest6y3rNH04+0J+lL&#10;esNJSTpgan/C1PT6PYn16Po+i8FM8wTzBPME8wTzBGrZULx1vUlCjWLbb9H7eOh68cZ4LUXgJ3PL&#10;1nc8vWGz6/Gs7/l6zv8Al6wW69jBp/lo+nH2hP0uJhKSdMDU/wBNtm2zbYqBzL4anp9CQ085b1Zb&#10;1Zb1Zb1Zb1Y2s6xV1b/y9m463qTU9fpQUBLdCW6EY0nGyRSFmqTxr5njXzFda8szzr5nnXzBN6K7&#10;Dq9n/LR9OPtCfpfQYSknTA1P9vbuGp6fRo+v1e++rl+nn1SMt0fmW6PzFsk73NT1/wA2nQWoaBxO&#10;HCNz+M2bCbZWxDT0X/LR9OPtCfpfTq8CpJyJ4CeAngJ4CeAngJ4CeAnYJ2CdggTQlc4+6FzU9Po0&#10;fX6vffVy/Tp+v0anr/mCxLFtZSeffM8++Y3rflmeHfM8O+YGhVXQdXtwCht6+AtfrbNmzZs2Hkpd&#10;SNcJCAGC3j7Qn6X06vB7R46Hr/lSZadZ3n5+jR9fqwD3+pJJFSm/pGmyd/2nf9p3/aav+YzwOHYm&#10;6k3UhW5vUm9RvUGXMGjlwtdY4rqyr+sQQQQQRRYpU8ztbPcP+Orwe0eOh6/5Gj6dH1/6DO2UW1lJ&#10;5f8A4nl/+I7vfGk7Pl6Ts+XpDTSQ5NXhTyEdVQfXGjRo0aM2YrgOHTSEOnVOwzsM7DOwzsM7DAVA&#10;8NXg9o8dD1/yKTP0pJGAbz/xnqJ0VOwjsI7COwjsI7COwi3RGRLtVwXFcoNaE2f/ACbP/kK3P6f5&#10;Nt/ybb/kQEzM30+3BabUVoiSdr4dp2vh2na+Hadr4dp2vh2na+HaWNbEMDTBPdP39f6eFqaaqdh+&#10;IoIjPbjoev8A0qVyoYn3j66IHCamk3d/JZaOgbaL6SxGFwN2Fs/AYt3VyhHYwt2lzH7Y0QaYAIWj&#10;+YyQAHVqeaf2eaf2dxPb+zzz+zzz+zDUrd1zeAqq3zVdF1NsxtmNsxtmNsxtmCIy1HI53RPdP3OT&#10;h0Lm7pu6bum7pu6W4juVLOpLOpLOpLOpLOpLOpEIzz/5hk7Wh/hmZmZiAInS55veITLAcLZ5dZuE&#10;iOzIcsr1OlwCYuNqYN8q0ueollTD0rSMBlzKmBXKtKn6+De2QDSse8X27SnVCnVAxr6wpFSLoSXO&#10;6zWvANjq/m5M6dpvn8TfP4m+fxN8/ib5/E3z+IREwS/c6p7p+45ILZLyCkQfwgDRPxNozaM2jAI1&#10;FhyhYrg3EFdf9qUvS8wGCzWT64iIiKps4KOf+oN6GjHupUG62rm8/wCzef8AZvP+zef9m8/7E+dt&#10;jVYfJMmVkMTze8Qw3V5LZ0Os8z+ITu4HXhvUrS4JMZGng3yrS58SHh6VpKz0geBXKtKn6+De2SnZ&#10;Q5VXrU35G/Iz7W6o3TG6Yr5XGtFX04CU2LiurKubxjeMbxjeMbxjeMGCsq+Z2ue6fuX6kToiiN8x&#10;SvJ6TwL4ngXxPAviM1RznIV0lnerRV6/7uXSY9GoENr0U0maeLyosMZ/3eRkY7tSinvAt4WCrxKe&#10;Pwqgns/6f9nb0Qrjmyn1IECBAgXaRNyxjC80nun7nm94lh6b1s6HWeF/MO7dI9jepWlyw1IGnBvt&#10;pc/CVpw/GkquRTTgV20qfr4N7ZKEqjCuOMYsLmT2Y9mN4FwWb58EHBg5qqnhHzPCPmeEfM8I+Z4R&#10;8zwj5gZk1gtOmk90/cfQHIg5FyYtLmAbqdQ+hhw4G2i9vlC6kRoVVQDnyMf78uxZ0uaNQK5rE1t1&#10;nfAW9UDWnSYA36uUrqTAnsfANL+ZT6jp53e2esc3X3j2/wDTGMQVWZ5bPLZ5bPLZ5bPLZ5bPLZ5b&#10;PLYjSDpfCoqgCtzZJ598Tz74nn3xPPvieffEVRpgWWFYO/tPdP3PN7zw3Vxmyqapy4N9tLnkph+N&#10;JjexOBXbSp+vg3tkMCwWJ0v+zcP9m4f7HlzOv+zdP9m6f7CE0RBV5vg1dNFXSJJ4X8Twv4nhfxPC&#10;/iJ+X7Twv4hhUqBgaYJ7p+4YyUAWYWpzgM2QsanUJ5b8Ty34nlvxGJhaxlDzNINLKoQ56BEAUsHJ&#10;AoYBMTYJsE2CbBNgmwTYIH+iyedvp8J0Z7D9/Cb3Pwnmds0vHSed6T2P9MFGxpiMmk2mmMc4FxM8&#10;KLSmcxKAZVdRRWcxPylLjh5VnMJ9e4X2C9CWg1GY23yzyjrRYKujNZxNNqjLRKUzi440bdgHoZgs&#10;RsKUyNPWYBMDlX24MVo9BzL0Z20e2j20e2j20VOb2uvIVo6+090/c83vPDdXGa01AaODfOtLnxAO&#10;HrWkrPQA4Fc60qfr4N7ZCkOJo616/adqTtSY0a4dqDtQNLbTlV3fbtwF6N32C6m2Y2zG2YfHj2DH&#10;Yoz3iMiptXnLwbw8PceTMX4wleqg1nun7lR36japYTmRa8sAMtH6Hnnj5evAixj0iuIS4BrocLUr&#10;WBSlO3JTlCkfMWr7Et7U5tiAu0Da0ghHZVmotAZcm/XLYlFLv7T2L9v0sOenow7i+lEyV8xWSqyB&#10;gr4nRDVOVQy3CtnJTn0masLKlMfpuAgue3/p4LnbLkUxnlAUrnosmpjMRWOUzSZvGYx1S2Nh53jM&#10;D9Ia13GuUpgacRtvm1yh6SElTqPxM6cDLrFemkSYtmWOKO0u2RauKlPTmDwCo9FOx5jjtNxzEbAt&#10;a/q2mmmmbAMs7bCs+r+J7p+55veDTDdNds8+s8D+o3v5GnK9WtLiUHkaWDfOtLnwmWHrWkpiuoAa&#10;U3daVAWwdTTUBLO5iA7PauOqAfZc9sgYKm6ut9u03f8Aybv/AJCtz+v+Tff8m+/5EOFVo3Wa4BI6&#10;bt0pn2nd+fad359pfDFXa/RcHvOy8u87Ly7zsvLvCw6CsPRLl9yriUfU1mtWmu8jD2gF5koMtG5u&#10;WNyxuWGZZvKpYxroShbha6GuhwwMhW5Gv8S0BAnI8q6V2mN1CiHy7yo5d0OTWBT1UN0gHekmX7TI&#10;kE6FrRg6QZLu/wCT2L9v0IAul5gxV7iq+tJJK0OVoKumoCqCryJZPYpgUh9CNiqIuMBhIpkMriUB&#10;jZownP1hCJYXs5GetIujI5BWhEYthDd2wFaMstnSWgZ1byf09dE05nc3TbWG4plAQHLoOdfzEZIl&#10;I8ngpNEJaGLv6R48ePPHaG7YxavJZ7p+55veeG6uMykVUaNYN860uek1g1h61pLYenS29AvNK/tO&#10;UuPo0R7I5IVED61YRv8AAn3lsamlnSYdKtTCd3+X8nd/l/JrLr1fyd1+f8ndfn/Jm5QcK59IdQt5&#10;dJb+8+1FOOs8CzsPyzA5dnvF5xkwxZ6S94hFh36ekyuqpw6np2iK2aChzX+T3KGUCLpZMMwcoZxl&#10;1foyyyalt7MCMYdCK2hq2tWlyhfRLJ2HViNyLVbV4vWxR1K/uXDhi3ID6EF8rFL9SggFiForOIws&#10;CwXS9KDrMxZKF/d+log0hRjG89jw6nvFJ/NNNesI6JToSnQlOhAFZyfpiAKvLMpNHq0Po6TJ4otq&#10;jWfSKoirlXnFVmwu+Ty9vePeLWz0Kx7+3BLc3puXrqN8uADlLOWtV1K5s6V3DxRR7Qe+plMlXngE&#10;TuRpLVguKsBVmKyulXqpiCnTzNPXlPJPmeSfM8k+YQAtYHWdHpc90/c83vLDZOVDLXJDRQDYuFB0&#10;vS2uEyEVQdLBvN9L5T0GOVh1vp2lOMgbsoq89O08F0zVdDE9smh4ZeBrmBQhUHIG+rDjtrCIC7nL&#10;h7P5RlvUcKAs1GVjb61RUN01LIGB1peHtLSzSe4yUd5iH3LDFdI0/IXXFXpQdZ7lDmKKqAtiyDBQ&#10;FVdTks5N9D/K4mo3nlrPBvmEyS4o0Iow8oUWhyMGcXrEFch4ZnmHzPMPmeYfM8w+YtHMrQPUHSdh&#10;/M7D+Z2H8zD9H5rf59IECWK4g4EFUCzo4gAF5Db1qOMWo1wIGS5nIyPiL8zZbsQ5+s9u/TAoalVw&#10;WIcd0NOYVygiWNjEeCgGr7h3jt6DC5IRSJSajBy1DTfrtBEjQ5Wisc4StzQ55/E3FGcMe8yr9Sfb&#10;7zdL6dIsFxfI+0LAilnIBdC4uAUBys1URIediLcugQ2TeSi/aXbOa6sPqRH+SApovB3Z7p+4wRaP&#10;7lAWtC5ecPrNZypUlHU5UaRSUi0Z1D8yjnd1S3HWd2/NLqusTm1zDm6ojUkXzvXgzycjQIaqAt2a&#10;sqMcEBegrRA2oRSrHX8xiQLRp2/FcPZ/KOQvUrky+suryDrDs5PQxDUV+5cbtvXnFHDrdz7xxIgl&#10;vJfJlR7XRgwuPxFRKAarVf5Pcoa9EC6sRGJ8KZnLpc1jc0BQodtLyTON3R0TlhhRwrRgKOcwlFF3&#10;WsNbTpavksWIWXDAOT7xIK10lhxQqKC/ME2JtBkT+xMwCl109YRpyA0YR8RSiklXQ7wdQdDFpPYv&#10;2/T75x8104e6cJR7d+ng3gKmYsLx0hpLoZbyEELYJcyFaEaqtr+zg2u38lgsuZ4zyBRSdSI1NlMl&#10;nnPZ/wBMCzLd6VPd/KNnnDFXLpfXtHpAlg3l6LBlqwZU5ju6wyt+n6fvHDDurA2r0ljGqAoQXTdj&#10;PaNCiEguh7RqIy1YQwJpesO1BPkFlTrqSsKiKsvB1dQghZTeR/dx6aEYUwI3z/Zz6aM0PSa4/wBX&#10;9T7h8nR1/XCFbuIYw969P7MOwDGPRgpr+HRi44s9iLzNdq0yAZ/OseACUCjXggNFt+ZWCtRzhHDC&#10;simJos/ZijSK/iMfiI0EsWlEt056VynhukMyjlgbU/a7+0dZBXfDzcHO/tFm0bFM6BpHKxtKXltz&#10;mIIjoy6rGV1Jbj21lQwq8hHU9iK6YQboebw8jswf3kKl12jCU5Z3XV9ODQMIFU0lh5TOV1Caey9p&#10;5HYnn98TkS0IICSCBbwT2L9v0gxkG7bnnM85j8qCXnnPDP5FMOFVZyvzHrApppR5ekPii1l8GUQE&#10;DObKhgC0KoVvpA/WlhdhUELqE0/k8hjbBwGc2VFFdX1ngsIgBk8d5hqSkAxX6N54LPBZ5zDcufrj&#10;AfE85nnMAhQVvPNuecy4Ks6cIQARRjPvMBdNG6vzPIIrPM89OV5esChWReofCecw+bABpA1fWri1&#10;4Esti/GkRbeaJ1wnzPNYuEBOuVAgGq8mIwnukJwN64h40KoAPCdAKwEt44ENYq041bgAKajVmVwy&#10;r7IXnQv7HxHJdfZDrF+9an+JYXKAzFKxX5iiLyD7P7OXPKdxp9pU64i0625948g/VYHkSa55K/M8&#10;hgQYK2c1PIYfKs1QMDR9YaJzWAekWGi8co7y6OoaDl6TwWVmVs0YKlqdq1G1fmeQzyGDnBgOJumb&#10;pm6Zumbpm6Zumbpm6Zumbpm6Zumbpm6Zumbpm6Zumbpm6Zumbpm6Zumbpm6Zumbpm6Zumbpm6Zum&#10;bpm6Zumbpm6Zumbpm6Zumbpm6Zumbpm6Zumbpm6Zumbpm6Zumbpm6Zumbpm6Zumbpm6Zumbpm6Zu&#10;mbpm6Zumbpm6Zumbpm6Zumbp/wDToBXBw40gKUh6IWcLd+qon8JXEcOrBSigfWhfCsfu7/PkviOH&#10;OiApaFB6HKKhxhvJfEcOFv0z+TBfB45SqE/AeI4ccUhVGfgDgLI5kXqpbxHDltXr0igiUICx9R14&#10;jh1O7d2/+QvgqscvAelGp5V8Tyr4lq/VUX4jHAEsKFh6qWzyr4iomr0/hwVElYEH1HDxHDjhsbtL&#10;8g4GjCLwnpRriOHKzeQftBjgOGAAqX1UzwHLEgIoE9EMcFaGgFvUcPEcOMLRZlvWhfA42rtL8h4j&#10;hypJWhB6Bg4CA9FZR4BwRIUrh6IWcDD8KovxOOI4cy8trIetC/8A07uqbqm6puqbqm6puqbqm6pu&#10;qbqm6puqbqm6puqbqm6puqbqm6puqbqm6puqbqm6puqbqm6puqbqm6puqbqm6puqbqm6puqbqm6p&#10;uqbqm6puqbqm6puqbqm6puqbqm6puqbqm6puqbqm6puqbqm6puqbqm6puqbqm6puqbqm6puqbqm6&#10;puqbq/8ADv/ZUEsBAi0AFAAGAAgAAAAhAIoVP5gMAQAAFQIAABMAAAAAAAAAAAAAAAAAAAAAAFtD&#10;b250ZW50X1R5cGVzXS54bWxQSwECLQAUAAYACAAAACEAOP0h/9YAAACUAQAACwAAAAAAAAAAAAAA&#10;AAA9AQAAX3JlbHMvLnJlbHNQSwECLQAUAAYACAAAACEAaGwPjoEDAADQCwAADgAAAAAAAAAAAAAA&#10;AAA8AgAAZHJzL2Uyb0RvYy54bWxQSwECLQAUAAYACAAAACEAWGCzG7oAAAAiAQAAGQAAAAAAAAAA&#10;AAAAAADpBQAAZHJzL19yZWxzL2Uyb0RvYy54bWwucmVsc1BLAQItABQABgAIAAAAIQAxukQF4wAA&#10;AAwBAAAPAAAAAAAAAAAAAAAAANoGAABkcnMvZG93bnJldi54bWxQSwECLQAKAAAAAAAAACEA3wyj&#10;HwptAAAKbQAAFQAAAAAAAAAAAAAAAADqBwAAZHJzL21lZGlhL2ltYWdlMS5qcGVnUEsFBgAAAAAG&#10;AAYAfQEAACd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217,400+ Flat Road Stock Illustrations, Royalty-Free Vector Graphics &amp; Clip  Art - iStock | Flat road map, Flat road vector, Flat road horizon" style="position:absolute;width:54864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PeaLBAAAA2gAAAA8AAABkcnMvZG93bnJldi54bWxEj0GLwjAUhO/C/ofwBG+aqCi71ShFEPSw&#10;B+vCXh/Ns602L90mav33G0HwOMzMN8xy3dla3Kj1lWMN45ECQZw7U3Gh4ee4HX6C8AHZYO2YNDzI&#10;w3r10VtiYtydD3TLQiEihH2CGsoQmkRKn5dk0Y9cQxy9k2sthijbQpoW7xFuazlRai4tVhwXSmxo&#10;U1J+ya5WQya/H/vz5Fd95Yxp2hhU0+2f1oN+ly5ABOrCO/xq74yGGTyvxBs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PeaLBAAAA2gAAAA8AAAAAAAAAAAAAAAAAnwIA&#10;AGRycy9kb3ducmV2LnhtbFBLBQYAAAAABAAEAPcAAACNAwAAAAA=&#10;">
                  <v:imagedata r:id="rId6" o:title="217,400+ Flat Road Stock Illustrations, Royalty-Free Vector Graphics &amp; Clip  Art - iStock | Flat road map, Flat road vector, Flat road horizon" croptop="5791f"/>
                  <v:path arrowok="t"/>
                </v:shape>
                <v:shape id="Picture 6" o:spid="_x0000_s1028" type="#_x0000_t75" alt="217,400+ Flat Road Stock Illustrations, Royalty-Free Vector Graphics &amp; Clip  Art - iStock | Flat road map, Flat road vector, Flat road horizon" style="position:absolute;left:53149;width:54864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d59XAAAAA2gAAAA8AAABkcnMvZG93bnJldi54bWxEj0GLwjAUhO+C/yE8wZsmKsjaNUoRBD14&#10;sCt4fTRv2+42L7WJWv+9EQSPw8x8wyzXna3FjVpfOdYwGSsQxLkzFRcaTj/b0RcIH5AN1o5Jw4M8&#10;rFf93hIT4+58pFsWChEh7BPUUIbQJFL6vCSLfuwa4uj9utZiiLItpGnxHuG2llOl5tJixXGhxIY2&#10;JeX/2dVqyOThsf+bntUiZ0zTxqCabS9aDwdd+g0iUBc+4Xd7ZzTM4XUl3gC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x3n1cAAAADaAAAADwAAAAAAAAAAAAAAAACfAgAA&#10;ZHJzL2Rvd25yZXYueG1sUEsFBgAAAAAEAAQA9wAAAIwDAAAAAA==&#10;">
                  <v:imagedata r:id="rId6" o:title="217,400+ Flat Road Stock Illustrations, Royalty-Free Vector Graphics &amp; Clip  Art - iStock | Flat road map, Flat road vector, Flat road horizon" croptop="5791f"/>
                  <v:path arrowok="t"/>
                </v:shape>
              </v:group>
            </w:pict>
          </mc:Fallback>
        </mc:AlternateContent>
      </w:r>
      <w:r w:rsidRPr="00735695">
        <w:t xml:space="preserve"> </w:t>
      </w:r>
    </w:p>
    <w:p w:rsidR="000B5850" w:rsidRDefault="000B5850"/>
    <w:p w:rsidR="000B5850" w:rsidRDefault="000B5850"/>
    <w:p w:rsidR="000B5850" w:rsidRDefault="000B5850"/>
    <w:p w:rsidR="000B5850" w:rsidRDefault="0073569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B553EA" wp14:editId="0160E2B9">
                <wp:simplePos x="0" y="0"/>
                <wp:positionH relativeFrom="column">
                  <wp:posOffset>1219200</wp:posOffset>
                </wp:positionH>
                <wp:positionV relativeFrom="paragraph">
                  <wp:posOffset>223520</wp:posOffset>
                </wp:positionV>
                <wp:extent cx="1828800" cy="1828800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5C36" w:rsidRPr="000B5850" w:rsidRDefault="00935C36" w:rsidP="000B5850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Year 2 Lea Valley Learning Journey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6pt;margin-top:17.6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ObIwIAAFU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jDMt&#10;GkC0U51nX6ljszCd1rgUQVuDMN/BDJQHu4MxNN0VtglftMPgx5zP19mGZDJcmk/n8zFcEr5BQf7k&#10;9bqxzn9T1LAgZNwCvDhTcdo434cOIeE1TeuqriOAtf7NgJy9RUUGXG6HTvqKg+S7fXdpb0/5Gd1Z&#10;6tnhjFxXqGAjnH8WFnRA1aC4f8JR1NRmnC4SZyXZn3+zh3igBC9nLeiVcQ3+c1Z/10Dvy2Q2C2yM&#10;yuzj5ykUe+vZ33r0sbkn8HeCVTIyiiHe14NYWGpesAer8CZcQku8nHE/iPe+pzz2SKrVKgaBf0b4&#10;jd4aGVKHAYbp7roXYc0FAg/0HmmgoUjfINHHhpvOrI4eeESYwnj7mQLeoIC7EejLnoXluNVj1Ovf&#10;YPkLAAD//wMAUEsDBBQABgAIAAAAIQDLCg8S3AAAAAoBAAAPAAAAZHJzL2Rvd25yZXYueG1sTI/B&#10;TsMwEETvSPyDtUi9Uadui9IQp0ItnIHCB7jxEofE6yh228DXs5zgOLOj2TfldvK9OOMY20AaFvMM&#10;BFIdbEuNhve3p9scREyGrOkDoYYvjLCtrq9KU9hwoVc8H1IjuIRiYTS4lIZCylg79CbOw4DEt48w&#10;epNYjo20o7lwue+lyrI76U1L/MGZAXcO6+5w8hryzD933Ua9RL/6Xqzdbh8eh0+tZzfTwz2IhFP6&#10;C8MvPqNDxUzHcCIbRc96o3hL0rBcKxAcWOUZG0c21FKBrEr5f0L1AwAA//8DAFBLAQItABQABgAI&#10;AAAAIQC2gziS/gAAAOEBAAATAAAAAAAAAAAAAAAAAAAAAABbQ29udGVudF9UeXBlc10ueG1sUEsB&#10;Ai0AFAAGAAgAAAAhADj9If/WAAAAlAEAAAsAAAAAAAAAAAAAAAAALwEAAF9yZWxzLy5yZWxzUEsB&#10;Ai0AFAAGAAgAAAAhAFKhI5sjAgAAVQQAAA4AAAAAAAAAAAAAAAAALgIAAGRycy9lMm9Eb2MueG1s&#10;UEsBAi0AFAAGAAgAAAAhAMsKDxLcAAAACgEAAA8AAAAAAAAAAAAAAAAAfQQAAGRycy9kb3ducmV2&#10;LnhtbFBLBQYAAAAABAAEAPMAAACGBQAAAAA=&#10;" filled="f" stroked="f">
                <v:textbox style="mso-fit-shape-to-text:t">
                  <w:txbxContent>
                    <w:p w:rsidR="00935C36" w:rsidRPr="000B5850" w:rsidRDefault="00935C36" w:rsidP="000B5850">
                      <w:pPr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Year 2 Lea Valley Learning Journey</w:t>
                      </w:r>
                    </w:p>
                  </w:txbxContent>
                </v:textbox>
              </v:shape>
            </w:pict>
          </mc:Fallback>
        </mc:AlternateContent>
      </w:r>
    </w:p>
    <w:p w:rsidR="000B5850" w:rsidRDefault="000B5850"/>
    <w:p w:rsidR="000B5850" w:rsidRDefault="000B5850"/>
    <w:tbl>
      <w:tblPr>
        <w:tblStyle w:val="TableGrid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457"/>
        <w:gridCol w:w="2457"/>
        <w:gridCol w:w="2457"/>
        <w:gridCol w:w="2457"/>
        <w:gridCol w:w="2457"/>
        <w:gridCol w:w="2457"/>
      </w:tblGrid>
      <w:tr w:rsidR="00316D9B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7A6268" w:rsidRDefault="007A6268"/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Autumn 1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Autumn 2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Spring 1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Spring 2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Summer 1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Summer 2</w:t>
            </w:r>
          </w:p>
        </w:tc>
      </w:tr>
      <w:tr w:rsidR="00507AE6" w:rsidTr="000D5D86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7A6268" w:rsidRDefault="007A6268" w:rsidP="000D5D86">
            <w:pPr>
              <w:jc w:val="center"/>
            </w:pPr>
            <w:r>
              <w:t>Reading</w:t>
            </w:r>
          </w:p>
        </w:tc>
        <w:tc>
          <w:tcPr>
            <w:tcW w:w="2457" w:type="dxa"/>
          </w:tcPr>
          <w:p w:rsidR="007A6268" w:rsidRDefault="00735695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4FB7D1AE" wp14:editId="59F3D66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98425</wp:posOffset>
                  </wp:positionV>
                  <wp:extent cx="666750" cy="1025051"/>
                  <wp:effectExtent l="0" t="0" r="0" b="3810"/>
                  <wp:wrapNone/>
                  <wp:docPr id="8" name="Picture 8" descr="Cinderella (Early Read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nderella (Early Reader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2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1621" w:rsidRDefault="00181621" w:rsidP="00316D9B">
            <w:pPr>
              <w:jc w:val="center"/>
            </w:pPr>
          </w:p>
          <w:p w:rsidR="00181621" w:rsidRDefault="00181621" w:rsidP="00316D9B">
            <w:pPr>
              <w:jc w:val="center"/>
            </w:pPr>
          </w:p>
          <w:p w:rsidR="00181621" w:rsidRDefault="00181621" w:rsidP="00316D9B">
            <w:pPr>
              <w:jc w:val="center"/>
            </w:pPr>
          </w:p>
          <w:p w:rsidR="00181621" w:rsidRDefault="00181621" w:rsidP="00316D9B">
            <w:pPr>
              <w:jc w:val="center"/>
            </w:pPr>
          </w:p>
          <w:p w:rsidR="00181621" w:rsidRDefault="00181621" w:rsidP="00316D9B">
            <w:pPr>
              <w:jc w:val="center"/>
            </w:pPr>
          </w:p>
          <w:p w:rsidR="00735695" w:rsidRDefault="00735695" w:rsidP="00316D9B">
            <w:pPr>
              <w:jc w:val="center"/>
            </w:pPr>
          </w:p>
          <w:p w:rsidR="00181621" w:rsidRDefault="00127D77" w:rsidP="00316D9B">
            <w:pPr>
              <w:jc w:val="center"/>
              <w:rPr>
                <w:i/>
              </w:rPr>
            </w:pPr>
            <w:r>
              <w:t>Cinderella</w:t>
            </w:r>
          </w:p>
          <w:p w:rsidR="001075AD" w:rsidRPr="00181621" w:rsidRDefault="00735695" w:rsidP="00316D9B">
            <w:pPr>
              <w:jc w:val="center"/>
              <w:rPr>
                <w:i/>
              </w:rPr>
            </w:pPr>
            <w:r>
              <w:rPr>
                <w:i/>
              </w:rPr>
              <w:t>Sally Gardner</w:t>
            </w:r>
          </w:p>
        </w:tc>
        <w:tc>
          <w:tcPr>
            <w:tcW w:w="2457" w:type="dxa"/>
          </w:tcPr>
          <w:p w:rsidR="007A6268" w:rsidRDefault="005D172D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7A741CBA" wp14:editId="537F1570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41275</wp:posOffset>
                  </wp:positionV>
                  <wp:extent cx="866775" cy="1083833"/>
                  <wp:effectExtent l="0" t="0" r="0" b="2540"/>
                  <wp:wrapNone/>
                  <wp:docPr id="11" name="Picture 11" descr="The Great Fire of London - James Lewis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Great Fire of London - James Lewis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735695" w:rsidRDefault="00735695" w:rsidP="00316D9B">
            <w:pPr>
              <w:jc w:val="center"/>
            </w:pPr>
          </w:p>
          <w:p w:rsidR="00316D9B" w:rsidRDefault="005D172D" w:rsidP="00316D9B">
            <w:pPr>
              <w:jc w:val="center"/>
            </w:pPr>
            <w:r>
              <w:t>The great fire of London</w:t>
            </w:r>
          </w:p>
          <w:p w:rsidR="005D172D" w:rsidRPr="005D172D" w:rsidRDefault="005D172D" w:rsidP="00316D9B">
            <w:pPr>
              <w:jc w:val="center"/>
              <w:rPr>
                <w:i/>
              </w:rPr>
            </w:pPr>
            <w:r>
              <w:rPr>
                <w:i/>
              </w:rPr>
              <w:t>Emma Adams</w:t>
            </w:r>
          </w:p>
        </w:tc>
        <w:tc>
          <w:tcPr>
            <w:tcW w:w="2457" w:type="dxa"/>
          </w:tcPr>
          <w:p w:rsidR="007A6268" w:rsidRDefault="005D172D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4D664BEB" wp14:editId="687B553A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99060</wp:posOffset>
                  </wp:positionV>
                  <wp:extent cx="666750" cy="1029018"/>
                  <wp:effectExtent l="0" t="0" r="0" b="0"/>
                  <wp:wrapNone/>
                  <wp:docPr id="12" name="Picture 12" descr="The Owl Who Was Afraid of the Dark - Pack of 6 For Year 3 by Jill Tomlinson  | KS2 Guided Reading | Badger Le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he Owl Who Was Afraid of the Dark - Pack of 6 For Year 3 by Jill Tomlinson  | KS2 Guided Reading | Badger Le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29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735695" w:rsidRDefault="00735695" w:rsidP="00316D9B">
            <w:pPr>
              <w:jc w:val="center"/>
              <w:rPr>
                <w:sz w:val="20"/>
                <w:szCs w:val="21"/>
              </w:rPr>
            </w:pPr>
          </w:p>
          <w:p w:rsidR="00316D9B" w:rsidRDefault="005D172D" w:rsidP="00316D9B">
            <w:pPr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The owl who was afraid of the dark</w:t>
            </w:r>
          </w:p>
          <w:p w:rsidR="005D172D" w:rsidRPr="005D172D" w:rsidRDefault="00127D77" w:rsidP="00316D9B">
            <w:pPr>
              <w:jc w:val="center"/>
              <w:rPr>
                <w:i/>
              </w:rPr>
            </w:pPr>
            <w:r>
              <w:rPr>
                <w:i/>
                <w:sz w:val="20"/>
                <w:szCs w:val="21"/>
              </w:rPr>
              <w:t>Jill Tomlinson</w:t>
            </w:r>
          </w:p>
        </w:tc>
        <w:tc>
          <w:tcPr>
            <w:tcW w:w="2457" w:type="dxa"/>
          </w:tcPr>
          <w:p w:rsidR="007A6268" w:rsidRDefault="00735695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5E81909F" wp14:editId="2B961BF3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73025</wp:posOffset>
                  </wp:positionV>
                  <wp:extent cx="716280" cy="962025"/>
                  <wp:effectExtent l="0" t="0" r="7620" b="9525"/>
                  <wp:wrapNone/>
                  <wp:docPr id="9" name="Picture 9" descr="The Puffin Book of Fantastic First Poems : Crebbin, June: Amazon.co.uk: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Puffin Book of Fantastic First Poems : Crebbin, June: Amazon.co.uk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127D77" w:rsidRDefault="00127D77" w:rsidP="00316D9B">
            <w:pPr>
              <w:jc w:val="center"/>
              <w:rPr>
                <w:i/>
              </w:rPr>
            </w:pPr>
          </w:p>
          <w:p w:rsidR="00735695" w:rsidRDefault="00735695" w:rsidP="00316D9B">
            <w:pPr>
              <w:jc w:val="center"/>
            </w:pPr>
            <w:r>
              <w:t>The puffin first book of fantastic first poems</w:t>
            </w:r>
          </w:p>
          <w:p w:rsidR="00735695" w:rsidRPr="00735695" w:rsidRDefault="00735695" w:rsidP="00316D9B">
            <w:pPr>
              <w:jc w:val="center"/>
              <w:rPr>
                <w:i/>
              </w:rPr>
            </w:pPr>
            <w:r>
              <w:rPr>
                <w:i/>
              </w:rPr>
              <w:t>June Crebbin</w:t>
            </w:r>
          </w:p>
        </w:tc>
        <w:tc>
          <w:tcPr>
            <w:tcW w:w="2457" w:type="dxa"/>
          </w:tcPr>
          <w:p w:rsidR="007A6268" w:rsidRDefault="00735695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38BAFA3E" wp14:editId="781EE28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96520</wp:posOffset>
                  </wp:positionV>
                  <wp:extent cx="939800" cy="935355"/>
                  <wp:effectExtent l="0" t="0" r="0" b="0"/>
                  <wp:wrapNone/>
                  <wp:docPr id="13" name="Picture 13" descr="Fantastically Great Women Who Changed The World | Restoration Y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antastically Great Women Who Changed The World | Restoration Y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6" t="8302" r="7380" b="8302"/>
                          <a:stretch/>
                        </pic:blipFill>
                        <pic:spPr bwMode="auto">
                          <a:xfrm>
                            <a:off x="0" y="0"/>
                            <a:ext cx="93980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  <w:rPr>
                <w:i/>
              </w:rPr>
            </w:pPr>
          </w:p>
          <w:p w:rsidR="00735695" w:rsidRDefault="00735695" w:rsidP="00735695">
            <w:pPr>
              <w:jc w:val="center"/>
            </w:pPr>
            <w:proofErr w:type="spellStart"/>
            <w:r>
              <w:t>Fantasically</w:t>
            </w:r>
            <w:proofErr w:type="spellEnd"/>
            <w:r>
              <w:t xml:space="preserve"> great women who changed the world</w:t>
            </w:r>
          </w:p>
          <w:p w:rsidR="00735695" w:rsidRPr="00C9051F" w:rsidRDefault="00735695" w:rsidP="00735695">
            <w:pPr>
              <w:jc w:val="center"/>
              <w:rPr>
                <w:i/>
              </w:rPr>
            </w:pPr>
            <w:r>
              <w:rPr>
                <w:i/>
              </w:rPr>
              <w:t>Kate Pankhurst</w:t>
            </w:r>
          </w:p>
        </w:tc>
        <w:tc>
          <w:tcPr>
            <w:tcW w:w="2457" w:type="dxa"/>
          </w:tcPr>
          <w:p w:rsidR="007A6268" w:rsidRDefault="007A6268" w:rsidP="00316D9B">
            <w:pPr>
              <w:jc w:val="center"/>
            </w:pPr>
          </w:p>
          <w:p w:rsidR="00C9051F" w:rsidRDefault="00735695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53E461BA" wp14:editId="7B8607F0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33655</wp:posOffset>
                  </wp:positionV>
                  <wp:extent cx="533400" cy="828040"/>
                  <wp:effectExtent l="0" t="0" r="0" b="0"/>
                  <wp:wrapNone/>
                  <wp:docPr id="15" name="Picture 15" descr="George's Marvellous Medicine — The Margate Book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eorge's Marvellous Medicine — The Margate Booksho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33" r="17867"/>
                          <a:stretch/>
                        </pic:blipFill>
                        <pic:spPr bwMode="auto">
                          <a:xfrm>
                            <a:off x="0" y="0"/>
                            <a:ext cx="53340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735695" w:rsidRDefault="00735695" w:rsidP="00316D9B">
            <w:pPr>
              <w:jc w:val="center"/>
            </w:pPr>
          </w:p>
          <w:p w:rsidR="00FD3B27" w:rsidRDefault="00127D77" w:rsidP="00FD3B2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George’s Marvellous Medicine</w:t>
            </w:r>
          </w:p>
          <w:p w:rsidR="00127D77" w:rsidRPr="00127D77" w:rsidRDefault="00127D77" w:rsidP="00FD3B27">
            <w:pPr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Roald Dahl</w:t>
            </w:r>
          </w:p>
        </w:tc>
      </w:tr>
      <w:tr w:rsidR="00507AE6" w:rsidTr="000D5D86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7A6268" w:rsidRDefault="007A6268" w:rsidP="000D5D86">
            <w:pPr>
              <w:jc w:val="center"/>
            </w:pPr>
            <w:r>
              <w:t>Writing</w:t>
            </w:r>
          </w:p>
        </w:tc>
        <w:tc>
          <w:tcPr>
            <w:tcW w:w="2457" w:type="dxa"/>
          </w:tcPr>
          <w:p w:rsidR="001075AD" w:rsidRDefault="001075AD" w:rsidP="00316D9B">
            <w:pPr>
              <w:jc w:val="center"/>
            </w:pPr>
          </w:p>
          <w:p w:rsidR="00C03AFC" w:rsidRDefault="00C03AFC" w:rsidP="00316D9B">
            <w:pPr>
              <w:jc w:val="center"/>
            </w:pPr>
            <w:r w:rsidRPr="00C03AFC">
              <w:rPr>
                <w:b/>
              </w:rPr>
              <w:t>Writing to recount</w:t>
            </w:r>
            <w:r>
              <w:t>: Cinderella’s diary</w:t>
            </w:r>
          </w:p>
          <w:p w:rsidR="00C03AFC" w:rsidRPr="00C03AFC" w:rsidRDefault="00C03AFC" w:rsidP="00316D9B">
            <w:pPr>
              <w:jc w:val="center"/>
              <w:rPr>
                <w:b/>
              </w:rPr>
            </w:pPr>
            <w:r w:rsidRPr="00C03AFC">
              <w:rPr>
                <w:b/>
              </w:rPr>
              <w:t>Writing to describe:</w:t>
            </w:r>
          </w:p>
          <w:p w:rsidR="00C03AFC" w:rsidRDefault="00C03AFC" w:rsidP="00316D9B">
            <w:pPr>
              <w:jc w:val="center"/>
            </w:pPr>
            <w:r>
              <w:t>Character description</w:t>
            </w:r>
          </w:p>
          <w:p w:rsidR="00C03AFC" w:rsidRPr="00C03AFC" w:rsidRDefault="00C03AFC" w:rsidP="00316D9B">
            <w:pPr>
              <w:jc w:val="center"/>
              <w:rPr>
                <w:b/>
              </w:rPr>
            </w:pPr>
            <w:r w:rsidRPr="00C03AFC">
              <w:rPr>
                <w:b/>
              </w:rPr>
              <w:t>Writing to inform:</w:t>
            </w:r>
          </w:p>
          <w:p w:rsidR="00C03AFC" w:rsidRDefault="00C03AFC" w:rsidP="00316D9B">
            <w:pPr>
              <w:jc w:val="center"/>
            </w:pPr>
            <w:r>
              <w:t>Judaism leaflet</w:t>
            </w:r>
          </w:p>
          <w:p w:rsidR="00C03AFC" w:rsidRPr="00C03AFC" w:rsidRDefault="00C03AFC" w:rsidP="00316D9B">
            <w:pPr>
              <w:jc w:val="center"/>
              <w:rPr>
                <w:b/>
              </w:rPr>
            </w:pPr>
            <w:r w:rsidRPr="00C03AFC">
              <w:rPr>
                <w:b/>
              </w:rPr>
              <w:t>Writing to entertain:</w:t>
            </w:r>
          </w:p>
          <w:p w:rsidR="00C03AFC" w:rsidRDefault="00C03AFC" w:rsidP="00316D9B">
            <w:pPr>
              <w:jc w:val="center"/>
            </w:pPr>
            <w:r>
              <w:t xml:space="preserve">The story of Cinderella </w:t>
            </w:r>
          </w:p>
          <w:p w:rsidR="00C03AFC" w:rsidRDefault="00C03AFC" w:rsidP="00316D9B">
            <w:pPr>
              <w:jc w:val="center"/>
            </w:pPr>
          </w:p>
        </w:tc>
        <w:tc>
          <w:tcPr>
            <w:tcW w:w="2457" w:type="dxa"/>
          </w:tcPr>
          <w:p w:rsidR="00FD3B27" w:rsidRDefault="00FD3B27" w:rsidP="00316D9B">
            <w:pPr>
              <w:jc w:val="center"/>
            </w:pPr>
          </w:p>
          <w:p w:rsidR="00C03AFC" w:rsidRDefault="00C03AFC" w:rsidP="00C03AFC">
            <w:pPr>
              <w:jc w:val="center"/>
            </w:pPr>
            <w:r w:rsidRPr="00C03AFC">
              <w:rPr>
                <w:b/>
              </w:rPr>
              <w:t>Writing to recount</w:t>
            </w:r>
            <w:r>
              <w:t xml:space="preserve">: </w:t>
            </w:r>
          </w:p>
          <w:p w:rsidR="00C03AFC" w:rsidRDefault="00C03AFC" w:rsidP="00C03AFC">
            <w:pPr>
              <w:jc w:val="center"/>
            </w:pPr>
            <w:r>
              <w:t>The great fire of London</w:t>
            </w:r>
          </w:p>
          <w:p w:rsidR="00C03AFC" w:rsidRPr="00C03AFC" w:rsidRDefault="00C03AFC" w:rsidP="00C03AFC">
            <w:pPr>
              <w:jc w:val="center"/>
              <w:rPr>
                <w:b/>
              </w:rPr>
            </w:pPr>
            <w:r w:rsidRPr="00C03AFC">
              <w:rPr>
                <w:b/>
              </w:rPr>
              <w:t>Writing to describe:</w:t>
            </w:r>
          </w:p>
          <w:p w:rsidR="00C03AFC" w:rsidRDefault="00C03AFC" w:rsidP="00C03AFC">
            <w:pPr>
              <w:jc w:val="center"/>
            </w:pPr>
            <w:r>
              <w:t>Setting description</w:t>
            </w:r>
          </w:p>
          <w:p w:rsidR="00C03AFC" w:rsidRPr="00C03AFC" w:rsidRDefault="00C03AFC" w:rsidP="00C03AFC">
            <w:pPr>
              <w:jc w:val="center"/>
              <w:rPr>
                <w:b/>
              </w:rPr>
            </w:pPr>
            <w:r w:rsidRPr="00C03AFC">
              <w:rPr>
                <w:b/>
              </w:rPr>
              <w:t xml:space="preserve">Writing to </w:t>
            </w:r>
            <w:r>
              <w:rPr>
                <w:b/>
              </w:rPr>
              <w:t>perform</w:t>
            </w:r>
          </w:p>
          <w:p w:rsidR="00C03AFC" w:rsidRDefault="00C03AFC" w:rsidP="00C03AFC">
            <w:pPr>
              <w:jc w:val="center"/>
            </w:pPr>
            <w:r>
              <w:t>Winter poems</w:t>
            </w:r>
          </w:p>
        </w:tc>
        <w:tc>
          <w:tcPr>
            <w:tcW w:w="2457" w:type="dxa"/>
          </w:tcPr>
          <w:p w:rsidR="00FD3B27" w:rsidRDefault="00FD3B27" w:rsidP="00316D9B">
            <w:pPr>
              <w:jc w:val="center"/>
            </w:pPr>
          </w:p>
          <w:p w:rsidR="00FD5EB4" w:rsidRDefault="00C03AFC" w:rsidP="00C03AFC">
            <w:pPr>
              <w:jc w:val="center"/>
            </w:pPr>
            <w:r w:rsidRPr="00C03AFC">
              <w:rPr>
                <w:b/>
              </w:rPr>
              <w:t xml:space="preserve">Writing to </w:t>
            </w:r>
            <w:r w:rsidR="00FD5EB4">
              <w:rPr>
                <w:b/>
              </w:rPr>
              <w:t>explain</w:t>
            </w:r>
            <w:r>
              <w:t xml:space="preserve">: </w:t>
            </w:r>
          </w:p>
          <w:p w:rsidR="00C03AFC" w:rsidRDefault="00FD5EB4" w:rsidP="00C03AFC">
            <w:pPr>
              <w:jc w:val="center"/>
            </w:pPr>
            <w:r>
              <w:t>Non-chronological report</w:t>
            </w:r>
          </w:p>
          <w:p w:rsidR="00C03AFC" w:rsidRDefault="00C03AFC" w:rsidP="00FD5EB4">
            <w:pPr>
              <w:jc w:val="center"/>
              <w:rPr>
                <w:b/>
              </w:rPr>
            </w:pPr>
            <w:r w:rsidRPr="00C03AFC">
              <w:rPr>
                <w:b/>
              </w:rPr>
              <w:t xml:space="preserve">Writing to </w:t>
            </w:r>
            <w:r w:rsidR="00FD5EB4">
              <w:rPr>
                <w:b/>
              </w:rPr>
              <w:t>recount:</w:t>
            </w:r>
          </w:p>
          <w:p w:rsidR="00FD5EB4" w:rsidRPr="00FD5EB4" w:rsidRDefault="00FD5EB4" w:rsidP="00FD5EB4">
            <w:pPr>
              <w:jc w:val="center"/>
            </w:pPr>
            <w:r w:rsidRPr="00FD5EB4">
              <w:t>Letters about the dark</w:t>
            </w:r>
          </w:p>
          <w:p w:rsidR="00C03AFC" w:rsidRDefault="00C03AFC" w:rsidP="00316D9B">
            <w:pPr>
              <w:jc w:val="center"/>
            </w:pPr>
          </w:p>
        </w:tc>
        <w:tc>
          <w:tcPr>
            <w:tcW w:w="2457" w:type="dxa"/>
          </w:tcPr>
          <w:p w:rsidR="00FD3B27" w:rsidRDefault="00FD3B27" w:rsidP="00316D9B">
            <w:pPr>
              <w:jc w:val="center"/>
            </w:pPr>
          </w:p>
          <w:p w:rsidR="00FD5EB4" w:rsidRDefault="00FD5EB4" w:rsidP="00FD5EB4">
            <w:pPr>
              <w:jc w:val="center"/>
            </w:pPr>
            <w:r w:rsidRPr="00C03AFC">
              <w:rPr>
                <w:b/>
              </w:rPr>
              <w:t xml:space="preserve">Writing to </w:t>
            </w:r>
            <w:r>
              <w:rPr>
                <w:b/>
              </w:rPr>
              <w:t>instruct</w:t>
            </w:r>
            <w:r>
              <w:t xml:space="preserve">: </w:t>
            </w:r>
          </w:p>
          <w:p w:rsidR="00FD5EB4" w:rsidRDefault="00FD5EB4" w:rsidP="00FD5EB4">
            <w:pPr>
              <w:jc w:val="center"/>
            </w:pPr>
            <w:r>
              <w:t>How to look after a plant</w:t>
            </w:r>
          </w:p>
          <w:p w:rsidR="00FD5EB4" w:rsidRPr="00C03AFC" w:rsidRDefault="00FD5EB4" w:rsidP="00FD5EB4">
            <w:pPr>
              <w:jc w:val="center"/>
              <w:rPr>
                <w:b/>
              </w:rPr>
            </w:pPr>
            <w:r w:rsidRPr="00C03AFC">
              <w:rPr>
                <w:b/>
              </w:rPr>
              <w:t xml:space="preserve">Writing to </w:t>
            </w:r>
            <w:r>
              <w:rPr>
                <w:b/>
              </w:rPr>
              <w:t>recount</w:t>
            </w:r>
            <w:r w:rsidRPr="00C03AFC">
              <w:rPr>
                <w:b/>
              </w:rPr>
              <w:t>:</w:t>
            </w:r>
          </w:p>
          <w:p w:rsidR="00FD5EB4" w:rsidRDefault="00FD5EB4" w:rsidP="00FD5EB4">
            <w:pPr>
              <w:jc w:val="center"/>
            </w:pPr>
            <w:r>
              <w:t>Gruffalo trip</w:t>
            </w:r>
          </w:p>
          <w:p w:rsidR="00FD5EB4" w:rsidRDefault="00FD5EB4" w:rsidP="00FD5EB4">
            <w:pPr>
              <w:jc w:val="center"/>
              <w:rPr>
                <w:b/>
              </w:rPr>
            </w:pPr>
            <w:r w:rsidRPr="00C03AFC">
              <w:rPr>
                <w:b/>
              </w:rPr>
              <w:t xml:space="preserve">Writing to </w:t>
            </w:r>
            <w:r>
              <w:rPr>
                <w:b/>
              </w:rPr>
              <w:t>perform:</w:t>
            </w:r>
          </w:p>
          <w:p w:rsidR="00FD5EB4" w:rsidRDefault="00FD5EB4" w:rsidP="00FD5EB4">
            <w:pPr>
              <w:jc w:val="center"/>
            </w:pPr>
            <w:r>
              <w:t>What is pink?</w:t>
            </w:r>
          </w:p>
          <w:p w:rsidR="00FD5EB4" w:rsidRDefault="00FD5EB4" w:rsidP="00316D9B">
            <w:pPr>
              <w:jc w:val="center"/>
            </w:pPr>
          </w:p>
        </w:tc>
        <w:tc>
          <w:tcPr>
            <w:tcW w:w="2457" w:type="dxa"/>
          </w:tcPr>
          <w:p w:rsidR="00FD3B27" w:rsidRDefault="00FD3B27" w:rsidP="00316D9B">
            <w:pPr>
              <w:jc w:val="center"/>
            </w:pPr>
          </w:p>
          <w:p w:rsidR="00FD5EB4" w:rsidRDefault="00FD5EB4" w:rsidP="00FD5EB4">
            <w:pPr>
              <w:jc w:val="center"/>
            </w:pPr>
            <w:r w:rsidRPr="00C03AFC">
              <w:rPr>
                <w:b/>
              </w:rPr>
              <w:t xml:space="preserve">Writing to </w:t>
            </w:r>
            <w:r>
              <w:rPr>
                <w:b/>
              </w:rPr>
              <w:t>entertain</w:t>
            </w:r>
            <w:r>
              <w:t xml:space="preserve">: </w:t>
            </w:r>
            <w:r>
              <w:t>Song of the sea</w:t>
            </w:r>
          </w:p>
          <w:p w:rsidR="00FD5EB4" w:rsidRPr="00C03AFC" w:rsidRDefault="00FD5EB4" w:rsidP="00FD5EB4">
            <w:pPr>
              <w:jc w:val="center"/>
              <w:rPr>
                <w:b/>
              </w:rPr>
            </w:pPr>
            <w:r w:rsidRPr="00C03AFC">
              <w:rPr>
                <w:b/>
              </w:rPr>
              <w:t xml:space="preserve">Writing to </w:t>
            </w:r>
            <w:r>
              <w:rPr>
                <w:b/>
              </w:rPr>
              <w:t>inform</w:t>
            </w:r>
            <w:r w:rsidRPr="00C03AFC">
              <w:rPr>
                <w:b/>
              </w:rPr>
              <w:t>:</w:t>
            </w:r>
          </w:p>
          <w:p w:rsidR="00FD5EB4" w:rsidRDefault="00FD5EB4" w:rsidP="00FD5EB4">
            <w:pPr>
              <w:jc w:val="center"/>
            </w:pPr>
            <w:r>
              <w:t>Biography</w:t>
            </w:r>
          </w:p>
          <w:p w:rsidR="00FD5EB4" w:rsidRDefault="00FD5EB4" w:rsidP="00FD5EB4">
            <w:pPr>
              <w:jc w:val="center"/>
            </w:pPr>
            <w:r>
              <w:t xml:space="preserve"> </w:t>
            </w:r>
          </w:p>
          <w:p w:rsidR="00FD5EB4" w:rsidRDefault="00FD5EB4" w:rsidP="00316D9B">
            <w:pPr>
              <w:jc w:val="center"/>
            </w:pPr>
          </w:p>
        </w:tc>
        <w:tc>
          <w:tcPr>
            <w:tcW w:w="2457" w:type="dxa"/>
          </w:tcPr>
          <w:p w:rsidR="00FD3B27" w:rsidRDefault="00FD3B27" w:rsidP="00316D9B">
            <w:pPr>
              <w:jc w:val="center"/>
            </w:pPr>
          </w:p>
          <w:p w:rsidR="00FD5EB4" w:rsidRDefault="00FD5EB4" w:rsidP="00FD5EB4">
            <w:pPr>
              <w:jc w:val="center"/>
            </w:pPr>
            <w:r w:rsidRPr="00C03AFC">
              <w:rPr>
                <w:b/>
              </w:rPr>
              <w:t>Writing to recount</w:t>
            </w:r>
            <w:r>
              <w:t xml:space="preserve">: </w:t>
            </w:r>
            <w:r>
              <w:t xml:space="preserve">Newspaper </w:t>
            </w:r>
          </w:p>
          <w:p w:rsidR="00FD5EB4" w:rsidRPr="00C03AFC" w:rsidRDefault="00FD5EB4" w:rsidP="00FD5EB4">
            <w:pPr>
              <w:jc w:val="center"/>
              <w:rPr>
                <w:b/>
              </w:rPr>
            </w:pPr>
            <w:r w:rsidRPr="00C03AFC">
              <w:rPr>
                <w:b/>
              </w:rPr>
              <w:t xml:space="preserve">Writing to </w:t>
            </w:r>
            <w:r>
              <w:rPr>
                <w:b/>
              </w:rPr>
              <w:t>persuade</w:t>
            </w:r>
            <w:r w:rsidRPr="00C03AFC">
              <w:rPr>
                <w:b/>
              </w:rPr>
              <w:t>:</w:t>
            </w:r>
          </w:p>
          <w:p w:rsidR="00FD5EB4" w:rsidRDefault="00FD5EB4" w:rsidP="00FD5EB4">
            <w:pPr>
              <w:jc w:val="center"/>
            </w:pPr>
            <w:r>
              <w:t xml:space="preserve">Going to beach </w:t>
            </w:r>
          </w:p>
          <w:p w:rsidR="00FD5EB4" w:rsidRPr="00C03AFC" w:rsidRDefault="00FD5EB4" w:rsidP="00FD5EB4">
            <w:pPr>
              <w:jc w:val="center"/>
              <w:rPr>
                <w:b/>
              </w:rPr>
            </w:pPr>
            <w:r w:rsidRPr="00C03AFC">
              <w:rPr>
                <w:b/>
              </w:rPr>
              <w:t>Writing to inform:</w:t>
            </w:r>
          </w:p>
          <w:p w:rsidR="00FD5EB4" w:rsidRDefault="00FD5EB4" w:rsidP="00FD5EB4">
            <w:pPr>
              <w:jc w:val="center"/>
            </w:pPr>
            <w:r>
              <w:t>Fact file on themselves</w:t>
            </w:r>
            <w:r>
              <w:t xml:space="preserve"> </w:t>
            </w:r>
          </w:p>
          <w:p w:rsidR="00FD5EB4" w:rsidRDefault="00FD5EB4" w:rsidP="00316D9B">
            <w:pPr>
              <w:jc w:val="center"/>
            </w:pPr>
          </w:p>
        </w:tc>
      </w:tr>
      <w:tr w:rsidR="001E0D03" w:rsidTr="000D5D86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1E0D03" w:rsidRDefault="001E0D03" w:rsidP="000D5D86">
            <w:pPr>
              <w:jc w:val="center"/>
            </w:pPr>
            <w:r>
              <w:t>Maths</w:t>
            </w:r>
          </w:p>
        </w:tc>
        <w:tc>
          <w:tcPr>
            <w:tcW w:w="4914" w:type="dxa"/>
            <w:gridSpan w:val="2"/>
          </w:tcPr>
          <w:p w:rsidR="00E72691" w:rsidRDefault="00E72691" w:rsidP="001075AD">
            <w:pPr>
              <w:jc w:val="center"/>
              <w:rPr>
                <w:b/>
              </w:rPr>
            </w:pPr>
          </w:p>
          <w:p w:rsidR="001E0D03" w:rsidRDefault="001E0D03" w:rsidP="001075AD">
            <w:pPr>
              <w:jc w:val="center"/>
            </w:pPr>
            <w:r w:rsidRPr="001075AD">
              <w:rPr>
                <w:b/>
              </w:rPr>
              <w:t>Place Value</w:t>
            </w:r>
            <w:r>
              <w:t>: represent, proportion, compare and order numbers to 100</w:t>
            </w:r>
          </w:p>
          <w:p w:rsidR="001E0D03" w:rsidRDefault="001E0D03" w:rsidP="001075AD">
            <w:pPr>
              <w:jc w:val="center"/>
            </w:pPr>
            <w:r w:rsidRPr="001075AD">
              <w:rPr>
                <w:b/>
              </w:rPr>
              <w:t>Addition and Subtraction</w:t>
            </w:r>
            <w:r>
              <w:t>:</w:t>
            </w:r>
            <w:r w:rsidR="00D437CD">
              <w:t xml:space="preserve"> add and subtract </w:t>
            </w:r>
            <w:r w:rsidR="00824112">
              <w:t>across 10, adding 2 digit numbers</w:t>
            </w:r>
          </w:p>
          <w:p w:rsidR="001E0D03" w:rsidRDefault="00824112" w:rsidP="001075AD">
            <w:pPr>
              <w:jc w:val="center"/>
            </w:pPr>
            <w:r>
              <w:rPr>
                <w:b/>
              </w:rPr>
              <w:lastRenderedPageBreak/>
              <w:t>Shape</w:t>
            </w:r>
            <w:r w:rsidR="001E0D03">
              <w:rPr>
                <w:b/>
              </w:rPr>
              <w:t xml:space="preserve">: </w:t>
            </w:r>
            <w:r>
              <w:t>recognise and sort 3D and 2D shapes, symmetry</w:t>
            </w:r>
          </w:p>
          <w:p w:rsidR="001E0D03" w:rsidRPr="001E0D03" w:rsidRDefault="001E0D03" w:rsidP="001075AD">
            <w:pPr>
              <w:jc w:val="center"/>
              <w:rPr>
                <w:b/>
              </w:rPr>
            </w:pPr>
          </w:p>
        </w:tc>
        <w:tc>
          <w:tcPr>
            <w:tcW w:w="4914" w:type="dxa"/>
            <w:gridSpan w:val="2"/>
          </w:tcPr>
          <w:p w:rsidR="00E72691" w:rsidRDefault="00E72691" w:rsidP="001075AD">
            <w:pPr>
              <w:jc w:val="center"/>
              <w:rPr>
                <w:b/>
              </w:rPr>
            </w:pPr>
          </w:p>
          <w:p w:rsidR="001E0D03" w:rsidRDefault="00824112" w:rsidP="001075AD">
            <w:pPr>
              <w:jc w:val="center"/>
            </w:pPr>
            <w:r>
              <w:rPr>
                <w:b/>
              </w:rPr>
              <w:t>Money</w:t>
            </w:r>
            <w:r w:rsidR="001E0D03">
              <w:t xml:space="preserve">: </w:t>
            </w:r>
            <w:r>
              <w:t>Count pounds and pence, make a pound and find change</w:t>
            </w:r>
          </w:p>
          <w:p w:rsidR="00824112" w:rsidRPr="00824112" w:rsidRDefault="00824112" w:rsidP="001075AD">
            <w:pPr>
              <w:jc w:val="center"/>
            </w:pPr>
            <w:r>
              <w:rPr>
                <w:b/>
              </w:rPr>
              <w:t xml:space="preserve">Multiplication and division: </w:t>
            </w:r>
            <w:r>
              <w:t>adding equal groups, 2, 5 and 10 times table, doubling</w:t>
            </w:r>
          </w:p>
          <w:p w:rsidR="001E0D03" w:rsidRDefault="00824112" w:rsidP="001075AD">
            <w:pPr>
              <w:jc w:val="center"/>
            </w:pPr>
            <w:r>
              <w:rPr>
                <w:b/>
              </w:rPr>
              <w:lastRenderedPageBreak/>
              <w:t>Length and height</w:t>
            </w:r>
            <w:r w:rsidR="001E0D03">
              <w:t xml:space="preserve">: measure in </w:t>
            </w:r>
            <w:r>
              <w:t>cm and m, compare and order lengths and heights</w:t>
            </w:r>
          </w:p>
          <w:p w:rsidR="001E0D03" w:rsidRDefault="001E0D03" w:rsidP="00824112">
            <w:pPr>
              <w:jc w:val="center"/>
            </w:pPr>
            <w:r w:rsidRPr="001E0D03">
              <w:rPr>
                <w:b/>
              </w:rPr>
              <w:t>M</w:t>
            </w:r>
            <w:r w:rsidR="00824112">
              <w:rPr>
                <w:b/>
              </w:rPr>
              <w:t xml:space="preserve">ass, </w:t>
            </w:r>
            <w:r w:rsidRPr="001E0D03">
              <w:rPr>
                <w:b/>
              </w:rPr>
              <w:t>capacity</w:t>
            </w:r>
            <w:r w:rsidR="00824112">
              <w:rPr>
                <w:b/>
              </w:rPr>
              <w:t xml:space="preserve"> and temperature</w:t>
            </w:r>
            <w:r w:rsidR="00824112">
              <w:t>: measure in g and kg, l</w:t>
            </w:r>
            <w:r>
              <w:t xml:space="preserve"> and ml, </w:t>
            </w:r>
            <w:r w:rsidR="00824112">
              <w:t>temperature</w:t>
            </w:r>
          </w:p>
        </w:tc>
        <w:tc>
          <w:tcPr>
            <w:tcW w:w="4914" w:type="dxa"/>
            <w:gridSpan w:val="2"/>
          </w:tcPr>
          <w:p w:rsidR="00E72691" w:rsidRDefault="00E72691" w:rsidP="001E0D03">
            <w:pPr>
              <w:jc w:val="center"/>
              <w:rPr>
                <w:b/>
              </w:rPr>
            </w:pPr>
          </w:p>
          <w:p w:rsidR="001E0D03" w:rsidRDefault="001E0D03" w:rsidP="001E0D03">
            <w:pPr>
              <w:jc w:val="center"/>
            </w:pPr>
            <w:r w:rsidRPr="001E0D03">
              <w:rPr>
                <w:b/>
              </w:rPr>
              <w:t>Fractions</w:t>
            </w:r>
            <w:r>
              <w:t xml:space="preserve">: </w:t>
            </w:r>
            <w:r w:rsidR="006F3D5F">
              <w:t>recognise and find half, quarter, three-quarters and thirds</w:t>
            </w:r>
          </w:p>
          <w:p w:rsidR="001E0D03" w:rsidRDefault="001E0D03" w:rsidP="001E0D03">
            <w:pPr>
              <w:jc w:val="center"/>
            </w:pPr>
            <w:r w:rsidRPr="00FA6A7E">
              <w:rPr>
                <w:b/>
              </w:rPr>
              <w:t>Time</w:t>
            </w:r>
            <w:r>
              <w:t>: tell the time to 5 minutes</w:t>
            </w:r>
            <w:r w:rsidR="006F3D5F">
              <w:t xml:space="preserve"> including half past, quarter past and quarter to, minutes in an hour, </w:t>
            </w:r>
            <w:r w:rsidR="006F3D5F">
              <w:lastRenderedPageBreak/>
              <w:t>hours in a day</w:t>
            </w:r>
          </w:p>
          <w:p w:rsidR="00FA6A7E" w:rsidRDefault="00FA6A7E" w:rsidP="001E0D03">
            <w:pPr>
              <w:jc w:val="center"/>
            </w:pPr>
            <w:r w:rsidRPr="00FA6A7E">
              <w:rPr>
                <w:b/>
              </w:rPr>
              <w:t>Statistics</w:t>
            </w:r>
            <w:r>
              <w:t xml:space="preserve">: </w:t>
            </w:r>
            <w:r w:rsidR="006F3D5F">
              <w:t>tally charts, pictograms</w:t>
            </w:r>
          </w:p>
          <w:p w:rsidR="006F3D5F" w:rsidRPr="006F3D5F" w:rsidRDefault="006F3D5F" w:rsidP="001E0D03">
            <w:pPr>
              <w:jc w:val="center"/>
            </w:pPr>
            <w:r>
              <w:rPr>
                <w:b/>
              </w:rPr>
              <w:t xml:space="preserve">Position and direction: </w:t>
            </w:r>
            <w:r>
              <w:t>describe movement and turns</w:t>
            </w:r>
          </w:p>
          <w:p w:rsidR="00B01ECA" w:rsidRDefault="00B01ECA" w:rsidP="001E0D03">
            <w:pPr>
              <w:jc w:val="center"/>
            </w:pPr>
          </w:p>
        </w:tc>
      </w:tr>
      <w:tr w:rsidR="00507AE6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E72691" w:rsidRDefault="00E72691" w:rsidP="007A6268">
            <w:pPr>
              <w:jc w:val="center"/>
            </w:pPr>
          </w:p>
          <w:p w:rsidR="00E72691" w:rsidRDefault="00E72691" w:rsidP="007A6268">
            <w:pPr>
              <w:jc w:val="center"/>
            </w:pPr>
          </w:p>
          <w:p w:rsidR="00E72691" w:rsidRDefault="00E72691" w:rsidP="007A6268">
            <w:pPr>
              <w:jc w:val="center"/>
            </w:pPr>
          </w:p>
          <w:p w:rsidR="007A6268" w:rsidRDefault="007A6268" w:rsidP="007A6268">
            <w:pPr>
              <w:jc w:val="center"/>
            </w:pPr>
            <w:r>
              <w:t>Science</w:t>
            </w:r>
          </w:p>
        </w:tc>
        <w:tc>
          <w:tcPr>
            <w:tcW w:w="2457" w:type="dxa"/>
          </w:tcPr>
          <w:p w:rsidR="00C03AFC" w:rsidRDefault="00C03AFC" w:rsidP="000D5D86">
            <w:pPr>
              <w:jc w:val="center"/>
              <w:rPr>
                <w:b/>
              </w:rPr>
            </w:pPr>
          </w:p>
          <w:p w:rsidR="007A6268" w:rsidRDefault="00994957" w:rsidP="000D5D86">
            <w:pPr>
              <w:jc w:val="center"/>
              <w:rPr>
                <w:b/>
              </w:rPr>
            </w:pPr>
            <w:r>
              <w:rPr>
                <w:b/>
              </w:rPr>
              <w:t>Living things and their habitats</w:t>
            </w:r>
          </w:p>
          <w:p w:rsidR="000D5D86" w:rsidRDefault="000D5D86" w:rsidP="000D5D86">
            <w:pPr>
              <w:jc w:val="center"/>
              <w:rPr>
                <w:b/>
              </w:rPr>
            </w:pPr>
          </w:p>
          <w:p w:rsidR="000D5D86" w:rsidRDefault="00C03AFC" w:rsidP="000D5D86">
            <w:pPr>
              <w:jc w:val="center"/>
            </w:pPr>
            <w:r>
              <w:t>What makes a good habitat?</w:t>
            </w:r>
          </w:p>
          <w:p w:rsidR="00B01ECA" w:rsidRPr="000D5D86" w:rsidRDefault="00B01ECA" w:rsidP="000D5D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7" w:type="dxa"/>
          </w:tcPr>
          <w:p w:rsidR="00C03AFC" w:rsidRDefault="00C03AFC" w:rsidP="000D5D86">
            <w:pPr>
              <w:jc w:val="center"/>
              <w:rPr>
                <w:b/>
              </w:rPr>
            </w:pPr>
          </w:p>
          <w:p w:rsidR="007A6268" w:rsidRPr="000D5D86" w:rsidRDefault="00994957" w:rsidP="000D5D86">
            <w:pPr>
              <w:jc w:val="center"/>
              <w:rPr>
                <w:b/>
              </w:rPr>
            </w:pPr>
            <w:r>
              <w:rPr>
                <w:b/>
              </w:rPr>
              <w:t>Use of everyday materials</w:t>
            </w:r>
          </w:p>
          <w:p w:rsidR="000D5D86" w:rsidRDefault="000D5D86" w:rsidP="000D5D86">
            <w:pPr>
              <w:jc w:val="center"/>
            </w:pPr>
          </w:p>
          <w:p w:rsidR="000D5D86" w:rsidRDefault="00C03AFC" w:rsidP="00994957">
            <w:pPr>
              <w:jc w:val="center"/>
            </w:pPr>
            <w:r>
              <w:t>Can any material do any job?</w:t>
            </w:r>
            <w:r w:rsidR="00994957">
              <w:t xml:space="preserve">  </w:t>
            </w:r>
          </w:p>
        </w:tc>
        <w:tc>
          <w:tcPr>
            <w:tcW w:w="2457" w:type="dxa"/>
          </w:tcPr>
          <w:p w:rsidR="00C03AFC" w:rsidRDefault="00C03AFC" w:rsidP="000D5D86">
            <w:pPr>
              <w:jc w:val="center"/>
              <w:rPr>
                <w:b/>
              </w:rPr>
            </w:pPr>
          </w:p>
          <w:p w:rsidR="007A6268" w:rsidRPr="000D5D86" w:rsidRDefault="00994957" w:rsidP="000D5D86">
            <w:pPr>
              <w:jc w:val="center"/>
              <w:rPr>
                <w:b/>
              </w:rPr>
            </w:pPr>
            <w:r>
              <w:rPr>
                <w:b/>
              </w:rPr>
              <w:t>Living things and their habitats</w:t>
            </w:r>
          </w:p>
          <w:p w:rsidR="000D5D86" w:rsidRDefault="000D5D86" w:rsidP="000D5D86">
            <w:pPr>
              <w:jc w:val="center"/>
            </w:pPr>
          </w:p>
          <w:p w:rsidR="00FD5EB4" w:rsidRDefault="00C03AFC" w:rsidP="000D5D86">
            <w:pPr>
              <w:jc w:val="center"/>
            </w:pPr>
            <w:r>
              <w:t>What makes a good</w:t>
            </w:r>
          </w:p>
          <w:p w:rsidR="000D5D86" w:rsidRDefault="00C03AFC" w:rsidP="000D5D86">
            <w:pPr>
              <w:jc w:val="center"/>
            </w:pPr>
            <w:r>
              <w:t xml:space="preserve"> </w:t>
            </w:r>
            <w:proofErr w:type="gramStart"/>
            <w:r>
              <w:t>habitat</w:t>
            </w:r>
            <w:proofErr w:type="gramEnd"/>
            <w:r>
              <w:t>?</w:t>
            </w:r>
            <w:r w:rsidR="00994957">
              <w:t xml:space="preserve">  </w:t>
            </w:r>
          </w:p>
        </w:tc>
        <w:tc>
          <w:tcPr>
            <w:tcW w:w="2457" w:type="dxa"/>
          </w:tcPr>
          <w:p w:rsidR="00C03AFC" w:rsidRDefault="00C03AFC" w:rsidP="000D5D86">
            <w:pPr>
              <w:jc w:val="center"/>
              <w:rPr>
                <w:b/>
              </w:rPr>
            </w:pPr>
          </w:p>
          <w:p w:rsidR="007A6268" w:rsidRPr="000D5D86" w:rsidRDefault="00994957" w:rsidP="000D5D86">
            <w:pPr>
              <w:jc w:val="center"/>
              <w:rPr>
                <w:b/>
              </w:rPr>
            </w:pPr>
            <w:r>
              <w:rPr>
                <w:b/>
              </w:rPr>
              <w:t>Animals including Humans</w:t>
            </w:r>
          </w:p>
          <w:p w:rsidR="000D5D86" w:rsidRDefault="000D5D86" w:rsidP="000D5D86">
            <w:pPr>
              <w:jc w:val="center"/>
            </w:pPr>
          </w:p>
          <w:p w:rsidR="000D5D86" w:rsidRDefault="00C03AFC" w:rsidP="00244154">
            <w:pPr>
              <w:jc w:val="center"/>
            </w:pPr>
            <w:r>
              <w:t>How does a baby grow into a healthy adult?</w:t>
            </w:r>
            <w:r w:rsidR="00994957">
              <w:t xml:space="preserve">  </w:t>
            </w:r>
          </w:p>
        </w:tc>
        <w:tc>
          <w:tcPr>
            <w:tcW w:w="2457" w:type="dxa"/>
          </w:tcPr>
          <w:p w:rsidR="00C03AFC" w:rsidRDefault="00C03AFC" w:rsidP="000D5D86">
            <w:pPr>
              <w:jc w:val="center"/>
              <w:rPr>
                <w:b/>
              </w:rPr>
            </w:pPr>
          </w:p>
          <w:p w:rsidR="007A6268" w:rsidRPr="000D5D86" w:rsidRDefault="00994957" w:rsidP="000D5D86">
            <w:pPr>
              <w:jc w:val="center"/>
              <w:rPr>
                <w:b/>
              </w:rPr>
            </w:pPr>
            <w:r>
              <w:rPr>
                <w:b/>
              </w:rPr>
              <w:t xml:space="preserve">Animals including Humans </w:t>
            </w:r>
          </w:p>
          <w:p w:rsidR="000D5D86" w:rsidRDefault="000D5D86" w:rsidP="000D5D86">
            <w:pPr>
              <w:jc w:val="center"/>
            </w:pPr>
          </w:p>
          <w:p w:rsidR="00C03AFC" w:rsidRDefault="00C03AFC" w:rsidP="000D5D86">
            <w:pPr>
              <w:jc w:val="center"/>
            </w:pPr>
            <w:r>
              <w:t>How does a baby animal grow into a healthy animal adult?</w:t>
            </w:r>
          </w:p>
          <w:p w:rsidR="000D5D86" w:rsidRDefault="00994957" w:rsidP="000D5D86">
            <w:pPr>
              <w:jc w:val="center"/>
            </w:pPr>
            <w:r>
              <w:t xml:space="preserve">  </w:t>
            </w:r>
          </w:p>
        </w:tc>
        <w:tc>
          <w:tcPr>
            <w:tcW w:w="2457" w:type="dxa"/>
          </w:tcPr>
          <w:p w:rsidR="00C03AFC" w:rsidRDefault="00C03AFC" w:rsidP="00C03AFC">
            <w:pPr>
              <w:tabs>
                <w:tab w:val="left" w:pos="750"/>
                <w:tab w:val="center" w:pos="1120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7A6268" w:rsidRPr="000D5D86" w:rsidRDefault="00C03AFC" w:rsidP="00C03AFC">
            <w:pPr>
              <w:tabs>
                <w:tab w:val="left" w:pos="750"/>
                <w:tab w:val="center" w:pos="1120"/>
              </w:tabs>
              <w:rPr>
                <w:b/>
              </w:rPr>
            </w:pPr>
            <w:r>
              <w:rPr>
                <w:b/>
              </w:rPr>
              <w:tab/>
            </w:r>
            <w:r w:rsidR="00994957">
              <w:rPr>
                <w:b/>
              </w:rPr>
              <w:t>Plants</w:t>
            </w:r>
          </w:p>
          <w:p w:rsidR="000D5D86" w:rsidRDefault="00C03AFC" w:rsidP="000D5D86">
            <w:pPr>
              <w:jc w:val="center"/>
            </w:pPr>
            <w:r>
              <w:t>Can I grow a plant?</w:t>
            </w:r>
          </w:p>
          <w:p w:rsidR="000D5D86" w:rsidRDefault="000D5D86" w:rsidP="000D5D86">
            <w:pPr>
              <w:jc w:val="center"/>
            </w:pPr>
          </w:p>
        </w:tc>
      </w:tr>
      <w:tr w:rsidR="00FE07EF" w:rsidTr="00935C36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FE07EF" w:rsidRDefault="00FE07EF" w:rsidP="007A6268">
            <w:pPr>
              <w:jc w:val="center"/>
            </w:pPr>
          </w:p>
          <w:p w:rsidR="00FE07EF" w:rsidRDefault="00FE07EF" w:rsidP="007A6268">
            <w:pPr>
              <w:jc w:val="center"/>
            </w:pPr>
          </w:p>
          <w:p w:rsidR="00FE07EF" w:rsidRDefault="00FE07EF" w:rsidP="007A6268">
            <w:pPr>
              <w:jc w:val="center"/>
            </w:pPr>
          </w:p>
          <w:p w:rsidR="00FE07EF" w:rsidRDefault="00FE07EF" w:rsidP="007A6268">
            <w:pPr>
              <w:jc w:val="center"/>
            </w:pPr>
            <w:r>
              <w:t>Art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FE07EF" w:rsidRDefault="00FE07EF" w:rsidP="00244154">
            <w:pPr>
              <w:jc w:val="center"/>
            </w:pPr>
          </w:p>
          <w:p w:rsidR="00FE07EF" w:rsidRPr="00F21B0B" w:rsidRDefault="00FE07EF" w:rsidP="00244154">
            <w:pPr>
              <w:jc w:val="center"/>
              <w:rPr>
                <w:b/>
              </w:rPr>
            </w:pPr>
            <w:r>
              <w:rPr>
                <w:b/>
              </w:rPr>
              <w:t>Explore and Draw</w:t>
            </w:r>
          </w:p>
          <w:p w:rsidR="00FE07EF" w:rsidRDefault="00FE07EF" w:rsidP="00244154">
            <w:pPr>
              <w:jc w:val="center"/>
            </w:pPr>
          </w:p>
          <w:p w:rsidR="00FE07EF" w:rsidRDefault="00FE07EF" w:rsidP="00244154">
            <w:pPr>
              <w:jc w:val="center"/>
            </w:pPr>
            <w:r>
              <w:t xml:space="preserve">Introducing the idea that artists can be collectors and explorers as they develop their drawing and composition skills </w:t>
            </w:r>
          </w:p>
          <w:p w:rsidR="00FE07EF" w:rsidRDefault="00FE07EF" w:rsidP="00FE07EF"/>
        </w:tc>
        <w:tc>
          <w:tcPr>
            <w:tcW w:w="4914" w:type="dxa"/>
            <w:gridSpan w:val="2"/>
            <w:shd w:val="clear" w:color="auto" w:fill="auto"/>
          </w:tcPr>
          <w:p w:rsidR="00FE07EF" w:rsidRDefault="00FE07EF" w:rsidP="00F21B0B">
            <w:pPr>
              <w:jc w:val="center"/>
              <w:rPr>
                <w:b/>
              </w:rPr>
            </w:pPr>
          </w:p>
          <w:p w:rsidR="00FE07EF" w:rsidRDefault="00FE07EF" w:rsidP="00244154">
            <w:pPr>
              <w:jc w:val="center"/>
              <w:rPr>
                <w:b/>
              </w:rPr>
            </w:pPr>
            <w:r>
              <w:rPr>
                <w:b/>
              </w:rPr>
              <w:t>Expressive Painting</w:t>
            </w:r>
          </w:p>
          <w:p w:rsidR="00FE07EF" w:rsidRDefault="00FE07EF" w:rsidP="00244154">
            <w:pPr>
              <w:jc w:val="center"/>
              <w:rPr>
                <w:b/>
              </w:rPr>
            </w:pPr>
          </w:p>
          <w:p w:rsidR="00FE07EF" w:rsidRDefault="00FE07EF" w:rsidP="00FE07EF">
            <w:pPr>
              <w:jc w:val="center"/>
            </w:pPr>
            <w:r>
              <w:t>Explore colour mixing and experimental mark making to create abstract still life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FE07EF" w:rsidRDefault="00FE07EF" w:rsidP="00F21B0B">
            <w:pPr>
              <w:jc w:val="center"/>
            </w:pPr>
          </w:p>
          <w:p w:rsidR="00FE07EF" w:rsidRDefault="00FE07EF" w:rsidP="00244154">
            <w:pPr>
              <w:jc w:val="center"/>
              <w:rPr>
                <w:b/>
              </w:rPr>
            </w:pPr>
            <w:r>
              <w:rPr>
                <w:b/>
              </w:rPr>
              <w:t>Stick transformation project</w:t>
            </w:r>
          </w:p>
          <w:p w:rsidR="00FE07EF" w:rsidRDefault="00FE07EF" w:rsidP="00244154">
            <w:pPr>
              <w:jc w:val="center"/>
              <w:rPr>
                <w:b/>
              </w:rPr>
            </w:pPr>
          </w:p>
          <w:p w:rsidR="00FE07EF" w:rsidRDefault="00FE07EF" w:rsidP="00244154">
            <w:pPr>
              <w:jc w:val="center"/>
            </w:pPr>
            <w:r>
              <w:t>Explore how to transform a familiar object into new and fun forms</w:t>
            </w:r>
          </w:p>
          <w:p w:rsidR="00FE07EF" w:rsidRDefault="00FE07EF" w:rsidP="00F21B0B">
            <w:pPr>
              <w:jc w:val="center"/>
            </w:pPr>
          </w:p>
        </w:tc>
      </w:tr>
      <w:tr w:rsidR="00507AE6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FE07EF" w:rsidRDefault="00FE07EF" w:rsidP="007A6268">
            <w:pPr>
              <w:jc w:val="center"/>
            </w:pPr>
          </w:p>
          <w:p w:rsidR="00FE07EF" w:rsidRDefault="00FE07EF" w:rsidP="007A6268">
            <w:pPr>
              <w:jc w:val="center"/>
            </w:pPr>
          </w:p>
          <w:p w:rsidR="007A6268" w:rsidRDefault="007A6268" w:rsidP="007A6268">
            <w:pPr>
              <w:jc w:val="center"/>
            </w:pPr>
            <w:r>
              <w:t>Computing</w:t>
            </w:r>
          </w:p>
        </w:tc>
        <w:tc>
          <w:tcPr>
            <w:tcW w:w="2457" w:type="dxa"/>
          </w:tcPr>
          <w:p w:rsidR="00FE07EF" w:rsidRDefault="00FE07EF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244154">
              <w:rPr>
                <w:b/>
              </w:rPr>
              <w:t xml:space="preserve">astronauts: </w:t>
            </w:r>
          </w:p>
          <w:p w:rsidR="00F21B0B" w:rsidRDefault="00F21B0B" w:rsidP="00F21B0B">
            <w:pPr>
              <w:jc w:val="center"/>
            </w:pPr>
          </w:p>
          <w:p w:rsidR="00F21B0B" w:rsidRDefault="00F21B0B" w:rsidP="00244154">
            <w:pPr>
              <w:jc w:val="center"/>
            </w:pPr>
            <w:r>
              <w:t xml:space="preserve">How </w:t>
            </w:r>
            <w:r w:rsidR="00FE07EF">
              <w:t>can I programme a robot?</w:t>
            </w:r>
          </w:p>
          <w:p w:rsidR="00FE07EF" w:rsidRDefault="00FE07EF" w:rsidP="00244154">
            <w:pPr>
              <w:jc w:val="center"/>
            </w:pPr>
          </w:p>
        </w:tc>
        <w:tc>
          <w:tcPr>
            <w:tcW w:w="2457" w:type="dxa"/>
          </w:tcPr>
          <w:p w:rsidR="00FE07EF" w:rsidRDefault="00FE07EF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244154">
              <w:rPr>
                <w:b/>
              </w:rPr>
              <w:t>games testers</w:t>
            </w:r>
            <w:r w:rsidR="00FE07EF">
              <w:rPr>
                <w:b/>
              </w:rPr>
              <w:t>:</w:t>
            </w:r>
          </w:p>
          <w:p w:rsidR="00F21B0B" w:rsidRDefault="00F21B0B" w:rsidP="00F21B0B">
            <w:pPr>
              <w:jc w:val="center"/>
            </w:pPr>
          </w:p>
          <w:p w:rsidR="00F21B0B" w:rsidRDefault="00F21B0B" w:rsidP="00244154">
            <w:pPr>
              <w:jc w:val="center"/>
            </w:pPr>
            <w:r>
              <w:t xml:space="preserve">How do </w:t>
            </w:r>
            <w:r w:rsidR="00244154">
              <w:t>computer games work?</w:t>
            </w:r>
          </w:p>
        </w:tc>
        <w:tc>
          <w:tcPr>
            <w:tcW w:w="2457" w:type="dxa"/>
          </w:tcPr>
          <w:p w:rsidR="00FE07EF" w:rsidRDefault="00FE07EF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FE07EF">
              <w:rPr>
                <w:b/>
              </w:rPr>
              <w:t>photographers</w:t>
            </w:r>
          </w:p>
          <w:p w:rsidR="00F21B0B" w:rsidRDefault="00F21B0B" w:rsidP="00F21B0B">
            <w:pPr>
              <w:jc w:val="center"/>
            </w:pPr>
          </w:p>
          <w:p w:rsidR="00F21B0B" w:rsidRDefault="00F21B0B" w:rsidP="00244154">
            <w:pPr>
              <w:jc w:val="center"/>
            </w:pPr>
            <w:r>
              <w:t xml:space="preserve">How do I </w:t>
            </w:r>
            <w:r w:rsidR="00244154">
              <w:t>take and edit a good photo</w:t>
            </w:r>
            <w:r w:rsidR="00FE07EF">
              <w:t>?</w:t>
            </w:r>
          </w:p>
        </w:tc>
        <w:tc>
          <w:tcPr>
            <w:tcW w:w="2457" w:type="dxa"/>
          </w:tcPr>
          <w:p w:rsidR="00FE07EF" w:rsidRDefault="00FE07EF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FE07EF">
              <w:rPr>
                <w:b/>
              </w:rPr>
              <w:t>researchers</w:t>
            </w:r>
          </w:p>
          <w:p w:rsidR="00F21B0B" w:rsidRDefault="00F21B0B" w:rsidP="00F21B0B">
            <w:pPr>
              <w:jc w:val="center"/>
            </w:pPr>
          </w:p>
          <w:p w:rsidR="00F21B0B" w:rsidRDefault="00F21B0B" w:rsidP="00244154">
            <w:pPr>
              <w:jc w:val="center"/>
            </w:pPr>
            <w:r>
              <w:t xml:space="preserve">How </w:t>
            </w:r>
            <w:r w:rsidR="00244154">
              <w:t>can I research a topic safely online?</w:t>
            </w:r>
          </w:p>
        </w:tc>
        <w:tc>
          <w:tcPr>
            <w:tcW w:w="2457" w:type="dxa"/>
          </w:tcPr>
          <w:p w:rsidR="00FE07EF" w:rsidRDefault="00FE07EF" w:rsidP="00F21B0B">
            <w:pPr>
              <w:jc w:val="center"/>
              <w:rPr>
                <w:b/>
              </w:rPr>
            </w:pPr>
          </w:p>
          <w:p w:rsidR="007A6268" w:rsidRPr="00F21B0B" w:rsidRDefault="00FE07EF" w:rsidP="00F21B0B">
            <w:pPr>
              <w:jc w:val="center"/>
              <w:rPr>
                <w:b/>
              </w:rPr>
            </w:pPr>
            <w:r>
              <w:rPr>
                <w:b/>
              </w:rPr>
              <w:t>We are animators</w:t>
            </w:r>
          </w:p>
          <w:p w:rsidR="00F21B0B" w:rsidRDefault="00F21B0B" w:rsidP="00F21B0B">
            <w:pPr>
              <w:jc w:val="center"/>
            </w:pPr>
          </w:p>
          <w:p w:rsidR="00F21B0B" w:rsidRDefault="00F21B0B" w:rsidP="00244154">
            <w:pPr>
              <w:jc w:val="center"/>
            </w:pPr>
            <w:r>
              <w:t xml:space="preserve">How do I </w:t>
            </w:r>
            <w:r w:rsidR="00244154">
              <w:t>make a stop-motion animation?</w:t>
            </w:r>
          </w:p>
        </w:tc>
        <w:tc>
          <w:tcPr>
            <w:tcW w:w="2457" w:type="dxa"/>
          </w:tcPr>
          <w:p w:rsidR="00FE07EF" w:rsidRDefault="00FE07EF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FE07EF">
              <w:rPr>
                <w:b/>
              </w:rPr>
              <w:t>zoologists</w:t>
            </w:r>
          </w:p>
          <w:p w:rsidR="00F21B0B" w:rsidRDefault="00F21B0B" w:rsidP="00F21B0B">
            <w:pPr>
              <w:jc w:val="center"/>
            </w:pPr>
          </w:p>
          <w:p w:rsidR="00F21B0B" w:rsidRDefault="00244154" w:rsidP="00244154">
            <w:pPr>
              <w:jc w:val="center"/>
            </w:pPr>
            <w:r>
              <w:t>How do I collect, sort and present data?</w:t>
            </w:r>
          </w:p>
        </w:tc>
      </w:tr>
      <w:tr w:rsidR="00FE07EF" w:rsidTr="00935C36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E72691" w:rsidRDefault="00E72691" w:rsidP="007A6268">
            <w:pPr>
              <w:jc w:val="center"/>
            </w:pPr>
          </w:p>
          <w:p w:rsidR="00E72691" w:rsidRDefault="00E72691" w:rsidP="007A6268">
            <w:pPr>
              <w:jc w:val="center"/>
            </w:pPr>
          </w:p>
          <w:p w:rsidR="00FE07EF" w:rsidRDefault="00FE07EF" w:rsidP="007A6268">
            <w:pPr>
              <w:jc w:val="center"/>
            </w:pPr>
            <w:r>
              <w:t>DT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FE07EF" w:rsidRDefault="00FE07EF" w:rsidP="00F21B0B">
            <w:pPr>
              <w:jc w:val="center"/>
            </w:pPr>
          </w:p>
          <w:p w:rsidR="00FE07EF" w:rsidRDefault="00FE07EF" w:rsidP="00F21B0B">
            <w:pPr>
              <w:jc w:val="center"/>
              <w:rPr>
                <w:b/>
              </w:rPr>
            </w:pPr>
            <w:r>
              <w:rPr>
                <w:b/>
              </w:rPr>
              <w:t>Textiles</w:t>
            </w:r>
          </w:p>
          <w:p w:rsidR="00FE07EF" w:rsidRDefault="00FE07EF" w:rsidP="00F21B0B">
            <w:pPr>
              <w:jc w:val="center"/>
              <w:rPr>
                <w:b/>
              </w:rPr>
            </w:pPr>
          </w:p>
          <w:p w:rsidR="00FE07EF" w:rsidRPr="00FE07EF" w:rsidRDefault="00FE07EF" w:rsidP="00F21B0B">
            <w:pPr>
              <w:jc w:val="center"/>
            </w:pPr>
            <w:r>
              <w:t>Making pouches</w:t>
            </w:r>
          </w:p>
          <w:p w:rsidR="00FE07EF" w:rsidRDefault="00FE07EF" w:rsidP="00F21B0B">
            <w:pPr>
              <w:jc w:val="center"/>
            </w:pPr>
          </w:p>
        </w:tc>
        <w:tc>
          <w:tcPr>
            <w:tcW w:w="4914" w:type="dxa"/>
            <w:gridSpan w:val="2"/>
            <w:shd w:val="clear" w:color="auto" w:fill="auto"/>
          </w:tcPr>
          <w:p w:rsidR="00FE07EF" w:rsidRDefault="00FE07EF" w:rsidP="00F21B0B">
            <w:pPr>
              <w:jc w:val="center"/>
            </w:pPr>
          </w:p>
          <w:p w:rsidR="00FE07EF" w:rsidRDefault="00FE07EF" w:rsidP="00FE07EF">
            <w:pPr>
              <w:jc w:val="center"/>
              <w:rPr>
                <w:b/>
              </w:rPr>
            </w:pPr>
            <w:r>
              <w:rPr>
                <w:b/>
              </w:rPr>
              <w:t>Mechanisms</w:t>
            </w:r>
          </w:p>
          <w:p w:rsidR="00FE07EF" w:rsidRDefault="00FE07EF" w:rsidP="00FE07EF">
            <w:pPr>
              <w:jc w:val="center"/>
              <w:rPr>
                <w:b/>
              </w:rPr>
            </w:pPr>
          </w:p>
          <w:p w:rsidR="00FE07EF" w:rsidRPr="00FE07EF" w:rsidRDefault="00FE07EF" w:rsidP="00FE07EF">
            <w:pPr>
              <w:jc w:val="center"/>
            </w:pPr>
            <w:r>
              <w:t>Making a moving monster</w:t>
            </w:r>
          </w:p>
          <w:p w:rsidR="00FE07EF" w:rsidRDefault="00FE07EF" w:rsidP="00F21B0B">
            <w:pPr>
              <w:jc w:val="center"/>
            </w:pPr>
          </w:p>
        </w:tc>
        <w:tc>
          <w:tcPr>
            <w:tcW w:w="4914" w:type="dxa"/>
            <w:gridSpan w:val="2"/>
            <w:shd w:val="clear" w:color="auto" w:fill="auto"/>
          </w:tcPr>
          <w:p w:rsidR="00FE07EF" w:rsidRDefault="00FE07EF" w:rsidP="00244154"/>
          <w:p w:rsidR="00FE07EF" w:rsidRDefault="00FE07EF" w:rsidP="00FE07EF">
            <w:pPr>
              <w:jc w:val="center"/>
              <w:rPr>
                <w:b/>
              </w:rPr>
            </w:pPr>
            <w:r>
              <w:rPr>
                <w:b/>
              </w:rPr>
              <w:t>Cooking and nutrients</w:t>
            </w:r>
          </w:p>
          <w:p w:rsidR="00FE07EF" w:rsidRDefault="00FE07EF" w:rsidP="00FE07EF">
            <w:pPr>
              <w:jc w:val="center"/>
              <w:rPr>
                <w:b/>
              </w:rPr>
            </w:pPr>
          </w:p>
          <w:p w:rsidR="00FE07EF" w:rsidRPr="00FE07EF" w:rsidRDefault="00FE07EF" w:rsidP="00FE07EF">
            <w:pPr>
              <w:jc w:val="center"/>
            </w:pPr>
            <w:r>
              <w:t>Exploring a balanced diet – designing and making a wrap</w:t>
            </w:r>
          </w:p>
          <w:p w:rsidR="00FE07EF" w:rsidRDefault="00FE07EF" w:rsidP="00244154"/>
        </w:tc>
      </w:tr>
      <w:tr w:rsidR="00AC7F5D" w:rsidTr="00AC7F5D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E72691" w:rsidRDefault="00E72691" w:rsidP="007A6268">
            <w:pPr>
              <w:jc w:val="center"/>
            </w:pPr>
          </w:p>
          <w:p w:rsidR="00E72691" w:rsidRDefault="00E72691" w:rsidP="007A6268">
            <w:pPr>
              <w:jc w:val="center"/>
            </w:pPr>
          </w:p>
          <w:p w:rsidR="00AC7F5D" w:rsidRDefault="00AC7F5D" w:rsidP="007A6268">
            <w:pPr>
              <w:jc w:val="center"/>
            </w:pPr>
            <w:r>
              <w:t>Geography</w:t>
            </w:r>
          </w:p>
        </w:tc>
        <w:tc>
          <w:tcPr>
            <w:tcW w:w="4914" w:type="dxa"/>
            <w:gridSpan w:val="2"/>
          </w:tcPr>
          <w:p w:rsidR="00AC7F5D" w:rsidRDefault="00AC7F5D" w:rsidP="00FE07EF">
            <w:pPr>
              <w:jc w:val="center"/>
              <w:rPr>
                <w:b/>
              </w:rPr>
            </w:pPr>
          </w:p>
          <w:p w:rsidR="00AC7F5D" w:rsidRPr="00550A52" w:rsidRDefault="00AC7F5D" w:rsidP="00FE07EF">
            <w:pPr>
              <w:jc w:val="center"/>
              <w:rPr>
                <w:b/>
              </w:rPr>
            </w:pPr>
            <w:r w:rsidRPr="00550A52">
              <w:rPr>
                <w:b/>
              </w:rPr>
              <w:t>Our Wonderful world</w:t>
            </w:r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t>Where would you like to travel to?</w:t>
            </w:r>
          </w:p>
        </w:tc>
        <w:tc>
          <w:tcPr>
            <w:tcW w:w="4914" w:type="dxa"/>
            <w:gridSpan w:val="2"/>
          </w:tcPr>
          <w:p w:rsidR="00AC7F5D" w:rsidRDefault="00AC7F5D" w:rsidP="00F21B0B">
            <w:pPr>
              <w:jc w:val="center"/>
            </w:pPr>
          </w:p>
          <w:p w:rsidR="00AC7F5D" w:rsidRPr="004C3F1B" w:rsidRDefault="00AC7F5D" w:rsidP="00F21B0B">
            <w:pPr>
              <w:jc w:val="center"/>
              <w:rPr>
                <w:b/>
              </w:rPr>
            </w:pPr>
            <w:r>
              <w:rPr>
                <w:b/>
              </w:rPr>
              <w:t xml:space="preserve">A study of </w:t>
            </w:r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t>What are the many features of …</w:t>
            </w:r>
          </w:p>
          <w:p w:rsidR="00AC7F5D" w:rsidRDefault="00AC7F5D" w:rsidP="00F21B0B">
            <w:pPr>
              <w:jc w:val="center"/>
            </w:pPr>
          </w:p>
        </w:tc>
        <w:tc>
          <w:tcPr>
            <w:tcW w:w="4914" w:type="dxa"/>
            <w:gridSpan w:val="2"/>
            <w:shd w:val="clear" w:color="auto" w:fill="auto"/>
          </w:tcPr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  <w:rPr>
                <w:b/>
              </w:rPr>
            </w:pPr>
            <w:r w:rsidRPr="00AC7F5D">
              <w:rPr>
                <w:b/>
              </w:rPr>
              <w:t>Holidays and camping</w:t>
            </w:r>
          </w:p>
          <w:p w:rsidR="00AC7F5D" w:rsidRDefault="00AC7F5D" w:rsidP="00F21B0B">
            <w:pPr>
              <w:jc w:val="center"/>
              <w:rPr>
                <w:b/>
              </w:rPr>
            </w:pPr>
          </w:p>
          <w:p w:rsidR="00AC7F5D" w:rsidRPr="00AC7F5D" w:rsidRDefault="00AC7F5D" w:rsidP="00F21B0B">
            <w:pPr>
              <w:jc w:val="center"/>
            </w:pPr>
            <w:r>
              <w:t>Where could I go on holiday?</w:t>
            </w:r>
          </w:p>
        </w:tc>
      </w:tr>
      <w:tr w:rsidR="00AC7F5D" w:rsidTr="00935C36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E72691" w:rsidRDefault="00E72691" w:rsidP="007A6268">
            <w:pPr>
              <w:jc w:val="center"/>
            </w:pPr>
          </w:p>
          <w:p w:rsidR="00E72691" w:rsidRDefault="00E72691" w:rsidP="007A6268">
            <w:pPr>
              <w:jc w:val="center"/>
            </w:pPr>
          </w:p>
          <w:p w:rsidR="00AC7F5D" w:rsidRDefault="00AC7F5D" w:rsidP="007A6268">
            <w:pPr>
              <w:jc w:val="center"/>
            </w:pPr>
            <w:r>
              <w:t>History</w:t>
            </w:r>
          </w:p>
        </w:tc>
        <w:tc>
          <w:tcPr>
            <w:tcW w:w="4914" w:type="dxa"/>
            <w:gridSpan w:val="2"/>
          </w:tcPr>
          <w:p w:rsidR="00AC7F5D" w:rsidRPr="00AC7F5D" w:rsidRDefault="00AC7F5D" w:rsidP="00F21B0B">
            <w:pPr>
              <w:jc w:val="center"/>
              <w:rPr>
                <w:b/>
              </w:rPr>
            </w:pPr>
          </w:p>
          <w:p w:rsidR="00AC7F5D" w:rsidRPr="00AC7F5D" w:rsidRDefault="00AC7F5D" w:rsidP="00F21B0B">
            <w:pPr>
              <w:jc w:val="center"/>
              <w:rPr>
                <w:b/>
              </w:rPr>
            </w:pPr>
            <w:r w:rsidRPr="00AC7F5D">
              <w:rPr>
                <w:b/>
              </w:rPr>
              <w:t xml:space="preserve">Mary </w:t>
            </w:r>
            <w:proofErr w:type="spellStart"/>
            <w:r w:rsidRPr="00AC7F5D">
              <w:rPr>
                <w:b/>
              </w:rPr>
              <w:t>Seacole</w:t>
            </w:r>
            <w:proofErr w:type="spellEnd"/>
            <w:r w:rsidRPr="00AC7F5D">
              <w:rPr>
                <w:b/>
              </w:rPr>
              <w:t xml:space="preserve"> and Florence Nightingale</w:t>
            </w:r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lastRenderedPageBreak/>
              <w:t>Why are these women significant figures in our history?</w:t>
            </w:r>
          </w:p>
          <w:p w:rsidR="00AC7F5D" w:rsidRDefault="00AC7F5D" w:rsidP="00F21B0B">
            <w:pPr>
              <w:jc w:val="center"/>
            </w:pPr>
          </w:p>
        </w:tc>
        <w:tc>
          <w:tcPr>
            <w:tcW w:w="4914" w:type="dxa"/>
            <w:gridSpan w:val="2"/>
          </w:tcPr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  <w:rPr>
                <w:b/>
              </w:rPr>
            </w:pPr>
            <w:r>
              <w:rPr>
                <w:b/>
              </w:rPr>
              <w:t>The great fire of London</w:t>
            </w:r>
          </w:p>
          <w:p w:rsidR="00AC7F5D" w:rsidRDefault="00AC7F5D" w:rsidP="00F21B0B">
            <w:pPr>
              <w:jc w:val="center"/>
              <w:rPr>
                <w:b/>
              </w:rPr>
            </w:pPr>
          </w:p>
          <w:p w:rsidR="00AC7F5D" w:rsidRPr="00AC7F5D" w:rsidRDefault="00AC7F5D" w:rsidP="00F21B0B">
            <w:pPr>
              <w:jc w:val="center"/>
            </w:pPr>
            <w:r>
              <w:lastRenderedPageBreak/>
              <w:t>What effect did the great fire have on the city of London?</w:t>
            </w:r>
          </w:p>
        </w:tc>
        <w:tc>
          <w:tcPr>
            <w:tcW w:w="2457" w:type="dxa"/>
          </w:tcPr>
          <w:p w:rsidR="00AC7F5D" w:rsidRPr="004C3F1B" w:rsidRDefault="00AC7F5D" w:rsidP="00935C3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The Stone Age</w:t>
            </w:r>
          </w:p>
          <w:p w:rsidR="00AC7F5D" w:rsidRDefault="00AC7F5D" w:rsidP="00935C36">
            <w:pPr>
              <w:jc w:val="center"/>
            </w:pPr>
          </w:p>
          <w:p w:rsidR="00AC7F5D" w:rsidRDefault="00AC7F5D" w:rsidP="00935C36">
            <w:pPr>
              <w:jc w:val="center"/>
            </w:pPr>
            <w:r>
              <w:t xml:space="preserve">What was life like in the </w:t>
            </w:r>
            <w:r>
              <w:lastRenderedPageBreak/>
              <w:t>Stone Age?</w:t>
            </w:r>
          </w:p>
        </w:tc>
        <w:tc>
          <w:tcPr>
            <w:tcW w:w="2457" w:type="dxa"/>
          </w:tcPr>
          <w:p w:rsidR="00AC7F5D" w:rsidRPr="004C3F1B" w:rsidRDefault="00AC7F5D" w:rsidP="00935C3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The Neolithic Age</w:t>
            </w:r>
          </w:p>
          <w:p w:rsidR="00AC7F5D" w:rsidRDefault="00AC7F5D" w:rsidP="00935C36">
            <w:pPr>
              <w:jc w:val="center"/>
            </w:pPr>
          </w:p>
          <w:p w:rsidR="00AC7F5D" w:rsidRDefault="00AC7F5D" w:rsidP="00935C36">
            <w:pPr>
              <w:jc w:val="center"/>
            </w:pPr>
            <w:r>
              <w:t xml:space="preserve">How do we know how </w:t>
            </w:r>
            <w:r>
              <w:lastRenderedPageBreak/>
              <w:t>people lived in the past?</w:t>
            </w:r>
          </w:p>
        </w:tc>
      </w:tr>
      <w:tr w:rsidR="00AC7F5D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935C36" w:rsidRDefault="00935C36" w:rsidP="007A6268">
            <w:pPr>
              <w:jc w:val="center"/>
            </w:pPr>
          </w:p>
          <w:p w:rsidR="00935C36" w:rsidRDefault="00935C36" w:rsidP="007A6268">
            <w:pPr>
              <w:jc w:val="center"/>
            </w:pPr>
          </w:p>
          <w:p w:rsidR="00AC7F5D" w:rsidRDefault="00AC7F5D" w:rsidP="007A6268">
            <w:pPr>
              <w:jc w:val="center"/>
            </w:pPr>
            <w:r>
              <w:t>Music</w:t>
            </w:r>
          </w:p>
        </w:tc>
        <w:tc>
          <w:tcPr>
            <w:tcW w:w="2457" w:type="dxa"/>
          </w:tcPr>
          <w:p w:rsidR="00935C36" w:rsidRDefault="00935C36" w:rsidP="00F21B0B">
            <w:pPr>
              <w:jc w:val="center"/>
              <w:rPr>
                <w:b/>
              </w:rPr>
            </w:pPr>
          </w:p>
          <w:p w:rsidR="00AC7F5D" w:rsidRPr="000063B8" w:rsidRDefault="00AC7F5D" w:rsidP="00F21B0B">
            <w:pPr>
              <w:jc w:val="center"/>
              <w:rPr>
                <w:b/>
              </w:rPr>
            </w:pPr>
            <w:r>
              <w:rPr>
                <w:b/>
              </w:rPr>
              <w:t>Hands, Feet, Heart</w:t>
            </w:r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t>South African styles</w:t>
            </w:r>
          </w:p>
          <w:p w:rsidR="00935C36" w:rsidRDefault="00935C36" w:rsidP="00F21B0B">
            <w:pPr>
              <w:jc w:val="center"/>
            </w:pPr>
          </w:p>
        </w:tc>
        <w:tc>
          <w:tcPr>
            <w:tcW w:w="2457" w:type="dxa"/>
          </w:tcPr>
          <w:p w:rsidR="00AC7F5D" w:rsidRDefault="00AC7F5D" w:rsidP="00F21B0B">
            <w:pPr>
              <w:jc w:val="center"/>
            </w:pPr>
          </w:p>
          <w:p w:rsidR="00935C36" w:rsidRPr="00935C36" w:rsidRDefault="00935C36" w:rsidP="00F21B0B">
            <w:pPr>
              <w:jc w:val="center"/>
              <w:rPr>
                <w:b/>
              </w:rPr>
            </w:pPr>
            <w:r w:rsidRPr="00935C36">
              <w:rPr>
                <w:b/>
              </w:rPr>
              <w:t>Playing in an orchestra</w:t>
            </w:r>
          </w:p>
          <w:p w:rsidR="00AC7F5D" w:rsidRDefault="00AC7F5D" w:rsidP="006336CE">
            <w:pPr>
              <w:jc w:val="center"/>
            </w:pPr>
          </w:p>
          <w:p w:rsidR="00935C36" w:rsidRDefault="00935C36" w:rsidP="006336CE">
            <w:pPr>
              <w:jc w:val="center"/>
            </w:pPr>
            <w:r>
              <w:t>Classical music</w:t>
            </w:r>
          </w:p>
        </w:tc>
        <w:tc>
          <w:tcPr>
            <w:tcW w:w="2457" w:type="dxa"/>
          </w:tcPr>
          <w:p w:rsidR="00E204F7" w:rsidRDefault="00E204F7" w:rsidP="00F21B0B">
            <w:pPr>
              <w:jc w:val="center"/>
              <w:rPr>
                <w:b/>
              </w:rPr>
            </w:pPr>
          </w:p>
          <w:p w:rsidR="00AC7F5D" w:rsidRDefault="00AC7F5D" w:rsidP="00F21B0B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E204F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wanna</w:t>
            </w:r>
            <w:proofErr w:type="spellEnd"/>
            <w:r>
              <w:rPr>
                <w:b/>
              </w:rPr>
              <w:t xml:space="preserve"> play in a band</w:t>
            </w:r>
          </w:p>
          <w:p w:rsidR="00AC7F5D" w:rsidRDefault="00AC7F5D" w:rsidP="00F21B0B">
            <w:pPr>
              <w:jc w:val="center"/>
              <w:rPr>
                <w:b/>
              </w:rPr>
            </w:pPr>
          </w:p>
          <w:p w:rsidR="00AC7F5D" w:rsidRPr="000063B8" w:rsidRDefault="00AC7F5D" w:rsidP="00F21B0B">
            <w:pPr>
              <w:jc w:val="center"/>
            </w:pPr>
            <w:r>
              <w:t>Rock</w:t>
            </w:r>
          </w:p>
        </w:tc>
        <w:tc>
          <w:tcPr>
            <w:tcW w:w="2457" w:type="dxa"/>
          </w:tcPr>
          <w:p w:rsidR="00935C36" w:rsidRDefault="00935C36" w:rsidP="00F21B0B">
            <w:pPr>
              <w:jc w:val="center"/>
              <w:rPr>
                <w:b/>
              </w:rPr>
            </w:pPr>
          </w:p>
          <w:p w:rsidR="00AC7F5D" w:rsidRPr="000063B8" w:rsidRDefault="00AC7F5D" w:rsidP="00F21B0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Zootime</w:t>
            </w:r>
            <w:proofErr w:type="spellEnd"/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t>Reggae</w:t>
            </w:r>
          </w:p>
        </w:tc>
        <w:tc>
          <w:tcPr>
            <w:tcW w:w="2457" w:type="dxa"/>
          </w:tcPr>
          <w:p w:rsidR="00935C36" w:rsidRDefault="00935C36" w:rsidP="00F21B0B">
            <w:pPr>
              <w:jc w:val="center"/>
              <w:rPr>
                <w:b/>
              </w:rPr>
            </w:pPr>
          </w:p>
          <w:p w:rsidR="00AC7F5D" w:rsidRPr="000063B8" w:rsidRDefault="00AC7F5D" w:rsidP="00F21B0B">
            <w:pPr>
              <w:jc w:val="center"/>
              <w:rPr>
                <w:b/>
              </w:rPr>
            </w:pPr>
            <w:r>
              <w:rPr>
                <w:b/>
              </w:rPr>
              <w:t>Friendship song</w:t>
            </w:r>
          </w:p>
          <w:p w:rsidR="00AC7F5D" w:rsidRDefault="00AC7F5D" w:rsidP="00F21B0B">
            <w:pPr>
              <w:jc w:val="center"/>
            </w:pPr>
          </w:p>
          <w:p w:rsidR="00AC7F5D" w:rsidRDefault="00935C36" w:rsidP="00F21B0B">
            <w:pPr>
              <w:jc w:val="center"/>
            </w:pPr>
            <w:r>
              <w:t>Improvising and composing</w:t>
            </w:r>
          </w:p>
          <w:p w:rsidR="00935C36" w:rsidRDefault="00935C36" w:rsidP="00F21B0B">
            <w:pPr>
              <w:jc w:val="center"/>
            </w:pPr>
          </w:p>
        </w:tc>
        <w:tc>
          <w:tcPr>
            <w:tcW w:w="2457" w:type="dxa"/>
          </w:tcPr>
          <w:p w:rsidR="00935C36" w:rsidRDefault="00935C36" w:rsidP="00F21B0B">
            <w:pPr>
              <w:jc w:val="center"/>
              <w:rPr>
                <w:b/>
              </w:rPr>
            </w:pPr>
          </w:p>
          <w:p w:rsidR="00AC7F5D" w:rsidRDefault="00AC7F5D" w:rsidP="00F21B0B">
            <w:pPr>
              <w:jc w:val="center"/>
              <w:rPr>
                <w:b/>
              </w:rPr>
            </w:pPr>
            <w:r w:rsidRPr="000063B8">
              <w:rPr>
                <w:b/>
              </w:rPr>
              <w:t>Reflect, Rewind and Replay</w:t>
            </w:r>
          </w:p>
          <w:p w:rsidR="00935C36" w:rsidRPr="000063B8" w:rsidRDefault="00935C36" w:rsidP="00F21B0B">
            <w:pPr>
              <w:jc w:val="center"/>
              <w:rPr>
                <w:b/>
              </w:rPr>
            </w:pPr>
          </w:p>
          <w:p w:rsidR="00AC7F5D" w:rsidRDefault="00AC7F5D" w:rsidP="00F21B0B">
            <w:pPr>
              <w:jc w:val="center"/>
            </w:pPr>
            <w:r>
              <w:t>Western Classical Music</w:t>
            </w:r>
          </w:p>
          <w:p w:rsidR="00AC7F5D" w:rsidRDefault="00AC7F5D" w:rsidP="00F21B0B">
            <w:pPr>
              <w:jc w:val="center"/>
            </w:pPr>
          </w:p>
        </w:tc>
      </w:tr>
      <w:tr w:rsidR="00AC7F5D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E72691" w:rsidRDefault="00E72691" w:rsidP="007A6268">
            <w:pPr>
              <w:jc w:val="center"/>
            </w:pPr>
          </w:p>
          <w:p w:rsidR="00EC00F0" w:rsidRDefault="00EC00F0" w:rsidP="007A6268">
            <w:pPr>
              <w:jc w:val="center"/>
            </w:pPr>
          </w:p>
          <w:p w:rsidR="00EC00F0" w:rsidRDefault="00EC00F0" w:rsidP="007A6268">
            <w:pPr>
              <w:jc w:val="center"/>
            </w:pPr>
          </w:p>
          <w:p w:rsidR="00AC7F5D" w:rsidRDefault="00AC7F5D" w:rsidP="007A6268">
            <w:pPr>
              <w:jc w:val="center"/>
            </w:pPr>
            <w:r>
              <w:t>PE</w:t>
            </w:r>
          </w:p>
        </w:tc>
        <w:tc>
          <w:tcPr>
            <w:tcW w:w="2457" w:type="dxa"/>
          </w:tcPr>
          <w:p w:rsidR="00E72691" w:rsidRDefault="00E72691" w:rsidP="00F21B0B">
            <w:pPr>
              <w:jc w:val="center"/>
            </w:pPr>
          </w:p>
          <w:p w:rsidR="00E72691" w:rsidRPr="00E72691" w:rsidRDefault="00E72691" w:rsidP="00F21B0B">
            <w:pPr>
              <w:jc w:val="center"/>
              <w:rPr>
                <w:b/>
              </w:rPr>
            </w:pPr>
            <w:proofErr w:type="spellStart"/>
            <w:r w:rsidRPr="00E72691">
              <w:rPr>
                <w:b/>
              </w:rPr>
              <w:t>Funamentals</w:t>
            </w:r>
            <w:proofErr w:type="spellEnd"/>
          </w:p>
          <w:p w:rsidR="00E72691" w:rsidRDefault="00E72691" w:rsidP="00F21B0B">
            <w:pPr>
              <w:jc w:val="center"/>
            </w:pPr>
          </w:p>
          <w:p w:rsidR="00AC7F5D" w:rsidRDefault="00E72691" w:rsidP="00F21B0B">
            <w:pPr>
              <w:jc w:val="center"/>
            </w:pPr>
            <w:r>
              <w:t>Balancing, changing direction, jumping, hopping, skipping</w:t>
            </w:r>
          </w:p>
          <w:p w:rsidR="00AC7F5D" w:rsidRDefault="00AC7F5D" w:rsidP="00F21B0B">
            <w:pPr>
              <w:jc w:val="center"/>
            </w:pPr>
          </w:p>
        </w:tc>
        <w:tc>
          <w:tcPr>
            <w:tcW w:w="2457" w:type="dxa"/>
          </w:tcPr>
          <w:p w:rsidR="00E72691" w:rsidRDefault="00E72691" w:rsidP="00942FBE">
            <w:pPr>
              <w:jc w:val="center"/>
            </w:pPr>
          </w:p>
          <w:p w:rsidR="00E72691" w:rsidRPr="00E72691" w:rsidRDefault="00E72691" w:rsidP="00942FBE">
            <w:pPr>
              <w:jc w:val="center"/>
              <w:rPr>
                <w:b/>
              </w:rPr>
            </w:pPr>
            <w:r>
              <w:rPr>
                <w:b/>
              </w:rPr>
              <w:t>Ball Skills</w:t>
            </w:r>
          </w:p>
          <w:p w:rsidR="00E72691" w:rsidRDefault="00E72691" w:rsidP="00942FBE">
            <w:pPr>
              <w:jc w:val="center"/>
            </w:pPr>
          </w:p>
          <w:p w:rsidR="00AC7F5D" w:rsidRDefault="00E72691" w:rsidP="00942FBE">
            <w:pPr>
              <w:jc w:val="center"/>
            </w:pPr>
            <w:r>
              <w:t>Hitting a target in different ways</w:t>
            </w:r>
          </w:p>
        </w:tc>
        <w:tc>
          <w:tcPr>
            <w:tcW w:w="2457" w:type="dxa"/>
          </w:tcPr>
          <w:p w:rsidR="00E72691" w:rsidRDefault="00E72691" w:rsidP="00F21B0B">
            <w:pPr>
              <w:jc w:val="center"/>
            </w:pPr>
          </w:p>
          <w:p w:rsidR="00E72691" w:rsidRPr="00E72691" w:rsidRDefault="00E72691" w:rsidP="00E72691">
            <w:pPr>
              <w:tabs>
                <w:tab w:val="left" w:pos="555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Gymnastics</w:t>
            </w:r>
          </w:p>
          <w:p w:rsidR="00E72691" w:rsidRDefault="00E72691" w:rsidP="00F21B0B">
            <w:pPr>
              <w:jc w:val="center"/>
            </w:pPr>
          </w:p>
          <w:p w:rsidR="00AC7F5D" w:rsidRDefault="00E72691" w:rsidP="00F21B0B">
            <w:pPr>
              <w:jc w:val="center"/>
            </w:pPr>
            <w:r>
              <w:t xml:space="preserve">Basic gymnastics on floor and </w:t>
            </w:r>
            <w:proofErr w:type="spellStart"/>
            <w:r>
              <w:t>aparatus</w:t>
            </w:r>
            <w:proofErr w:type="spellEnd"/>
          </w:p>
        </w:tc>
        <w:tc>
          <w:tcPr>
            <w:tcW w:w="2457" w:type="dxa"/>
          </w:tcPr>
          <w:p w:rsidR="00E72691" w:rsidRDefault="00E72691" w:rsidP="00F21B0B">
            <w:pPr>
              <w:jc w:val="center"/>
            </w:pPr>
          </w:p>
          <w:p w:rsidR="00E72691" w:rsidRPr="00E72691" w:rsidRDefault="00E72691" w:rsidP="00F21B0B">
            <w:pPr>
              <w:jc w:val="center"/>
              <w:rPr>
                <w:b/>
              </w:rPr>
            </w:pPr>
            <w:r w:rsidRPr="00E72691">
              <w:rPr>
                <w:b/>
              </w:rPr>
              <w:t>Sending and receiving</w:t>
            </w:r>
          </w:p>
          <w:p w:rsidR="00E72691" w:rsidRDefault="00E72691" w:rsidP="00F21B0B">
            <w:pPr>
              <w:jc w:val="center"/>
            </w:pPr>
          </w:p>
          <w:p w:rsidR="00AC7F5D" w:rsidRDefault="00EC00F0" w:rsidP="00F21B0B">
            <w:pPr>
              <w:jc w:val="center"/>
            </w:pPr>
            <w:r>
              <w:t xml:space="preserve">Stopping a ball travelling in different ways </w:t>
            </w:r>
          </w:p>
        </w:tc>
        <w:tc>
          <w:tcPr>
            <w:tcW w:w="2457" w:type="dxa"/>
          </w:tcPr>
          <w:p w:rsidR="00AC7F5D" w:rsidRDefault="00AC7F5D" w:rsidP="00F21B0B">
            <w:pPr>
              <w:jc w:val="center"/>
            </w:pPr>
          </w:p>
          <w:p w:rsidR="00EC00F0" w:rsidRDefault="00EC00F0" w:rsidP="00F21B0B">
            <w:pPr>
              <w:jc w:val="center"/>
              <w:rPr>
                <w:b/>
              </w:rPr>
            </w:pPr>
            <w:r>
              <w:rPr>
                <w:b/>
              </w:rPr>
              <w:t>Dance</w:t>
            </w:r>
          </w:p>
          <w:p w:rsidR="00EC00F0" w:rsidRDefault="00EC00F0" w:rsidP="00F21B0B">
            <w:pPr>
              <w:jc w:val="center"/>
              <w:rPr>
                <w:b/>
              </w:rPr>
            </w:pPr>
          </w:p>
          <w:p w:rsidR="00EC00F0" w:rsidRDefault="00EC00F0" w:rsidP="00F21B0B">
            <w:pPr>
              <w:jc w:val="center"/>
            </w:pPr>
            <w:r>
              <w:t xml:space="preserve">Explore space and move their bodies to express an idea, mood, character or feeling </w:t>
            </w:r>
          </w:p>
          <w:p w:rsidR="00EC00F0" w:rsidRPr="00EC00F0" w:rsidRDefault="00EC00F0" w:rsidP="00F21B0B">
            <w:pPr>
              <w:jc w:val="center"/>
            </w:pPr>
          </w:p>
        </w:tc>
        <w:tc>
          <w:tcPr>
            <w:tcW w:w="2457" w:type="dxa"/>
          </w:tcPr>
          <w:p w:rsidR="00AC7F5D" w:rsidRDefault="00AC7F5D" w:rsidP="008B3225">
            <w:pPr>
              <w:jc w:val="center"/>
            </w:pPr>
          </w:p>
          <w:p w:rsidR="00EC00F0" w:rsidRDefault="00EC00F0" w:rsidP="008B3225">
            <w:pPr>
              <w:jc w:val="center"/>
              <w:rPr>
                <w:b/>
              </w:rPr>
            </w:pPr>
            <w:r>
              <w:rPr>
                <w:b/>
              </w:rPr>
              <w:t>Athletics</w:t>
            </w:r>
          </w:p>
          <w:p w:rsidR="00EC00F0" w:rsidRDefault="00EC00F0" w:rsidP="008B3225">
            <w:pPr>
              <w:jc w:val="center"/>
              <w:rPr>
                <w:b/>
              </w:rPr>
            </w:pPr>
          </w:p>
          <w:p w:rsidR="00EC00F0" w:rsidRPr="00EC00F0" w:rsidRDefault="00EC00F0" w:rsidP="008B3225">
            <w:pPr>
              <w:jc w:val="center"/>
            </w:pPr>
            <w:r>
              <w:t>Developing throwing, running and jumping</w:t>
            </w:r>
          </w:p>
        </w:tc>
      </w:tr>
      <w:tr w:rsidR="00AC7F5D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935C36" w:rsidRDefault="00935C36" w:rsidP="007A6268">
            <w:pPr>
              <w:jc w:val="center"/>
            </w:pPr>
          </w:p>
          <w:p w:rsidR="00935C36" w:rsidRDefault="00935C36" w:rsidP="007A6268">
            <w:pPr>
              <w:jc w:val="center"/>
            </w:pPr>
          </w:p>
          <w:p w:rsidR="00935C36" w:rsidRDefault="00935C36" w:rsidP="007A6268">
            <w:pPr>
              <w:jc w:val="center"/>
            </w:pPr>
          </w:p>
          <w:p w:rsidR="00AC7F5D" w:rsidRDefault="00AC7F5D" w:rsidP="007A6268">
            <w:pPr>
              <w:jc w:val="center"/>
            </w:pPr>
            <w:r>
              <w:t>PSHE</w:t>
            </w:r>
          </w:p>
        </w:tc>
        <w:tc>
          <w:tcPr>
            <w:tcW w:w="2457" w:type="dxa"/>
          </w:tcPr>
          <w:p w:rsidR="00935C36" w:rsidRDefault="00935C36" w:rsidP="00F21B0B">
            <w:pPr>
              <w:jc w:val="center"/>
              <w:rPr>
                <w:b/>
              </w:rPr>
            </w:pPr>
          </w:p>
          <w:p w:rsidR="00AC7F5D" w:rsidRPr="0037772B" w:rsidRDefault="00AC7F5D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Being me in my world</w:t>
            </w:r>
          </w:p>
          <w:p w:rsidR="00AC7F5D" w:rsidRDefault="00AC7F5D" w:rsidP="00F21B0B">
            <w:pPr>
              <w:jc w:val="center"/>
            </w:pPr>
          </w:p>
          <w:p w:rsidR="00AC7F5D" w:rsidRDefault="00C361D8" w:rsidP="00F21B0B">
            <w:pPr>
              <w:jc w:val="center"/>
            </w:pPr>
            <w:r>
              <w:t>Rewards and consequences, recognising feelings</w:t>
            </w:r>
          </w:p>
          <w:p w:rsidR="00AC7F5D" w:rsidRDefault="00AC7F5D" w:rsidP="00F21B0B">
            <w:pPr>
              <w:jc w:val="center"/>
            </w:pPr>
          </w:p>
        </w:tc>
        <w:tc>
          <w:tcPr>
            <w:tcW w:w="2457" w:type="dxa"/>
          </w:tcPr>
          <w:p w:rsidR="00C361D8" w:rsidRDefault="00C361D8" w:rsidP="00F21B0B">
            <w:pPr>
              <w:jc w:val="center"/>
              <w:rPr>
                <w:b/>
              </w:rPr>
            </w:pPr>
          </w:p>
          <w:p w:rsidR="00AC7F5D" w:rsidRPr="0037772B" w:rsidRDefault="00AC7F5D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Celebrating Difference</w:t>
            </w:r>
          </w:p>
          <w:p w:rsidR="00AC7F5D" w:rsidRDefault="00AC7F5D" w:rsidP="00F21B0B">
            <w:pPr>
              <w:jc w:val="center"/>
            </w:pPr>
          </w:p>
          <w:p w:rsidR="00AC7F5D" w:rsidRDefault="00C361D8" w:rsidP="00F21B0B">
            <w:pPr>
              <w:jc w:val="center"/>
            </w:pPr>
            <w:r>
              <w:t>Making new friends, understanding bullying and how to deal with it</w:t>
            </w:r>
            <w:r w:rsidR="00AC7F5D">
              <w:t xml:space="preserve"> </w:t>
            </w:r>
          </w:p>
        </w:tc>
        <w:tc>
          <w:tcPr>
            <w:tcW w:w="2457" w:type="dxa"/>
          </w:tcPr>
          <w:p w:rsidR="00C361D8" w:rsidRDefault="00C361D8" w:rsidP="00F21B0B">
            <w:pPr>
              <w:jc w:val="center"/>
              <w:rPr>
                <w:b/>
              </w:rPr>
            </w:pPr>
          </w:p>
          <w:p w:rsidR="00AC7F5D" w:rsidRPr="0037772B" w:rsidRDefault="00AC7F5D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Dreams and Goals</w:t>
            </w:r>
          </w:p>
          <w:p w:rsidR="00AC7F5D" w:rsidRDefault="00AC7F5D" w:rsidP="00F21B0B">
            <w:pPr>
              <w:jc w:val="center"/>
            </w:pPr>
          </w:p>
          <w:p w:rsidR="00AC7F5D" w:rsidRDefault="00C361D8" w:rsidP="00F21B0B">
            <w:pPr>
              <w:jc w:val="center"/>
            </w:pPr>
            <w:r>
              <w:t>Perseverance and co-operating with others</w:t>
            </w:r>
          </w:p>
          <w:p w:rsidR="00AC7F5D" w:rsidRDefault="00AC7F5D" w:rsidP="00F21B0B">
            <w:pPr>
              <w:jc w:val="center"/>
            </w:pPr>
          </w:p>
        </w:tc>
        <w:tc>
          <w:tcPr>
            <w:tcW w:w="2457" w:type="dxa"/>
          </w:tcPr>
          <w:p w:rsidR="00C361D8" w:rsidRDefault="00C361D8" w:rsidP="00F21B0B">
            <w:pPr>
              <w:jc w:val="center"/>
              <w:rPr>
                <w:b/>
              </w:rPr>
            </w:pPr>
          </w:p>
          <w:p w:rsidR="00AC7F5D" w:rsidRPr="0037772B" w:rsidRDefault="00AC7F5D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Healthy Me</w:t>
            </w:r>
          </w:p>
          <w:p w:rsidR="00AC7F5D" w:rsidRDefault="00AC7F5D" w:rsidP="00F21B0B">
            <w:pPr>
              <w:jc w:val="center"/>
            </w:pPr>
          </w:p>
          <w:p w:rsidR="00AC7F5D" w:rsidRDefault="00C361D8" w:rsidP="00F21B0B">
            <w:pPr>
              <w:jc w:val="center"/>
            </w:pPr>
            <w:r>
              <w:t>Healthy choices and relaxation</w:t>
            </w:r>
          </w:p>
        </w:tc>
        <w:tc>
          <w:tcPr>
            <w:tcW w:w="2457" w:type="dxa"/>
          </w:tcPr>
          <w:p w:rsidR="00C361D8" w:rsidRDefault="00C361D8" w:rsidP="00F21B0B">
            <w:pPr>
              <w:jc w:val="center"/>
              <w:rPr>
                <w:b/>
              </w:rPr>
            </w:pPr>
          </w:p>
          <w:p w:rsidR="00AC7F5D" w:rsidRPr="0037772B" w:rsidRDefault="00AC7F5D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Relationships</w:t>
            </w:r>
          </w:p>
          <w:p w:rsidR="00AC7F5D" w:rsidRDefault="00AC7F5D" w:rsidP="00F21B0B">
            <w:pPr>
              <w:jc w:val="center"/>
            </w:pPr>
          </w:p>
          <w:p w:rsidR="00C361D8" w:rsidRDefault="00C361D8" w:rsidP="00F21B0B">
            <w:pPr>
              <w:jc w:val="center"/>
            </w:pPr>
            <w:r>
              <w:t xml:space="preserve">Different types of family, physical contact boundaries </w:t>
            </w:r>
          </w:p>
        </w:tc>
        <w:tc>
          <w:tcPr>
            <w:tcW w:w="2457" w:type="dxa"/>
          </w:tcPr>
          <w:p w:rsidR="00C361D8" w:rsidRDefault="00C361D8" w:rsidP="00F21B0B">
            <w:pPr>
              <w:jc w:val="center"/>
              <w:rPr>
                <w:b/>
              </w:rPr>
            </w:pPr>
          </w:p>
          <w:p w:rsidR="00AC7F5D" w:rsidRPr="0037772B" w:rsidRDefault="00AC7F5D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Changing Me</w:t>
            </w:r>
          </w:p>
          <w:p w:rsidR="00AC7F5D" w:rsidRDefault="00AC7F5D" w:rsidP="00F21B0B">
            <w:pPr>
              <w:jc w:val="center"/>
            </w:pPr>
          </w:p>
          <w:p w:rsidR="00AC7F5D" w:rsidRDefault="00C361D8" w:rsidP="00F21B0B">
            <w:pPr>
              <w:jc w:val="center"/>
            </w:pPr>
            <w:r>
              <w:t>Growing from young to old and differences between boys and girls</w:t>
            </w:r>
          </w:p>
        </w:tc>
      </w:tr>
      <w:tr w:rsidR="00C361D8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EC00F0" w:rsidRDefault="00EC00F0" w:rsidP="007A6268">
            <w:pPr>
              <w:jc w:val="center"/>
            </w:pPr>
          </w:p>
          <w:p w:rsidR="00EC00F0" w:rsidRDefault="00EC00F0" w:rsidP="007A6268">
            <w:pPr>
              <w:jc w:val="center"/>
            </w:pPr>
          </w:p>
          <w:p w:rsidR="00C361D8" w:rsidRDefault="00C361D8" w:rsidP="007A6268">
            <w:pPr>
              <w:jc w:val="center"/>
            </w:pPr>
            <w:bookmarkStart w:id="0" w:name="_GoBack"/>
            <w:bookmarkEnd w:id="0"/>
            <w:r>
              <w:t>RE</w:t>
            </w:r>
          </w:p>
        </w:tc>
        <w:tc>
          <w:tcPr>
            <w:tcW w:w="2457" w:type="dxa"/>
          </w:tcPr>
          <w:p w:rsidR="00C361D8" w:rsidRDefault="00C361D8" w:rsidP="00F21B0B">
            <w:pPr>
              <w:jc w:val="center"/>
              <w:rPr>
                <w:b/>
              </w:rPr>
            </w:pPr>
          </w:p>
          <w:p w:rsidR="00C361D8" w:rsidRPr="004C3F1B" w:rsidRDefault="00C361D8" w:rsidP="00F21B0B">
            <w:pPr>
              <w:jc w:val="center"/>
              <w:rPr>
                <w:b/>
              </w:rPr>
            </w:pPr>
            <w:r>
              <w:rPr>
                <w:b/>
              </w:rPr>
              <w:t>An introduction to Judaism</w:t>
            </w:r>
          </w:p>
          <w:p w:rsidR="00C361D8" w:rsidRDefault="00C361D8" w:rsidP="00F21B0B">
            <w:pPr>
              <w:jc w:val="center"/>
            </w:pPr>
          </w:p>
          <w:p w:rsidR="00C361D8" w:rsidRDefault="00C361D8" w:rsidP="00F21B0B">
            <w:pPr>
              <w:jc w:val="center"/>
            </w:pPr>
            <w:r>
              <w:t>What do Jews believe?</w:t>
            </w:r>
          </w:p>
        </w:tc>
        <w:tc>
          <w:tcPr>
            <w:tcW w:w="2457" w:type="dxa"/>
          </w:tcPr>
          <w:p w:rsidR="00C361D8" w:rsidRDefault="00C361D8" w:rsidP="00F21B0B">
            <w:pPr>
              <w:jc w:val="center"/>
              <w:rPr>
                <w:b/>
              </w:rPr>
            </w:pPr>
          </w:p>
          <w:p w:rsidR="00C361D8" w:rsidRPr="000063B8" w:rsidRDefault="00C361D8" w:rsidP="00F21B0B">
            <w:pPr>
              <w:jc w:val="center"/>
              <w:rPr>
                <w:b/>
              </w:rPr>
            </w:pPr>
            <w:r>
              <w:rPr>
                <w:b/>
              </w:rPr>
              <w:t>Life as a Jew</w:t>
            </w:r>
          </w:p>
          <w:p w:rsidR="00C361D8" w:rsidRDefault="00C361D8" w:rsidP="00F21B0B">
            <w:pPr>
              <w:jc w:val="center"/>
            </w:pPr>
          </w:p>
          <w:p w:rsidR="00C361D8" w:rsidRDefault="00C361D8" w:rsidP="00F21B0B">
            <w:pPr>
              <w:jc w:val="center"/>
            </w:pPr>
            <w:r>
              <w:t>What is important in Judaism?</w:t>
            </w:r>
          </w:p>
        </w:tc>
        <w:tc>
          <w:tcPr>
            <w:tcW w:w="2457" w:type="dxa"/>
          </w:tcPr>
          <w:p w:rsidR="00C361D8" w:rsidRDefault="00C361D8" w:rsidP="00292796">
            <w:pPr>
              <w:jc w:val="center"/>
              <w:rPr>
                <w:b/>
              </w:rPr>
            </w:pPr>
          </w:p>
          <w:p w:rsidR="00C361D8" w:rsidRPr="004C3F1B" w:rsidRDefault="00C361D8" w:rsidP="00292796">
            <w:pPr>
              <w:jc w:val="center"/>
              <w:rPr>
                <w:b/>
              </w:rPr>
            </w:pPr>
            <w:r>
              <w:rPr>
                <w:b/>
              </w:rPr>
              <w:t>An introduction to Islam</w:t>
            </w:r>
          </w:p>
          <w:p w:rsidR="00C361D8" w:rsidRDefault="00C361D8" w:rsidP="00292796">
            <w:pPr>
              <w:jc w:val="center"/>
            </w:pPr>
          </w:p>
          <w:p w:rsidR="00C361D8" w:rsidRDefault="00C361D8" w:rsidP="00292796">
            <w:pPr>
              <w:jc w:val="center"/>
            </w:pPr>
            <w:r>
              <w:t>What do Muslims believe?</w:t>
            </w:r>
          </w:p>
          <w:p w:rsidR="00C361D8" w:rsidRDefault="00C361D8" w:rsidP="00292796">
            <w:pPr>
              <w:jc w:val="center"/>
            </w:pPr>
          </w:p>
        </w:tc>
        <w:tc>
          <w:tcPr>
            <w:tcW w:w="2457" w:type="dxa"/>
          </w:tcPr>
          <w:p w:rsidR="00C361D8" w:rsidRDefault="00C361D8" w:rsidP="00292796">
            <w:pPr>
              <w:jc w:val="center"/>
              <w:rPr>
                <w:b/>
              </w:rPr>
            </w:pPr>
          </w:p>
          <w:p w:rsidR="00C361D8" w:rsidRPr="000063B8" w:rsidRDefault="00C361D8" w:rsidP="00292796">
            <w:pPr>
              <w:jc w:val="center"/>
              <w:rPr>
                <w:b/>
              </w:rPr>
            </w:pPr>
            <w:r>
              <w:rPr>
                <w:b/>
              </w:rPr>
              <w:t>Life as a Muslim</w:t>
            </w:r>
          </w:p>
          <w:p w:rsidR="00C361D8" w:rsidRDefault="00C361D8" w:rsidP="00292796">
            <w:pPr>
              <w:jc w:val="center"/>
            </w:pPr>
          </w:p>
          <w:p w:rsidR="00C361D8" w:rsidRDefault="00C361D8" w:rsidP="00C361D8">
            <w:pPr>
              <w:jc w:val="center"/>
            </w:pPr>
            <w:r>
              <w:t>What is important in Islam?</w:t>
            </w:r>
          </w:p>
        </w:tc>
        <w:tc>
          <w:tcPr>
            <w:tcW w:w="2457" w:type="dxa"/>
          </w:tcPr>
          <w:p w:rsidR="00C361D8" w:rsidRDefault="00C361D8" w:rsidP="00292796">
            <w:pPr>
              <w:jc w:val="center"/>
              <w:rPr>
                <w:b/>
              </w:rPr>
            </w:pPr>
          </w:p>
          <w:p w:rsidR="00C361D8" w:rsidRPr="004C3F1B" w:rsidRDefault="00C361D8" w:rsidP="00292796">
            <w:pPr>
              <w:jc w:val="center"/>
              <w:rPr>
                <w:b/>
              </w:rPr>
            </w:pPr>
            <w:r>
              <w:rPr>
                <w:b/>
              </w:rPr>
              <w:t xml:space="preserve">An introduction to </w:t>
            </w:r>
            <w:r w:rsidR="00C03AFC">
              <w:rPr>
                <w:b/>
              </w:rPr>
              <w:t>Buddhism</w:t>
            </w:r>
          </w:p>
          <w:p w:rsidR="00C361D8" w:rsidRDefault="00C361D8" w:rsidP="00292796">
            <w:pPr>
              <w:jc w:val="center"/>
            </w:pPr>
          </w:p>
          <w:p w:rsidR="00C361D8" w:rsidRDefault="00C361D8" w:rsidP="00C03AFC">
            <w:pPr>
              <w:jc w:val="center"/>
            </w:pPr>
            <w:r>
              <w:t xml:space="preserve">What do </w:t>
            </w:r>
            <w:r w:rsidR="00C03AFC">
              <w:t>Buddhists</w:t>
            </w:r>
            <w:r>
              <w:t xml:space="preserve"> believe?</w:t>
            </w:r>
          </w:p>
          <w:p w:rsidR="00C03AFC" w:rsidRDefault="00C03AFC" w:rsidP="00C03AFC">
            <w:pPr>
              <w:jc w:val="center"/>
            </w:pPr>
          </w:p>
        </w:tc>
        <w:tc>
          <w:tcPr>
            <w:tcW w:w="2457" w:type="dxa"/>
          </w:tcPr>
          <w:p w:rsidR="00C361D8" w:rsidRDefault="00C361D8" w:rsidP="00292796">
            <w:pPr>
              <w:jc w:val="center"/>
              <w:rPr>
                <w:b/>
              </w:rPr>
            </w:pPr>
          </w:p>
          <w:p w:rsidR="00C361D8" w:rsidRPr="000063B8" w:rsidRDefault="00C361D8" w:rsidP="00292796">
            <w:pPr>
              <w:jc w:val="center"/>
              <w:rPr>
                <w:b/>
              </w:rPr>
            </w:pPr>
            <w:r>
              <w:rPr>
                <w:b/>
              </w:rPr>
              <w:t xml:space="preserve">Life as a </w:t>
            </w:r>
            <w:r w:rsidR="00C03AFC">
              <w:rPr>
                <w:b/>
              </w:rPr>
              <w:t>Buddhist</w:t>
            </w:r>
          </w:p>
          <w:p w:rsidR="00C361D8" w:rsidRDefault="00C361D8" w:rsidP="00292796">
            <w:pPr>
              <w:jc w:val="center"/>
            </w:pPr>
          </w:p>
          <w:p w:rsidR="00C361D8" w:rsidRDefault="00C361D8" w:rsidP="00C03AFC">
            <w:pPr>
              <w:jc w:val="center"/>
            </w:pPr>
            <w:r>
              <w:t xml:space="preserve">What is important in </w:t>
            </w:r>
            <w:r w:rsidR="00C03AFC">
              <w:t>Buddhism</w:t>
            </w:r>
            <w:r>
              <w:t>?</w:t>
            </w:r>
          </w:p>
        </w:tc>
      </w:tr>
      <w:tr w:rsidR="00AC7F5D" w:rsidTr="00942FBE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AC7F5D" w:rsidRDefault="00AC7F5D" w:rsidP="007A6268">
            <w:pPr>
              <w:jc w:val="center"/>
            </w:pPr>
            <w:r>
              <w:t>Spanish</w:t>
            </w:r>
          </w:p>
        </w:tc>
        <w:tc>
          <w:tcPr>
            <w:tcW w:w="4914" w:type="dxa"/>
            <w:gridSpan w:val="2"/>
          </w:tcPr>
          <w:p w:rsidR="00AC7F5D" w:rsidRPr="006D18A4" w:rsidRDefault="00AC7F5D" w:rsidP="00F21B0B">
            <w:pPr>
              <w:jc w:val="center"/>
              <w:rPr>
                <w:b/>
              </w:rPr>
            </w:pPr>
            <w:r w:rsidRPr="006D18A4">
              <w:rPr>
                <w:b/>
              </w:rPr>
              <w:t>All about me</w:t>
            </w:r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t xml:space="preserve">Que </w:t>
            </w:r>
            <w:proofErr w:type="spellStart"/>
            <w:r>
              <w:t>tal</w:t>
            </w:r>
            <w:proofErr w:type="spellEnd"/>
            <w:r>
              <w:t xml:space="preserve">? Como </w:t>
            </w:r>
            <w:proofErr w:type="spellStart"/>
            <w:r>
              <w:t>Estas</w:t>
            </w:r>
            <w:proofErr w:type="spellEnd"/>
            <w:r>
              <w:t>? (How are you?)</w:t>
            </w:r>
          </w:p>
          <w:p w:rsidR="00AC7F5D" w:rsidRDefault="00AC7F5D" w:rsidP="00F21B0B">
            <w:pPr>
              <w:jc w:val="center"/>
            </w:pPr>
            <w:r>
              <w:t>Answering with adjectives</w:t>
            </w:r>
          </w:p>
          <w:p w:rsidR="00AC7F5D" w:rsidRDefault="00AC7F5D" w:rsidP="00F21B0B">
            <w:pPr>
              <w:jc w:val="center"/>
            </w:pPr>
            <w:r>
              <w:t xml:space="preserve">Book: El </w:t>
            </w:r>
            <w:proofErr w:type="spellStart"/>
            <w:r>
              <w:t>monsturo</w:t>
            </w:r>
            <w:proofErr w:type="spellEnd"/>
            <w:r>
              <w:t xml:space="preserve"> de </w:t>
            </w:r>
            <w:proofErr w:type="spellStart"/>
            <w:r>
              <w:t>colores</w:t>
            </w:r>
            <w:proofErr w:type="spellEnd"/>
          </w:p>
          <w:p w:rsidR="00AC7F5D" w:rsidRDefault="00AC7F5D" w:rsidP="00F21B0B">
            <w:pPr>
              <w:jc w:val="center"/>
            </w:pPr>
          </w:p>
        </w:tc>
        <w:tc>
          <w:tcPr>
            <w:tcW w:w="4914" w:type="dxa"/>
            <w:gridSpan w:val="2"/>
          </w:tcPr>
          <w:p w:rsidR="00AC7F5D" w:rsidRPr="006D18A4" w:rsidRDefault="00AC7F5D" w:rsidP="00F21B0B">
            <w:pPr>
              <w:jc w:val="center"/>
              <w:rPr>
                <w:b/>
              </w:rPr>
            </w:pPr>
            <w:r>
              <w:rPr>
                <w:b/>
              </w:rPr>
              <w:t>Birthdays</w:t>
            </w:r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t xml:space="preserve">Birthdays </w:t>
            </w:r>
          </w:p>
          <w:p w:rsidR="00AC7F5D" w:rsidRDefault="00AC7F5D" w:rsidP="00F21B0B">
            <w:pPr>
              <w:jc w:val="center"/>
            </w:pPr>
            <w:r>
              <w:t>Spanish Passports</w:t>
            </w:r>
          </w:p>
        </w:tc>
        <w:tc>
          <w:tcPr>
            <w:tcW w:w="4914" w:type="dxa"/>
            <w:gridSpan w:val="2"/>
          </w:tcPr>
          <w:p w:rsidR="00AC7F5D" w:rsidRPr="006D18A4" w:rsidRDefault="00AC7F5D" w:rsidP="00F21B0B">
            <w:pPr>
              <w:jc w:val="center"/>
              <w:rPr>
                <w:b/>
              </w:rPr>
            </w:pPr>
            <w:r>
              <w:rPr>
                <w:b/>
              </w:rPr>
              <w:t>My classroom</w:t>
            </w:r>
          </w:p>
          <w:p w:rsidR="00AC7F5D" w:rsidRDefault="00AC7F5D" w:rsidP="00F21B0B">
            <w:pPr>
              <w:jc w:val="center"/>
            </w:pPr>
          </w:p>
          <w:p w:rsidR="00AC7F5D" w:rsidRDefault="00AC7F5D" w:rsidP="00F21B0B">
            <w:pPr>
              <w:jc w:val="center"/>
            </w:pPr>
            <w:r>
              <w:t>Classroom objects</w:t>
            </w:r>
          </w:p>
          <w:p w:rsidR="00AC7F5D" w:rsidRDefault="00AC7F5D" w:rsidP="00F21B0B">
            <w:pPr>
              <w:jc w:val="center"/>
            </w:pPr>
            <w:r>
              <w:t>Shapes and adjectives</w:t>
            </w:r>
          </w:p>
          <w:p w:rsidR="00AC7F5D" w:rsidRDefault="00AC7F5D" w:rsidP="00F21B0B">
            <w:pPr>
              <w:jc w:val="center"/>
            </w:pPr>
            <w:r>
              <w:t xml:space="preserve">Positions </w:t>
            </w:r>
          </w:p>
        </w:tc>
      </w:tr>
      <w:tr w:rsidR="00AC7F5D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AC7F5D" w:rsidRDefault="00AC7F5D" w:rsidP="007A6268">
            <w:pPr>
              <w:jc w:val="center"/>
            </w:pPr>
            <w:r>
              <w:t>Trips</w:t>
            </w:r>
          </w:p>
        </w:tc>
        <w:tc>
          <w:tcPr>
            <w:tcW w:w="2457" w:type="dxa"/>
          </w:tcPr>
          <w:p w:rsidR="00AC7F5D" w:rsidRDefault="00AC7F5D" w:rsidP="00F21B0B">
            <w:pPr>
              <w:jc w:val="center"/>
            </w:pPr>
            <w:r>
              <w:t>Synagogue</w:t>
            </w:r>
          </w:p>
        </w:tc>
        <w:tc>
          <w:tcPr>
            <w:tcW w:w="2457" w:type="dxa"/>
          </w:tcPr>
          <w:p w:rsidR="00AC7F5D" w:rsidRDefault="00AC7F5D" w:rsidP="00F21B0B">
            <w:pPr>
              <w:jc w:val="center"/>
            </w:pPr>
            <w:r>
              <w:t>The Tower of London</w:t>
            </w:r>
          </w:p>
        </w:tc>
        <w:tc>
          <w:tcPr>
            <w:tcW w:w="2457" w:type="dxa"/>
          </w:tcPr>
          <w:p w:rsidR="00AC7F5D" w:rsidRPr="006D18A4" w:rsidRDefault="00AC7F5D" w:rsidP="006D18A4">
            <w:pPr>
              <w:jc w:val="center"/>
            </w:pPr>
            <w:r>
              <w:t>Natural History Museum at Tring</w:t>
            </w:r>
          </w:p>
        </w:tc>
        <w:tc>
          <w:tcPr>
            <w:tcW w:w="2457" w:type="dxa"/>
          </w:tcPr>
          <w:p w:rsidR="00AC7F5D" w:rsidRDefault="00AC7F5D" w:rsidP="00F21B0B">
            <w:pPr>
              <w:jc w:val="center"/>
            </w:pPr>
            <w:r>
              <w:t>Tottenham Marshes</w:t>
            </w:r>
          </w:p>
        </w:tc>
        <w:tc>
          <w:tcPr>
            <w:tcW w:w="2457" w:type="dxa"/>
          </w:tcPr>
          <w:p w:rsidR="00AC7F5D" w:rsidRDefault="00AC7F5D" w:rsidP="00F21B0B">
            <w:pPr>
              <w:jc w:val="center"/>
            </w:pPr>
            <w:r>
              <w:t>Stone Age Survival Day in Epping Forest</w:t>
            </w:r>
          </w:p>
        </w:tc>
        <w:tc>
          <w:tcPr>
            <w:tcW w:w="2457" w:type="dxa"/>
          </w:tcPr>
          <w:p w:rsidR="00AC7F5D" w:rsidRDefault="00AC7F5D" w:rsidP="00F21B0B">
            <w:pPr>
              <w:jc w:val="center"/>
            </w:pPr>
            <w:r>
              <w:t>Beach</w:t>
            </w:r>
          </w:p>
        </w:tc>
      </w:tr>
    </w:tbl>
    <w:p w:rsidR="000B5850" w:rsidRDefault="000B5850"/>
    <w:sectPr w:rsidR="000B5850" w:rsidSect="000D5D86">
      <w:pgSz w:w="16838" w:h="11906" w:orient="landscape"/>
      <w:pgMar w:top="568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50"/>
    <w:rsid w:val="000063B8"/>
    <w:rsid w:val="000B5850"/>
    <w:rsid w:val="000D5D86"/>
    <w:rsid w:val="001075AD"/>
    <w:rsid w:val="00127D77"/>
    <w:rsid w:val="00181621"/>
    <w:rsid w:val="001A5D6A"/>
    <w:rsid w:val="001E0D03"/>
    <w:rsid w:val="00244154"/>
    <w:rsid w:val="00292387"/>
    <w:rsid w:val="00297C44"/>
    <w:rsid w:val="00316D9B"/>
    <w:rsid w:val="0037772B"/>
    <w:rsid w:val="004A6679"/>
    <w:rsid w:val="004C3F1B"/>
    <w:rsid w:val="00507AE6"/>
    <w:rsid w:val="00550A52"/>
    <w:rsid w:val="005D172D"/>
    <w:rsid w:val="006336CE"/>
    <w:rsid w:val="006D18A4"/>
    <w:rsid w:val="006F3D5F"/>
    <w:rsid w:val="00735695"/>
    <w:rsid w:val="007A6268"/>
    <w:rsid w:val="007B5DE7"/>
    <w:rsid w:val="00824112"/>
    <w:rsid w:val="00873F42"/>
    <w:rsid w:val="008B3225"/>
    <w:rsid w:val="00935C36"/>
    <w:rsid w:val="00942FBE"/>
    <w:rsid w:val="00994957"/>
    <w:rsid w:val="009B7D4C"/>
    <w:rsid w:val="009D391F"/>
    <w:rsid w:val="00AC7F5D"/>
    <w:rsid w:val="00AE7E3C"/>
    <w:rsid w:val="00B01ECA"/>
    <w:rsid w:val="00C03AFC"/>
    <w:rsid w:val="00C361D8"/>
    <w:rsid w:val="00C9051F"/>
    <w:rsid w:val="00CB08C3"/>
    <w:rsid w:val="00CD6F2B"/>
    <w:rsid w:val="00D437CD"/>
    <w:rsid w:val="00DF002A"/>
    <w:rsid w:val="00E204F7"/>
    <w:rsid w:val="00E72691"/>
    <w:rsid w:val="00EC00F0"/>
    <w:rsid w:val="00F21B0B"/>
    <w:rsid w:val="00FA6A7E"/>
    <w:rsid w:val="00FD3B27"/>
    <w:rsid w:val="00FD5EB4"/>
    <w:rsid w:val="00F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Worgan</dc:creator>
  <cp:lastModifiedBy>Ms Worgan</cp:lastModifiedBy>
  <cp:revision>11</cp:revision>
  <dcterms:created xsi:type="dcterms:W3CDTF">2024-01-29T14:40:00Z</dcterms:created>
  <dcterms:modified xsi:type="dcterms:W3CDTF">2024-10-16T07:17:00Z</dcterms:modified>
</cp:coreProperties>
</file>